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bookmarkStart w:id="0" w:name="_GoBack"/>
          <w:bookmarkEnd w:id="0"/>
          <w:p w:rsidR="00F74678" w:rsidRPr="00A05BDC" w:rsidRDefault="00667B85" w:rsidP="007C085A">
            <w:pPr>
              <w:pStyle w:val="CertHBWhite"/>
              <w:rPr>
                <w:sz w:val="48"/>
                <w:szCs w:val="48"/>
              </w:rPr>
            </w:pPr>
            <w:r w:rsidRPr="00A05BDC">
              <w:rPr>
                <w:noProof/>
                <w:sz w:val="48"/>
                <w:szCs w:val="48"/>
                <w:lang w:eastAsia="en-AU"/>
              </w:rPr>
              <mc:AlternateContent>
                <mc:Choice Requires="wps">
                  <w:drawing>
                    <wp:anchor distT="0" distB="0" distL="114300" distR="114300" simplePos="0" relativeHeight="251655680" behindDoc="0" locked="0" layoutInCell="1" allowOverlap="1" wp14:anchorId="3ADC6ED4" wp14:editId="35949F32">
                      <wp:simplePos x="0" y="0"/>
                      <wp:positionH relativeFrom="column">
                        <wp:posOffset>-72390</wp:posOffset>
                      </wp:positionH>
                      <wp:positionV relativeFrom="paragraph">
                        <wp:posOffset>1015365</wp:posOffset>
                      </wp:positionV>
                      <wp:extent cx="6067425"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4428F3" w:rsidP="00B87CF6">
                                  <w:pPr>
                                    <w:pStyle w:val="CertHDWhite"/>
                                  </w:pPr>
                                  <w:r>
                                    <w:t xml:space="preserve">Fact sheet </w:t>
                                  </w:r>
                                  <w:r w:rsidR="00444BF8">
                                    <w:t xml:space="preserve">3 </w:t>
                                  </w:r>
                                  <w:r>
                                    <w:t xml:space="preserve">- </w:t>
                                  </w:r>
                                  <w:r w:rsidR="00A37159">
                                    <w:t>Spawning</w:t>
                                  </w:r>
                                  <w:r w:rsidR="00E82CCB">
                                    <w:t xml:space="preserve"> succes</w:t>
                                  </w:r>
                                  <w:r w:rsidR="007D4746">
                                    <w:t xml:space="preserve">s </w:t>
                                  </w:r>
                                  <w:r>
                                    <w:t xml:space="preserve">of Australian </w:t>
                                  </w:r>
                                  <w:r w:rsidR="00A05BDC">
                                    <w:t>G</w:t>
                                  </w:r>
                                  <w:r>
                                    <w:t>rayling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79.95pt;width:477.75pt;height:2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tBtwIAALk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kqzP0OgWnhx7czAjH0GXHVPf3svymkZCrhootu1VKDg2jFWQX2pv+xdUJ&#10;R1uQzfBRVhCG7ox0QGOtOls6KAYCdOjS06kzNpUSDuMgnpNohlEJtut5FIaudT5Nj7d7pc17Jjtk&#10;FxlW0HmHTvf32thsaHp0scGELHjbuu634tkBOE4nEBuuWpvNwjXzZxIk68V6QTwSxWuPBHnu3RYr&#10;4sVFOJ/l1/lqlYe/bNyQpA2vKiZsmKOwQvJnjTtIfJLESVpatryycDYlrbabVavQnoKwC/e5moPl&#10;7OY/T8MVAbi8oBRGJLiLEq+IF3OPFGTmJfNg4QVhcpfEAUlIXjyndM8F+3dKaMhwMoOeOjrnpF9w&#10;C9z3mhtNO25gdLS8y/Di5ERTK8G1qFxrDeXttL4ohU3/XApo97HRTrBWo5NazbgZAcWqeCOrJ5Cu&#10;kqAs0CfMO1g0Uv3AaIDZkWH9fUcVw6j9IED+SUiIHTZuQ2bzCDbq0rK5tFBRAlSGDUbTcmWmAbXr&#10;Fd82EGl6cELewpOpuVPzOavDQ4P54EgdZpkdQJd753WeuMvfAAAA//8DAFBLAwQUAAYACAAAACEA&#10;tBhBwd8AAAALAQAADwAAAGRycy9kb3ducmV2LnhtbEyPy07DMBBF90j8gzVI7FrbVYKaEKdCILYg&#10;ykNi58bTJCIeR7HbhL9nWMFydI/uPVPtFj+IM06xD2RArxUIpCa4nloDb6+Pqy2ImCw5OwRCA98Y&#10;YVdfXlS2dGGmFzzvUyu4hGJpDXQpjaWUsenQ27gOIxJnxzB5m/icWukmO3O5H+RGqRvpbU+80NkR&#10;7ztsvvYnb+D96fj5kann9sHn4xwWJckX0pjrq+XuFkTCJf3B8KvP6lCz0yGcyEUxGFhpnTHKQV4U&#10;IJgoskyDOBjY6G0Osq7k/x/qHwAAAP//AwBQSwECLQAUAAYACAAAACEAtoM4kv4AAADhAQAAEwAA&#10;AAAAAAAAAAAAAAAAAAAAW0NvbnRlbnRfVHlwZXNdLnhtbFBLAQItABQABgAIAAAAIQA4/SH/1gAA&#10;AJQBAAALAAAAAAAAAAAAAAAAAC8BAABfcmVscy8ucmVsc1BLAQItABQABgAIAAAAIQCl8btBtwIA&#10;ALkFAAAOAAAAAAAAAAAAAAAAAC4CAABkcnMvZTJvRG9jLnhtbFBLAQItABQABgAIAAAAIQC0GEHB&#10;3wAAAAsBAAAPAAAAAAAAAAAAAAAAABEFAABkcnMvZG93bnJldi54bWxQSwUGAAAAAAQABADzAAAA&#10;HQYAAAAA&#10;" filled="f" stroked="f">
                      <v:textbox>
                        <w:txbxContent>
                          <w:p w:rsidR="00644C88" w:rsidRPr="00887805" w:rsidRDefault="004428F3" w:rsidP="00B87CF6">
                            <w:pPr>
                              <w:pStyle w:val="CertHDWhite"/>
                            </w:pPr>
                            <w:r>
                              <w:t xml:space="preserve">Fact sheet </w:t>
                            </w:r>
                            <w:r w:rsidR="00444BF8">
                              <w:t xml:space="preserve">3 </w:t>
                            </w:r>
                            <w:r>
                              <w:t xml:space="preserve">- </w:t>
                            </w:r>
                            <w:r w:rsidR="00A37159">
                              <w:t>Spawning</w:t>
                            </w:r>
                            <w:r w:rsidR="00E82CCB">
                              <w:t xml:space="preserve"> succes</w:t>
                            </w:r>
                            <w:r w:rsidR="007D4746">
                              <w:t xml:space="preserve">s </w:t>
                            </w:r>
                            <w:r>
                              <w:t xml:space="preserve">of Australian </w:t>
                            </w:r>
                            <w:r w:rsidR="00A05BDC">
                              <w:t>G</w:t>
                            </w:r>
                            <w:r>
                              <w:t>rayling</w:t>
                            </w:r>
                          </w:p>
                        </w:txbxContent>
                      </v:textbox>
                    </v:shape>
                  </w:pict>
                </mc:Fallback>
              </mc:AlternateContent>
            </w:r>
            <w:r w:rsidR="00A05BDC" w:rsidRPr="00A05BDC">
              <w:rPr>
                <w:noProof/>
                <w:sz w:val="48"/>
                <w:szCs w:val="48"/>
                <w:lang w:eastAsia="en-AU"/>
              </w:rPr>
              <w:t xml:space="preserve">Benefits of environmental </w:t>
            </w:r>
            <w:r w:rsidR="007C085A">
              <w:rPr>
                <w:noProof/>
                <w:sz w:val="48"/>
                <w:szCs w:val="48"/>
                <w:lang w:eastAsia="en-AU"/>
              </w:rPr>
              <w:t>water</w:t>
            </w:r>
            <w:r w:rsidR="007C085A" w:rsidRPr="00A05BDC">
              <w:rPr>
                <w:noProof/>
                <w:sz w:val="48"/>
                <w:szCs w:val="48"/>
                <w:lang w:eastAsia="en-AU"/>
              </w:rPr>
              <w:t xml:space="preserve"> </w:t>
            </w:r>
            <w:r w:rsidR="00A05BDC" w:rsidRPr="00A05BDC">
              <w:rPr>
                <w:noProof/>
                <w:sz w:val="48"/>
                <w:szCs w:val="48"/>
                <w:lang w:eastAsia="en-AU"/>
              </w:rPr>
              <w:t xml:space="preserve">– Spawning of Australian Grayling in </w:t>
            </w:r>
            <w:r w:rsidR="001973DF">
              <w:rPr>
                <w:noProof/>
                <w:sz w:val="48"/>
                <w:szCs w:val="48"/>
                <w:lang w:eastAsia="en-AU"/>
              </w:rPr>
              <w:t>four</w:t>
            </w:r>
            <w:r w:rsidR="001973DF" w:rsidRPr="00A05BDC">
              <w:rPr>
                <w:noProof/>
                <w:sz w:val="48"/>
                <w:szCs w:val="48"/>
                <w:lang w:eastAsia="en-AU"/>
              </w:rPr>
              <w:t xml:space="preserve"> </w:t>
            </w:r>
            <w:r w:rsidR="00A05BDC" w:rsidRPr="00A05BDC">
              <w:rPr>
                <w:noProof/>
                <w:sz w:val="48"/>
                <w:szCs w:val="48"/>
                <w:lang w:eastAsia="en-AU"/>
              </w:rPr>
              <w:t>coastal rivers</w:t>
            </w:r>
          </w:p>
        </w:tc>
      </w:tr>
    </w:tbl>
    <w:p w:rsidR="000064A4" w:rsidRPr="000064A4" w:rsidRDefault="004428F3" w:rsidP="000064A4">
      <w:pPr>
        <w:autoSpaceDE w:val="0"/>
        <w:autoSpaceDN w:val="0"/>
        <w:adjustRightInd w:val="0"/>
        <w:spacing w:after="40"/>
        <w:rPr>
          <w:rFonts w:eastAsia="Calibri" w:cs="Arial"/>
          <w:color w:val="228591"/>
          <w:sz w:val="24"/>
        </w:rPr>
      </w:pPr>
      <w:bookmarkStart w:id="1" w:name="Here"/>
      <w:bookmarkEnd w:id="1"/>
      <w:r>
        <w:rPr>
          <w:rFonts w:eastAsia="Calibri" w:cs="Arial"/>
          <w:color w:val="228591"/>
          <w:sz w:val="24"/>
        </w:rPr>
        <w:t>Investigating how to u</w:t>
      </w:r>
      <w:r w:rsidR="00A72AEE">
        <w:rPr>
          <w:rFonts w:eastAsia="Calibri" w:cs="Arial"/>
          <w:color w:val="228591"/>
          <w:sz w:val="24"/>
        </w:rPr>
        <w:t>s</w:t>
      </w:r>
      <w:r w:rsidR="00690EA3">
        <w:rPr>
          <w:rFonts w:eastAsia="Calibri" w:cs="Arial"/>
          <w:color w:val="228591"/>
          <w:sz w:val="24"/>
        </w:rPr>
        <w:t>e</w:t>
      </w:r>
      <w:r w:rsidR="00A37159">
        <w:rPr>
          <w:rFonts w:eastAsia="Calibri" w:cs="Arial"/>
          <w:color w:val="228591"/>
          <w:sz w:val="24"/>
        </w:rPr>
        <w:t xml:space="preserve"> environmental </w:t>
      </w:r>
      <w:r w:rsidR="0063744C">
        <w:rPr>
          <w:rFonts w:eastAsia="Calibri" w:cs="Arial"/>
          <w:color w:val="228591"/>
          <w:sz w:val="24"/>
        </w:rPr>
        <w:t xml:space="preserve">water </w:t>
      </w:r>
      <w:r w:rsidR="00A37159">
        <w:rPr>
          <w:rFonts w:eastAsia="Calibri" w:cs="Arial"/>
          <w:color w:val="228591"/>
          <w:sz w:val="24"/>
        </w:rPr>
        <w:t>to protect and restore environmental values</w:t>
      </w:r>
      <w:r w:rsidR="000064A4" w:rsidRPr="000064A4">
        <w:rPr>
          <w:rFonts w:eastAsia="Calibri" w:cs="Arial"/>
          <w:color w:val="228591"/>
          <w:sz w:val="24"/>
        </w:rPr>
        <w:t xml:space="preserve"> within rivers, floodplain</w:t>
      </w:r>
      <w:r w:rsidR="00A72AEE">
        <w:rPr>
          <w:rFonts w:eastAsia="Calibri" w:cs="Arial"/>
          <w:color w:val="228591"/>
          <w:sz w:val="24"/>
        </w:rPr>
        <w:t>s</w:t>
      </w:r>
      <w:r w:rsidR="000064A4" w:rsidRPr="000064A4">
        <w:rPr>
          <w:rFonts w:eastAsia="Calibri" w:cs="Arial"/>
          <w:color w:val="228591"/>
          <w:sz w:val="24"/>
        </w:rPr>
        <w:t xml:space="preserve">, wetlands and estuaries. </w:t>
      </w:r>
    </w:p>
    <w:p w:rsidR="006E1455" w:rsidRPr="00683345" w:rsidRDefault="00877D57" w:rsidP="006E1455">
      <w:pPr>
        <w:pStyle w:val="HB"/>
      </w:pPr>
      <w:r>
        <w:t>Background</w:t>
      </w:r>
    </w:p>
    <w:p w:rsidR="00567884" w:rsidRDefault="00567884" w:rsidP="001D0BE0">
      <w:pPr>
        <w:autoSpaceDE w:val="0"/>
        <w:autoSpaceDN w:val="0"/>
        <w:adjustRightInd w:val="0"/>
        <w:spacing w:after="40"/>
      </w:pPr>
      <w:r>
        <w:t xml:space="preserve">Australian </w:t>
      </w:r>
      <w:r w:rsidR="00695767">
        <w:t xml:space="preserve">Grayling </w:t>
      </w:r>
      <w:r w:rsidR="008447E5">
        <w:t>(</w:t>
      </w:r>
      <w:proofErr w:type="spellStart"/>
      <w:r w:rsidRPr="00567884">
        <w:rPr>
          <w:i/>
        </w:rPr>
        <w:t>Prototroctes</w:t>
      </w:r>
      <w:proofErr w:type="spellEnd"/>
      <w:r w:rsidR="0068062D">
        <w:rPr>
          <w:i/>
        </w:rPr>
        <w:t xml:space="preserve"> </w:t>
      </w:r>
      <w:proofErr w:type="spellStart"/>
      <w:r w:rsidRPr="00567884">
        <w:rPr>
          <w:i/>
        </w:rPr>
        <w:t>maraena</w:t>
      </w:r>
      <w:proofErr w:type="spellEnd"/>
      <w:r w:rsidR="004A3F7E" w:rsidRPr="00695767">
        <w:t>)</w:t>
      </w:r>
      <w:r>
        <w:t xml:space="preserve"> is a nationally threatened fish that lives in coastal rivers in south-eastern Australia. </w:t>
      </w:r>
      <w:r w:rsidR="00941FE6">
        <w:t>The species is</w:t>
      </w:r>
      <w:r w:rsidR="00695767">
        <w:t xml:space="preserve"> </w:t>
      </w:r>
      <w:proofErr w:type="spellStart"/>
      <w:r>
        <w:t>amphidromous</w:t>
      </w:r>
      <w:proofErr w:type="spellEnd"/>
      <w:r>
        <w:t xml:space="preserve">, meaning adults spawn in </w:t>
      </w:r>
      <w:r w:rsidR="008447E5">
        <w:t xml:space="preserve">the lower </w:t>
      </w:r>
      <w:r>
        <w:t>freshwater</w:t>
      </w:r>
      <w:r w:rsidR="008447E5">
        <w:t xml:space="preserve"> reaches</w:t>
      </w:r>
      <w:r>
        <w:t xml:space="preserve">, larvae </w:t>
      </w:r>
      <w:r w:rsidR="008447E5">
        <w:t xml:space="preserve">then </w:t>
      </w:r>
      <w:r>
        <w:t xml:space="preserve">drift downstream to the sea, and juveniles migrate back </w:t>
      </w:r>
      <w:r w:rsidR="008447E5">
        <w:t xml:space="preserve">upstream </w:t>
      </w:r>
      <w:r>
        <w:t xml:space="preserve">into freshwater. </w:t>
      </w:r>
      <w:r w:rsidR="005A4631">
        <w:t>There has been a dramatic decline</w:t>
      </w:r>
      <w:r w:rsidR="00443E04">
        <w:t xml:space="preserve"> in abundance and distribution</w:t>
      </w:r>
      <w:r w:rsidR="005A4631">
        <w:t xml:space="preserve"> of </w:t>
      </w:r>
      <w:r w:rsidR="00F54A9D">
        <w:t xml:space="preserve">Australian </w:t>
      </w:r>
      <w:r w:rsidR="00695767">
        <w:t>G</w:t>
      </w:r>
      <w:r w:rsidR="005A4631">
        <w:t>rayling</w:t>
      </w:r>
      <w:r w:rsidR="00443E04">
        <w:t xml:space="preserve">, </w:t>
      </w:r>
      <w:r w:rsidR="005A4631">
        <w:t>due</w:t>
      </w:r>
      <w:r>
        <w:t xml:space="preserve"> largely to altered flow regimes and </w:t>
      </w:r>
      <w:r w:rsidR="008447E5">
        <w:t xml:space="preserve">stream </w:t>
      </w:r>
      <w:r>
        <w:t>barriers</w:t>
      </w:r>
      <w:r w:rsidR="008447E5">
        <w:t>, which block</w:t>
      </w:r>
      <w:r w:rsidR="00695767">
        <w:t xml:space="preserve"> </w:t>
      </w:r>
      <w:r w:rsidR="00E55681">
        <w:t>fish migration</w:t>
      </w:r>
      <w:r>
        <w:t>.</w:t>
      </w:r>
    </w:p>
    <w:p w:rsidR="00443E04" w:rsidRDefault="00443E04" w:rsidP="00443E04">
      <w:pPr>
        <w:pStyle w:val="HB"/>
      </w:pPr>
      <w:r>
        <w:t xml:space="preserve">Managing environmental water releases </w:t>
      </w:r>
    </w:p>
    <w:p w:rsidR="004428F3" w:rsidRPr="00607E03" w:rsidRDefault="00443E04" w:rsidP="00607E03">
      <w:pPr>
        <w:autoSpaceDE w:val="0"/>
        <w:autoSpaceDN w:val="0"/>
        <w:adjustRightInd w:val="0"/>
      </w:pPr>
      <w:r w:rsidRPr="001D0BE0">
        <w:t xml:space="preserve">In Victoria, </w:t>
      </w:r>
      <w:r>
        <w:t>many agencies work to implement environmental watering program</w:t>
      </w:r>
      <w:r w:rsidR="005A4631">
        <w:t>s</w:t>
      </w:r>
      <w:r>
        <w:t xml:space="preserve">. </w:t>
      </w:r>
      <w:r w:rsidR="00607E03" w:rsidRPr="00607E03">
        <w:t>West Gippsland C</w:t>
      </w:r>
      <w:r w:rsidR="00607E03">
        <w:t>atchment Management Authority</w:t>
      </w:r>
      <w:r w:rsidR="00607E03" w:rsidRPr="00607E03">
        <w:t xml:space="preserve"> and Melbourne Water have develop seasonal watering proposals which include key flow objectives to deliver within channel flow pulses, known as 'freshes', to specifically trigger downstream migration and spawning of Australian Grayling.  Every June, the V</w:t>
      </w:r>
      <w:r w:rsidR="00607E03">
        <w:t>ictorian Environmental Water Holder</w:t>
      </w:r>
      <w:r w:rsidR="00607E03" w:rsidRPr="00607E03">
        <w:t xml:space="preserve"> collates and summarises these seasonal watering proposals into a seasonal watering plan which previews all potential environmental watering across Victoria for the coming water year under each planning scenario.</w:t>
      </w:r>
    </w:p>
    <w:p w:rsidR="004428F3" w:rsidRPr="00CC651E" w:rsidRDefault="00CC651E" w:rsidP="004428F3">
      <w:pPr>
        <w:pStyle w:val="Caption"/>
        <w:rPr>
          <w:i/>
        </w:rPr>
      </w:pPr>
      <w:r w:rsidRPr="00CC651E">
        <w:rPr>
          <w:i/>
        </w:rPr>
        <w:t xml:space="preserve">An </w:t>
      </w:r>
      <w:r w:rsidR="004428F3" w:rsidRPr="00CC651E">
        <w:rPr>
          <w:i/>
        </w:rPr>
        <w:t xml:space="preserve">Australian </w:t>
      </w:r>
      <w:r w:rsidR="001973DF" w:rsidRPr="00CC651E">
        <w:rPr>
          <w:i/>
        </w:rPr>
        <w:t xml:space="preserve">Grayling </w:t>
      </w:r>
      <w:r w:rsidRPr="00CC651E">
        <w:rPr>
          <w:i/>
        </w:rPr>
        <w:t>with an acoustic transmitter</w:t>
      </w:r>
    </w:p>
    <w:p w:rsidR="0068062D" w:rsidRDefault="0047287C" w:rsidP="00A37159">
      <w:pPr>
        <w:pStyle w:val="HB"/>
      </w:pPr>
      <w:r>
        <w:tab/>
      </w:r>
    </w:p>
    <w:p w:rsidR="00A37159" w:rsidRDefault="00A72AEE" w:rsidP="00A37159">
      <w:pPr>
        <w:pStyle w:val="HB"/>
      </w:pPr>
      <w:r>
        <w:t xml:space="preserve">Studying </w:t>
      </w:r>
      <w:r w:rsidR="00A37159">
        <w:t xml:space="preserve">Australian </w:t>
      </w:r>
      <w:r w:rsidR="00D56113">
        <w:t xml:space="preserve">Grayling </w:t>
      </w:r>
    </w:p>
    <w:p w:rsidR="00567884" w:rsidRDefault="00E55681" w:rsidP="006E1455">
      <w:pPr>
        <w:autoSpaceDE w:val="0"/>
        <w:autoSpaceDN w:val="0"/>
        <w:adjustRightInd w:val="0"/>
        <w:spacing w:after="40"/>
      </w:pPr>
      <w:r>
        <w:t xml:space="preserve">From </w:t>
      </w:r>
      <w:r w:rsidR="005A4631">
        <w:t>2008</w:t>
      </w:r>
      <w:r>
        <w:t xml:space="preserve"> to 2015</w:t>
      </w:r>
      <w:r w:rsidR="005A4631">
        <w:t>, t</w:t>
      </w:r>
      <w:r w:rsidR="00443E04">
        <w:t>he Arthur Rylah Institute (ARI)</w:t>
      </w:r>
      <w:r w:rsidR="007D4746">
        <w:t xml:space="preserve"> </w:t>
      </w:r>
      <w:r>
        <w:t xml:space="preserve">studied </w:t>
      </w:r>
      <w:r w:rsidR="007D4746">
        <w:t xml:space="preserve">the effects of flows on </w:t>
      </w:r>
      <w:r w:rsidR="00A72AEE">
        <w:t>s</w:t>
      </w:r>
      <w:r w:rsidR="007D4746">
        <w:t xml:space="preserve">pawning of Australian </w:t>
      </w:r>
      <w:r w:rsidR="00196320">
        <w:t>G</w:t>
      </w:r>
      <w:r w:rsidR="007D4746">
        <w:t xml:space="preserve">rayling. </w:t>
      </w:r>
      <w:r w:rsidR="005A4631">
        <w:t xml:space="preserve">The objective was to identify key components of the </w:t>
      </w:r>
      <w:r w:rsidR="00AA2F52">
        <w:t>flow regime (</w:t>
      </w:r>
      <w:r w:rsidR="005A4631">
        <w:t>hydrograph</w:t>
      </w:r>
      <w:r w:rsidR="00AA2F52">
        <w:t>)</w:t>
      </w:r>
      <w:r w:rsidR="005A4631">
        <w:t xml:space="preserve"> that could be provided annually to stimulate downstream spawning migrations </w:t>
      </w:r>
      <w:r w:rsidR="00567884">
        <w:t>from March to May.</w:t>
      </w:r>
    </w:p>
    <w:p w:rsidR="000064A4" w:rsidRPr="000064A4" w:rsidRDefault="007D4746" w:rsidP="00683345">
      <w:pPr>
        <w:pStyle w:val="HB"/>
      </w:pPr>
      <w:r>
        <w:t xml:space="preserve">Monitoring spawning </w:t>
      </w:r>
      <w:r w:rsidR="00A37159">
        <w:t>success</w:t>
      </w:r>
    </w:p>
    <w:p w:rsidR="00567884" w:rsidRDefault="007D4746" w:rsidP="00567884">
      <w:pPr>
        <w:autoSpaceDE w:val="0"/>
        <w:autoSpaceDN w:val="0"/>
        <w:adjustRightInd w:val="0"/>
        <w:spacing w:after="40"/>
      </w:pPr>
      <w:r>
        <w:t xml:space="preserve">Eggs and larvae of Australian </w:t>
      </w:r>
      <w:r w:rsidR="00695767">
        <w:t xml:space="preserve">Grayling </w:t>
      </w:r>
      <w:r w:rsidR="005A4631">
        <w:t>were</w:t>
      </w:r>
      <w:r w:rsidR="00A37159">
        <w:t xml:space="preserve"> </w:t>
      </w:r>
      <w:r>
        <w:t>collected in the</w:t>
      </w:r>
      <w:r w:rsidR="005A4631">
        <w:t xml:space="preserve"> lower</w:t>
      </w:r>
      <w:r>
        <w:t xml:space="preserve"> Bunyip </w:t>
      </w:r>
      <w:r w:rsidR="00A72AEE">
        <w:t>and</w:t>
      </w:r>
      <w:r>
        <w:t xml:space="preserve"> Yarra </w:t>
      </w:r>
      <w:r w:rsidR="00A72AEE">
        <w:t>r</w:t>
      </w:r>
      <w:r>
        <w:t>iver</w:t>
      </w:r>
      <w:r w:rsidR="00A72AEE">
        <w:t>s</w:t>
      </w:r>
      <w:r w:rsidR="005A4631">
        <w:t xml:space="preserve"> </w:t>
      </w:r>
      <w:r w:rsidR="00A37159">
        <w:t>annually from 2008</w:t>
      </w:r>
      <w:r w:rsidR="00441009">
        <w:t xml:space="preserve"> to 2015</w:t>
      </w:r>
      <w:r w:rsidR="00695767">
        <w:t xml:space="preserve"> using drift nets</w:t>
      </w:r>
      <w:r w:rsidR="00A37159">
        <w:t>. This represents an important continuous dataset to analyse flow</w:t>
      </w:r>
      <w:r w:rsidR="005A4631">
        <w:t xml:space="preserve"> patterns</w:t>
      </w:r>
      <w:r w:rsidR="00A37159">
        <w:t xml:space="preserve"> and </w:t>
      </w:r>
      <w:r w:rsidR="005A4631">
        <w:t>the ecology of a nationally threatened species</w:t>
      </w:r>
      <w:r w:rsidR="00A37159">
        <w:t>.</w:t>
      </w:r>
      <w:r w:rsidR="00695767">
        <w:t xml:space="preserve">  </w:t>
      </w:r>
      <w:r w:rsidR="004D366A">
        <w:t>Eggs and larvae were collected i</w:t>
      </w:r>
      <w:r w:rsidR="00695767">
        <w:t xml:space="preserve">n the Thomson River </w:t>
      </w:r>
      <w:r w:rsidR="00A42F31">
        <w:t>from</w:t>
      </w:r>
      <w:r w:rsidR="00695767">
        <w:t xml:space="preserve"> 2013 </w:t>
      </w:r>
      <w:r w:rsidR="00A42F31">
        <w:t xml:space="preserve">to </w:t>
      </w:r>
      <w:r w:rsidR="00695767">
        <w:t>201</w:t>
      </w:r>
      <w:r w:rsidR="00A42F31">
        <w:t>5</w:t>
      </w:r>
      <w:r w:rsidR="004D366A">
        <w:t xml:space="preserve"> </w:t>
      </w:r>
      <w:r w:rsidR="004D366A" w:rsidRPr="006226CA">
        <w:t>and in the Tarwin River in 2012.</w:t>
      </w:r>
    </w:p>
    <w:p w:rsidR="0032415F" w:rsidRDefault="00A72AEE" w:rsidP="0032415F">
      <w:pPr>
        <w:pStyle w:val="HB"/>
      </w:pPr>
      <w:r>
        <w:t>Monitoring res</w:t>
      </w:r>
      <w:r w:rsidR="00155C25">
        <w:t>ults</w:t>
      </w:r>
    </w:p>
    <w:p w:rsidR="0032415F" w:rsidRPr="00030D1D" w:rsidRDefault="0032415F" w:rsidP="003C7ADF">
      <w:pPr>
        <w:autoSpaceDE w:val="0"/>
        <w:autoSpaceDN w:val="0"/>
        <w:adjustRightInd w:val="0"/>
        <w:spacing w:afterLines="40" w:after="96"/>
        <w:rPr>
          <w:i/>
        </w:rPr>
      </w:pPr>
      <w:r w:rsidRPr="00030D1D">
        <w:rPr>
          <w:i/>
        </w:rPr>
        <w:t>Bunyip River</w:t>
      </w:r>
    </w:p>
    <w:p w:rsidR="001C16C7" w:rsidRPr="0047287C" w:rsidRDefault="0032415F" w:rsidP="003C7ADF">
      <w:pPr>
        <w:pStyle w:val="Body"/>
        <w:numPr>
          <w:ilvl w:val="0"/>
          <w:numId w:val="31"/>
        </w:numPr>
        <w:spacing w:afterLines="40" w:after="96"/>
        <w:rPr>
          <w:rFonts w:cs="Times New Roman"/>
        </w:rPr>
      </w:pPr>
      <w:r w:rsidRPr="0047287C">
        <w:rPr>
          <w:rFonts w:cs="Times New Roman"/>
        </w:rPr>
        <w:t xml:space="preserve">The peak abundances of eggs and larvae (about 70%) coincided with </w:t>
      </w:r>
      <w:r w:rsidR="005A4631" w:rsidRPr="0047287C">
        <w:rPr>
          <w:rFonts w:cs="Times New Roman"/>
        </w:rPr>
        <w:t>a</w:t>
      </w:r>
      <w:r w:rsidRPr="0047287C">
        <w:rPr>
          <w:rFonts w:cs="Times New Roman"/>
        </w:rPr>
        <w:t xml:space="preserve"> </w:t>
      </w:r>
      <w:r w:rsidR="00941FE6" w:rsidRPr="0047287C">
        <w:rPr>
          <w:rFonts w:cs="Times New Roman"/>
        </w:rPr>
        <w:t xml:space="preserve">within-channel </w:t>
      </w:r>
      <w:r w:rsidR="00AA2F52" w:rsidRPr="0047287C">
        <w:rPr>
          <w:rFonts w:cs="Times New Roman"/>
        </w:rPr>
        <w:t xml:space="preserve">flow </w:t>
      </w:r>
      <w:r w:rsidR="00941FE6" w:rsidRPr="0047287C">
        <w:rPr>
          <w:rFonts w:cs="Times New Roman"/>
        </w:rPr>
        <w:t xml:space="preserve">pulse </w:t>
      </w:r>
      <w:r w:rsidRPr="0047287C">
        <w:rPr>
          <w:rFonts w:cs="Times New Roman"/>
        </w:rPr>
        <w:t xml:space="preserve">in late April. </w:t>
      </w:r>
    </w:p>
    <w:p w:rsidR="0032415F" w:rsidRPr="0047287C" w:rsidRDefault="0032415F" w:rsidP="003C7ADF">
      <w:pPr>
        <w:pStyle w:val="Body"/>
        <w:numPr>
          <w:ilvl w:val="0"/>
          <w:numId w:val="31"/>
        </w:numPr>
        <w:spacing w:afterLines="40" w:after="96"/>
        <w:rPr>
          <w:rFonts w:cs="Times New Roman"/>
        </w:rPr>
      </w:pPr>
      <w:r w:rsidRPr="0047287C">
        <w:rPr>
          <w:rFonts w:cs="Times New Roman"/>
        </w:rPr>
        <w:t xml:space="preserve">A smaller </w:t>
      </w:r>
      <w:r w:rsidR="005A4631" w:rsidRPr="0047287C">
        <w:rPr>
          <w:rFonts w:cs="Times New Roman"/>
        </w:rPr>
        <w:t>spawning response</w:t>
      </w:r>
      <w:r w:rsidRPr="0047287C">
        <w:rPr>
          <w:rFonts w:cs="Times New Roman"/>
        </w:rPr>
        <w:t xml:space="preserve"> was </w:t>
      </w:r>
      <w:r w:rsidR="005A4631" w:rsidRPr="0047287C">
        <w:rPr>
          <w:rFonts w:cs="Times New Roman"/>
        </w:rPr>
        <w:t xml:space="preserve">detected </w:t>
      </w:r>
      <w:r w:rsidRPr="0047287C">
        <w:rPr>
          <w:rFonts w:cs="Times New Roman"/>
        </w:rPr>
        <w:t>with a second larger flow in mid-May.</w:t>
      </w:r>
    </w:p>
    <w:p w:rsidR="0032415F" w:rsidRPr="00030D1D" w:rsidRDefault="0032415F" w:rsidP="003C7ADF">
      <w:pPr>
        <w:pStyle w:val="Body"/>
        <w:spacing w:afterLines="40" w:after="96"/>
        <w:rPr>
          <w:rFonts w:cs="Times New Roman"/>
          <w:i/>
        </w:rPr>
      </w:pPr>
      <w:r w:rsidRPr="00030D1D">
        <w:rPr>
          <w:rFonts w:cs="Times New Roman"/>
          <w:i/>
        </w:rPr>
        <w:t>Yarra River</w:t>
      </w:r>
    </w:p>
    <w:p w:rsidR="0032415F" w:rsidRPr="0047287C" w:rsidRDefault="00E077A9" w:rsidP="003C7ADF">
      <w:pPr>
        <w:pStyle w:val="Body"/>
        <w:numPr>
          <w:ilvl w:val="0"/>
          <w:numId w:val="31"/>
        </w:numPr>
        <w:spacing w:afterLines="40" w:after="96"/>
        <w:rPr>
          <w:rFonts w:cs="Times New Roman"/>
        </w:rPr>
      </w:pPr>
      <w:r>
        <w:rPr>
          <w:noProof/>
          <w:lang w:eastAsia="en-AU"/>
        </w:rPr>
        <w:drawing>
          <wp:anchor distT="0" distB="0" distL="114300" distR="114300" simplePos="0" relativeHeight="251667968" behindDoc="0" locked="0" layoutInCell="1" allowOverlap="1" wp14:anchorId="599B6AB7" wp14:editId="3A59DFFF">
            <wp:simplePos x="0" y="0"/>
            <wp:positionH relativeFrom="column">
              <wp:posOffset>-3279140</wp:posOffset>
            </wp:positionH>
            <wp:positionV relativeFrom="paragraph">
              <wp:posOffset>1978025</wp:posOffset>
            </wp:positionV>
            <wp:extent cx="2247900" cy="1524000"/>
            <wp:effectExtent l="0" t="0" r="0" b="0"/>
            <wp:wrapTopAndBottom/>
            <wp:docPr id="392" name="Picture 392" descr="I:\Fish Ecology and Flows\Camera download 2015-05-08\P319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ish Ecology and Flows\Camera download 2015-05-08\P319012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537"/>
                    <a:stretch/>
                  </pic:blipFill>
                  <pic:spPr bwMode="auto">
                    <a:xfrm>
                      <a:off x="0" y="0"/>
                      <a:ext cx="2247900" cy="1524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2415F" w:rsidRPr="0047287C">
        <w:rPr>
          <w:rFonts w:cs="Times New Roman"/>
        </w:rPr>
        <w:t xml:space="preserve">Peak egg abundance also coincided with a </w:t>
      </w:r>
      <w:r w:rsidR="00941FE6" w:rsidRPr="0047287C">
        <w:rPr>
          <w:rFonts w:cs="Times New Roman"/>
        </w:rPr>
        <w:t xml:space="preserve">within-channel </w:t>
      </w:r>
      <w:r w:rsidR="00AA2F52" w:rsidRPr="0047287C">
        <w:rPr>
          <w:rFonts w:cs="Times New Roman"/>
        </w:rPr>
        <w:t xml:space="preserve">flow </w:t>
      </w:r>
      <w:r w:rsidR="00941FE6" w:rsidRPr="0047287C">
        <w:rPr>
          <w:rFonts w:cs="Times New Roman"/>
        </w:rPr>
        <w:t xml:space="preserve">pulse </w:t>
      </w:r>
      <w:r w:rsidR="0032415F" w:rsidRPr="0047287C">
        <w:rPr>
          <w:rFonts w:cs="Times New Roman"/>
        </w:rPr>
        <w:t>in May.</w:t>
      </w:r>
    </w:p>
    <w:p w:rsidR="001C16C7" w:rsidRPr="0047287C" w:rsidRDefault="001C16C7" w:rsidP="003C7ADF">
      <w:pPr>
        <w:pStyle w:val="Body"/>
        <w:numPr>
          <w:ilvl w:val="0"/>
          <w:numId w:val="31"/>
        </w:numPr>
        <w:spacing w:afterLines="40" w:after="96"/>
        <w:rPr>
          <w:rFonts w:cs="Times New Roman"/>
        </w:rPr>
      </w:pPr>
      <w:r>
        <w:rPr>
          <w:rFonts w:cs="Times New Roman"/>
        </w:rPr>
        <w:t xml:space="preserve">The </w:t>
      </w:r>
      <w:proofErr w:type="spellStart"/>
      <w:r>
        <w:rPr>
          <w:rFonts w:cs="Times New Roman"/>
        </w:rPr>
        <w:t>Dights</w:t>
      </w:r>
      <w:proofErr w:type="spellEnd"/>
      <w:r>
        <w:rPr>
          <w:rFonts w:cs="Times New Roman"/>
        </w:rPr>
        <w:t xml:space="preserve"> Falls </w:t>
      </w:r>
      <w:r w:rsidR="00AA2F52">
        <w:rPr>
          <w:rFonts w:cs="Times New Roman"/>
        </w:rPr>
        <w:t>W</w:t>
      </w:r>
      <w:r w:rsidR="00534D63">
        <w:rPr>
          <w:rFonts w:cs="Times New Roman"/>
        </w:rPr>
        <w:t xml:space="preserve">eir </w:t>
      </w:r>
      <w:r>
        <w:rPr>
          <w:rFonts w:cs="Times New Roman"/>
        </w:rPr>
        <w:t xml:space="preserve">on the lower Yarra River has significantly </w:t>
      </w:r>
      <w:r w:rsidR="00F54A9D">
        <w:rPr>
          <w:rFonts w:cs="Times New Roman"/>
        </w:rPr>
        <w:t>affected</w:t>
      </w:r>
      <w:r w:rsidR="00A72AEE">
        <w:rPr>
          <w:rFonts w:cs="Times New Roman"/>
        </w:rPr>
        <w:t xml:space="preserve"> </w:t>
      </w:r>
      <w:r>
        <w:rPr>
          <w:rFonts w:cs="Times New Roman"/>
        </w:rPr>
        <w:t xml:space="preserve">Australian </w:t>
      </w:r>
      <w:r w:rsidR="00695767">
        <w:rPr>
          <w:rFonts w:cs="Times New Roman"/>
        </w:rPr>
        <w:t xml:space="preserve">Grayling </w:t>
      </w:r>
      <w:r w:rsidR="00534D63">
        <w:rPr>
          <w:rFonts w:cs="Times New Roman"/>
        </w:rPr>
        <w:t>movements and spawning potential</w:t>
      </w:r>
      <w:r>
        <w:rPr>
          <w:rFonts w:cs="Times New Roman"/>
        </w:rPr>
        <w:t xml:space="preserve">. </w:t>
      </w:r>
      <w:r w:rsidR="00534D63">
        <w:rPr>
          <w:rFonts w:cs="Times New Roman"/>
        </w:rPr>
        <w:t>In 2012, a</w:t>
      </w:r>
      <w:r w:rsidR="00695767">
        <w:rPr>
          <w:rFonts w:cs="Times New Roman"/>
        </w:rPr>
        <w:t xml:space="preserve"> </w:t>
      </w:r>
      <w:r>
        <w:rPr>
          <w:rFonts w:cs="Times New Roman"/>
        </w:rPr>
        <w:t>vertical</w:t>
      </w:r>
      <w:r w:rsidR="00534D63">
        <w:rPr>
          <w:rFonts w:cs="Times New Roman"/>
        </w:rPr>
        <w:t>-</w:t>
      </w:r>
      <w:r>
        <w:rPr>
          <w:rFonts w:cs="Times New Roman"/>
        </w:rPr>
        <w:t>slot</w:t>
      </w:r>
      <w:r w:rsidR="00534D63">
        <w:rPr>
          <w:rFonts w:cs="Times New Roman"/>
        </w:rPr>
        <w:t xml:space="preserve"> </w:t>
      </w:r>
      <w:r w:rsidR="00441009">
        <w:rPr>
          <w:rFonts w:cs="Times New Roman"/>
        </w:rPr>
        <w:t xml:space="preserve">fishway </w:t>
      </w:r>
      <w:r w:rsidR="00534D63">
        <w:rPr>
          <w:rFonts w:cs="Times New Roman"/>
        </w:rPr>
        <w:t>was installed to</w:t>
      </w:r>
      <w:r>
        <w:rPr>
          <w:rFonts w:cs="Times New Roman"/>
        </w:rPr>
        <w:t xml:space="preserve"> </w:t>
      </w:r>
      <w:r w:rsidR="00F54A9D">
        <w:rPr>
          <w:rFonts w:cs="Times New Roman"/>
        </w:rPr>
        <w:t xml:space="preserve">assist </w:t>
      </w:r>
      <w:r>
        <w:rPr>
          <w:rFonts w:cs="Times New Roman"/>
        </w:rPr>
        <w:t xml:space="preserve">upstream movement of juvenile Australian </w:t>
      </w:r>
      <w:r w:rsidR="00F54A9D">
        <w:rPr>
          <w:rFonts w:cs="Times New Roman"/>
        </w:rPr>
        <w:t>G</w:t>
      </w:r>
      <w:r>
        <w:rPr>
          <w:rFonts w:cs="Times New Roman"/>
        </w:rPr>
        <w:t>rayling, which is likely to improve future spawning success in the Yarra River.</w:t>
      </w:r>
    </w:p>
    <w:p w:rsidR="00695767" w:rsidRPr="00030D1D" w:rsidRDefault="00695767" w:rsidP="003C7ADF">
      <w:pPr>
        <w:autoSpaceDE w:val="0"/>
        <w:autoSpaceDN w:val="0"/>
        <w:adjustRightInd w:val="0"/>
        <w:spacing w:afterLines="40" w:after="96"/>
        <w:rPr>
          <w:i/>
        </w:rPr>
      </w:pPr>
      <w:r w:rsidRPr="00030D1D">
        <w:rPr>
          <w:i/>
        </w:rPr>
        <w:t>Thomson River</w:t>
      </w:r>
    </w:p>
    <w:p w:rsidR="00CF75AE" w:rsidRPr="006226CA" w:rsidRDefault="00CF75AE" w:rsidP="003C7ADF">
      <w:pPr>
        <w:pStyle w:val="ListParagraph"/>
        <w:numPr>
          <w:ilvl w:val="0"/>
          <w:numId w:val="32"/>
        </w:numPr>
        <w:autoSpaceDE w:val="0"/>
        <w:autoSpaceDN w:val="0"/>
        <w:adjustRightInd w:val="0"/>
        <w:spacing w:afterLines="40" w:after="96"/>
      </w:pPr>
      <w:r>
        <w:rPr>
          <w:lang w:val="en-GB"/>
        </w:rPr>
        <w:t>E</w:t>
      </w:r>
      <w:r w:rsidRPr="00CF75AE">
        <w:rPr>
          <w:lang w:val="en-GB"/>
        </w:rPr>
        <w:t xml:space="preserve">ggs were captured during </w:t>
      </w:r>
      <w:r w:rsidR="00941FE6">
        <w:t xml:space="preserve">within-channel </w:t>
      </w:r>
      <w:r w:rsidR="00AA2F52">
        <w:t xml:space="preserve">flow </w:t>
      </w:r>
      <w:r w:rsidR="00941FE6">
        <w:t>pulses</w:t>
      </w:r>
      <w:r w:rsidR="00941FE6">
        <w:rPr>
          <w:lang w:val="en-GB"/>
        </w:rPr>
        <w:t xml:space="preserve"> </w:t>
      </w:r>
      <w:r>
        <w:rPr>
          <w:lang w:val="en-GB"/>
        </w:rPr>
        <w:t>in 2013.</w:t>
      </w:r>
    </w:p>
    <w:p w:rsidR="00A42F31" w:rsidRPr="00CF75AE" w:rsidRDefault="00D0786C" w:rsidP="003C7ADF">
      <w:pPr>
        <w:pStyle w:val="ListParagraph"/>
        <w:numPr>
          <w:ilvl w:val="0"/>
          <w:numId w:val="32"/>
        </w:numPr>
        <w:autoSpaceDE w:val="0"/>
        <w:autoSpaceDN w:val="0"/>
        <w:adjustRightInd w:val="0"/>
        <w:spacing w:afterLines="40" w:after="96"/>
      </w:pPr>
      <w:r>
        <w:lastRenderedPageBreak/>
        <w:t>The p</w:t>
      </w:r>
      <w:r w:rsidR="00614DC2">
        <w:t>eak</w:t>
      </w:r>
      <w:r w:rsidR="00A42F31">
        <w:t xml:space="preserve"> egg densities coincided with within-channel </w:t>
      </w:r>
      <w:r w:rsidR="00AA2F52">
        <w:t xml:space="preserve">flow </w:t>
      </w:r>
      <w:r w:rsidR="00A42F31">
        <w:t>pulses during late April and mid-May.</w:t>
      </w:r>
    </w:p>
    <w:p w:rsidR="001973DF" w:rsidRPr="00030D1D" w:rsidRDefault="006226CA" w:rsidP="003C7ADF">
      <w:pPr>
        <w:autoSpaceDE w:val="0"/>
        <w:autoSpaceDN w:val="0"/>
        <w:adjustRightInd w:val="0"/>
        <w:spacing w:afterLines="40" w:after="96"/>
        <w:rPr>
          <w:i/>
        </w:rPr>
      </w:pPr>
      <w:r w:rsidRPr="00030D1D">
        <w:rPr>
          <w:i/>
        </w:rPr>
        <w:t>Tarwin River</w:t>
      </w:r>
    </w:p>
    <w:p w:rsidR="006226CA" w:rsidRPr="001973DF" w:rsidRDefault="00A466F0" w:rsidP="003C7ADF">
      <w:pPr>
        <w:pStyle w:val="Body"/>
        <w:numPr>
          <w:ilvl w:val="0"/>
          <w:numId w:val="34"/>
        </w:numPr>
        <w:spacing w:afterLines="40" w:after="96"/>
      </w:pPr>
      <w:r>
        <w:t xml:space="preserve">After </w:t>
      </w:r>
      <w:r w:rsidR="00196320">
        <w:t xml:space="preserve">Australian </w:t>
      </w:r>
      <w:r>
        <w:t>Grayling had migrated to the lower river reaches, e</w:t>
      </w:r>
      <w:r w:rsidR="006226CA">
        <w:t>gg</w:t>
      </w:r>
      <w:r>
        <w:t>s were detected in</w:t>
      </w:r>
      <w:r w:rsidR="006226CA">
        <w:t xml:space="preserve"> </w:t>
      </w:r>
      <w:r>
        <w:t>newly identified spawning areas</w:t>
      </w:r>
      <w:r w:rsidR="006226CA">
        <w:t>.</w:t>
      </w:r>
    </w:p>
    <w:p w:rsidR="001C16C7" w:rsidRPr="00030D1D" w:rsidRDefault="001C16C7" w:rsidP="003C7ADF">
      <w:pPr>
        <w:autoSpaceDE w:val="0"/>
        <w:autoSpaceDN w:val="0"/>
        <w:adjustRightInd w:val="0"/>
        <w:spacing w:afterLines="40" w:after="96"/>
        <w:rPr>
          <w:i/>
        </w:rPr>
      </w:pPr>
      <w:r w:rsidRPr="00030D1D">
        <w:rPr>
          <w:i/>
        </w:rPr>
        <w:t>Water temperature</w:t>
      </w:r>
    </w:p>
    <w:p w:rsidR="001C16C7" w:rsidRDefault="001C16C7" w:rsidP="003C7ADF">
      <w:pPr>
        <w:pStyle w:val="HC"/>
        <w:numPr>
          <w:ilvl w:val="0"/>
          <w:numId w:val="31"/>
        </w:numPr>
        <w:spacing w:before="0" w:afterLines="40" w:after="96"/>
        <w:rPr>
          <w:rFonts w:cs="Times New Roman"/>
          <w:b w:val="0"/>
          <w:sz w:val="22"/>
        </w:rPr>
      </w:pPr>
      <w:r>
        <w:rPr>
          <w:rFonts w:cs="Times New Roman"/>
          <w:b w:val="0"/>
          <w:sz w:val="22"/>
        </w:rPr>
        <w:t>Significant numbers of eggs have been recorded at water temperatures as high as 16-18</w:t>
      </w:r>
      <w:r w:rsidRPr="001C16C7">
        <w:rPr>
          <w:rFonts w:cs="Times New Roman"/>
          <w:b w:val="0"/>
          <w:sz w:val="22"/>
          <w:vertAlign w:val="superscript"/>
        </w:rPr>
        <w:t>o</w:t>
      </w:r>
      <w:r>
        <w:rPr>
          <w:rFonts w:cs="Times New Roman"/>
          <w:b w:val="0"/>
          <w:sz w:val="22"/>
        </w:rPr>
        <w:t>C</w:t>
      </w:r>
      <w:r w:rsidR="004428F3">
        <w:rPr>
          <w:rFonts w:cs="Times New Roman"/>
          <w:b w:val="0"/>
          <w:sz w:val="22"/>
        </w:rPr>
        <w:t xml:space="preserve">. Previously, </w:t>
      </w:r>
      <w:r>
        <w:rPr>
          <w:rFonts w:cs="Times New Roman"/>
          <w:b w:val="0"/>
          <w:sz w:val="22"/>
        </w:rPr>
        <w:t>10-12</w:t>
      </w:r>
      <w:r w:rsidRPr="001C16C7">
        <w:rPr>
          <w:rFonts w:cs="Times New Roman"/>
          <w:b w:val="0"/>
          <w:sz w:val="22"/>
          <w:vertAlign w:val="superscript"/>
        </w:rPr>
        <w:t>o</w:t>
      </w:r>
      <w:r>
        <w:rPr>
          <w:rFonts w:cs="Times New Roman"/>
          <w:b w:val="0"/>
          <w:sz w:val="22"/>
        </w:rPr>
        <w:t>C</w:t>
      </w:r>
      <w:r w:rsidR="00A72AEE">
        <w:rPr>
          <w:rFonts w:cs="Times New Roman"/>
          <w:b w:val="0"/>
          <w:sz w:val="22"/>
        </w:rPr>
        <w:t xml:space="preserve"> was </w:t>
      </w:r>
      <w:r w:rsidR="00AA2F52">
        <w:rPr>
          <w:rFonts w:cs="Times New Roman"/>
          <w:b w:val="0"/>
          <w:sz w:val="22"/>
        </w:rPr>
        <w:t xml:space="preserve">assumed to be </w:t>
      </w:r>
      <w:r w:rsidR="00A72AEE">
        <w:rPr>
          <w:rFonts w:cs="Times New Roman"/>
          <w:b w:val="0"/>
          <w:sz w:val="22"/>
        </w:rPr>
        <w:t>n</w:t>
      </w:r>
      <w:r>
        <w:rPr>
          <w:rFonts w:cs="Times New Roman"/>
          <w:b w:val="0"/>
          <w:sz w:val="22"/>
        </w:rPr>
        <w:t>eeded to trigger spawning.</w:t>
      </w:r>
      <w:r w:rsidR="00534D63">
        <w:rPr>
          <w:rFonts w:cs="Times New Roman"/>
          <w:b w:val="0"/>
          <w:sz w:val="22"/>
        </w:rPr>
        <w:t xml:space="preserve">  </w:t>
      </w:r>
    </w:p>
    <w:p w:rsidR="00A37159" w:rsidRPr="00A37159" w:rsidRDefault="00A37159" w:rsidP="00A37159">
      <w:pPr>
        <w:pStyle w:val="HB"/>
      </w:pPr>
      <w:r w:rsidRPr="00A37159">
        <w:t>What does this mean for management?</w:t>
      </w:r>
    </w:p>
    <w:p w:rsidR="00435247" w:rsidRPr="00435247" w:rsidRDefault="00D0786C" w:rsidP="003C7ADF">
      <w:pPr>
        <w:pStyle w:val="Body"/>
        <w:numPr>
          <w:ilvl w:val="0"/>
          <w:numId w:val="31"/>
        </w:numPr>
        <w:spacing w:after="40"/>
        <w:ind w:left="714" w:hanging="357"/>
      </w:pPr>
      <w:r>
        <w:rPr>
          <w:rFonts w:cs="Times New Roman"/>
          <w:noProof/>
          <w:lang w:eastAsia="en-AU"/>
        </w:rPr>
        <mc:AlternateContent>
          <mc:Choice Requires="wpg">
            <w:drawing>
              <wp:anchor distT="0" distB="0" distL="114300" distR="114300" simplePos="0" relativeHeight="251675136" behindDoc="0" locked="0" layoutInCell="1" allowOverlap="1" wp14:anchorId="18A0A417" wp14:editId="65C3B509">
                <wp:simplePos x="0" y="0"/>
                <wp:positionH relativeFrom="column">
                  <wp:posOffset>3080385</wp:posOffset>
                </wp:positionH>
                <wp:positionV relativeFrom="paragraph">
                  <wp:posOffset>248920</wp:posOffset>
                </wp:positionV>
                <wp:extent cx="3648075" cy="3257550"/>
                <wp:effectExtent l="0" t="0" r="9525" b="0"/>
                <wp:wrapNone/>
                <wp:docPr id="8" name="Group 8"/>
                <wp:cNvGraphicFramePr/>
                <a:graphic xmlns:a="http://schemas.openxmlformats.org/drawingml/2006/main">
                  <a:graphicData uri="http://schemas.microsoft.com/office/word/2010/wordprocessingGroup">
                    <wpg:wgp>
                      <wpg:cNvGrpSpPr/>
                      <wpg:grpSpPr>
                        <a:xfrm>
                          <a:off x="0" y="0"/>
                          <a:ext cx="3648075" cy="3257550"/>
                          <a:chOff x="0" y="0"/>
                          <a:chExt cx="3571875" cy="3069994"/>
                        </a:xfrm>
                      </wpg:grpSpPr>
                      <wps:wsp>
                        <wps:cNvPr id="393" name="Text Box 2"/>
                        <wps:cNvSpPr txBox="1">
                          <a:spLocks noChangeArrowheads="1"/>
                        </wps:cNvSpPr>
                        <wps:spPr bwMode="auto">
                          <a:xfrm>
                            <a:off x="238125" y="2079394"/>
                            <a:ext cx="3200400" cy="990600"/>
                          </a:xfrm>
                          <a:prstGeom prst="rect">
                            <a:avLst/>
                          </a:prstGeom>
                          <a:solidFill>
                            <a:srgbClr val="FFFFFF"/>
                          </a:solidFill>
                          <a:ln w="9525">
                            <a:noFill/>
                            <a:miter lim="800000"/>
                            <a:headEnd/>
                            <a:tailEnd/>
                          </a:ln>
                        </wps:spPr>
                        <wps:txbx>
                          <w:txbxContent>
                            <w:p w:rsidR="00116999" w:rsidRPr="00196320" w:rsidRDefault="00116999" w:rsidP="00116999">
                              <w:pPr>
                                <w:pStyle w:val="TableTitle"/>
                                <w:rPr>
                                  <w:b w:val="0"/>
                                  <w:sz w:val="18"/>
                                </w:rPr>
                              </w:pPr>
                              <w:r w:rsidRPr="00196320">
                                <w:rPr>
                                  <w:b w:val="0"/>
                                  <w:sz w:val="18"/>
                                </w:rPr>
                                <w:t>Fig</w:t>
                              </w:r>
                              <w:r w:rsidR="0068062D" w:rsidRPr="00196320">
                                <w:rPr>
                                  <w:b w:val="0"/>
                                  <w:sz w:val="18"/>
                                </w:rPr>
                                <w:t xml:space="preserve">ure: </w:t>
                              </w:r>
                              <w:r w:rsidRPr="00196320">
                                <w:rPr>
                                  <w:b w:val="0"/>
                                  <w:sz w:val="18"/>
                                </w:rPr>
                                <w:t xml:space="preserve">Adjusted total density of Australian </w:t>
                              </w:r>
                              <w:r w:rsidR="00F54A9D" w:rsidRPr="00196320">
                                <w:rPr>
                                  <w:b w:val="0"/>
                                  <w:sz w:val="18"/>
                                </w:rPr>
                                <w:t>G</w:t>
                              </w:r>
                              <w:r w:rsidRPr="00196320">
                                <w:rPr>
                                  <w:b w:val="0"/>
                                  <w:sz w:val="18"/>
                                </w:rPr>
                                <w:t>rayling eggs and larvae per 1000m</w:t>
                              </w:r>
                              <w:r w:rsidRPr="00196320">
                                <w:rPr>
                                  <w:b w:val="0"/>
                                  <w:sz w:val="18"/>
                                  <w:vertAlign w:val="superscript"/>
                                </w:rPr>
                                <w:t>3</w:t>
                              </w:r>
                              <w:r w:rsidRPr="00196320">
                                <w:rPr>
                                  <w:b w:val="0"/>
                                  <w:sz w:val="18"/>
                                </w:rPr>
                                <w:t xml:space="preserve"> </w:t>
                              </w:r>
                              <w:r w:rsidR="00534D63" w:rsidRPr="00196320">
                                <w:rPr>
                                  <w:b w:val="0"/>
                                  <w:sz w:val="18"/>
                                </w:rPr>
                                <w:t xml:space="preserve">of water </w:t>
                              </w:r>
                              <w:r w:rsidRPr="00196320">
                                <w:rPr>
                                  <w:b w:val="0"/>
                                  <w:sz w:val="18"/>
                                </w:rPr>
                                <w:t xml:space="preserve">collected in drift nets in the (a) Bunyip  </w:t>
                              </w:r>
                              <w:r w:rsidR="00F37AB8" w:rsidRPr="00196320">
                                <w:rPr>
                                  <w:b w:val="0"/>
                                  <w:sz w:val="18"/>
                                </w:rPr>
                                <w:t>R</w:t>
                              </w:r>
                              <w:r w:rsidRPr="00196320">
                                <w:rPr>
                                  <w:b w:val="0"/>
                                  <w:sz w:val="18"/>
                                </w:rPr>
                                <w:t>iver during 2015. Dark blue lines (daily discharge in Tarago River at Drouin West, shaded blue area (environmental flow fresh), light blue line (daily discharge in Bunyip River at Iona), red dashed line (daily water temperature in Tarago River at Drouin West).</w:t>
                              </w:r>
                              <w:r w:rsidR="00534D63" w:rsidRPr="00196320">
                                <w:rPr>
                                  <w:b w:val="0"/>
                                  <w:sz w:val="18"/>
                                </w:rPr>
                                <w:t xml:space="preserve"> </w:t>
                              </w:r>
                            </w:p>
                          </w:txbxContent>
                        </wps:txbx>
                        <wps:bodyPr rot="0" vert="horz" wrap="square" lIns="91440" tIns="45720" rIns="91440" bIns="45720" anchor="t" anchorCtr="0">
                          <a:noAutofit/>
                        </wps:bodyPr>
                      </wps:wsp>
                      <pic:pic xmlns:pic="http://schemas.openxmlformats.org/drawingml/2006/picture">
                        <pic:nvPicPr>
                          <pic:cNvPr id="6" name="Picture 6"/>
                          <pic:cNvPicPr>
                            <a:picLocks noChangeAspect="1"/>
                          </pic:cNvPicPr>
                        </pic:nvPicPr>
                        <pic:blipFill rotWithShape="1">
                          <a:blip r:embed="rId10" cstate="print">
                            <a:extLst>
                              <a:ext uri="{28A0092B-C50C-407E-A947-70E740481C1C}">
                                <a14:useLocalDpi xmlns:a14="http://schemas.microsoft.com/office/drawing/2010/main" val="0"/>
                              </a:ext>
                            </a:extLst>
                          </a:blip>
                          <a:srcRect l="16762" t="24898" r="11780" b="10204"/>
                          <a:stretch/>
                        </pic:blipFill>
                        <pic:spPr bwMode="auto">
                          <a:xfrm>
                            <a:off x="0" y="0"/>
                            <a:ext cx="3571875" cy="201075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8" o:spid="_x0000_s1027" style="position:absolute;left:0;text-align:left;margin-left:242.55pt;margin-top:19.6pt;width:287.25pt;height:256.5pt;z-index:251675136;mso-width-relative:margin;mso-height-relative:margin" coordsize="35718,30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gr+HAQAAGsJAAAOAAAAZHJzL2Uyb0RvYy54bWykVm2P4jYQ/l6p/8HK&#10;d5YkJIRECycW2NVJ197qXtTPjmOIdYnt2mbDtup/74yTsOyL1OsdEmDH9njmeZ6ZyfW7U9uQB26s&#10;UHIZRFdhQLhkqhLysAy+frmdLAJiHZUVbZTky+CR2+Dd6tdfrjtd8FjVqqm4IWBE2qLTy6B2ThfT&#10;qWU1b6m9UppLWNwr01IHU3OYVoZ2YL1tpnEYzqedMpU2inFr4em2XwxW3v5+z5n7uN9b7kizDMA3&#10;53+N/y3xd7q6psXBUF0LNrhBf8CLlgoJl55Nbamj5GjEK1OtYEZZtXdXTLVTtd8Lxn0MEE0Uvojm&#10;zqij9rEciu6gzzABtC9w+mGz7PeHe0NEtQyAKElboMjfShYITacPBey4M/qzvjfDg0M/w2hPe9Pi&#10;P8RBTh7UxzOo/OQIg4ezebIIszQgDNZmcZql6QA7q4GbV+dYvRtPplm0OJ8M53meJ+jVdLx4iv6d&#10;3ek0SMg+oWR/DqXPNdXcg28RgwGlWT4bcfqCEd6oE4l7qPw2xIm4EzyGbPCKsPqDYt8skWpTU3ng&#10;a2NUV3NagX+RDwcdhxvwKEJuC4tGyu43VQEd9OiUN/QC7Hi2iGKAFVCNwyyf9djQ4ow7pEcSguYR&#10;9zwP5zC+BI8W2lh3x1VLcLAMDCSLv4g+fLCu3zpuQZKtakR1K5rGT8yh3DSGPFBIrFv/Gaw/29ZI&#10;0sHtKTiKp6TC82CaFq1wkPiNaEF5IX7wOC0QmJ2s/NhR0fRjYLyRQPwITg+TO5UnL10PI66VqnoE&#10;6Izq8xzqEgxqZf4KSAc5vgzsn0dqeECa9xLgz6MkwaLgJ0maxTAxlyvl5QqVDEwtAxeQfrhxvpD0&#10;ga2Bpr3wsD15MrgMqlxda8EK+A5JDKNX8vzvYgen3BH97wtm+102Wmq+HfUE6o2mTpSiEe7R106g&#10;BJ2SD/eCofRw8qT0+ahzWMVLyRwZGvf0J0BDgr2Qt9Wgo1Haz7dPcfrsurIRGiWBlP0hXO2Tbswc&#10;XBwiBaBfVLw3wOqr6VaxY8ul69uD4Q0EraSthbbAbsHbklcg9vdVBKkBrclBjmkjZK99yB4QP1KK&#10;eeQr+N/xYh2GeXwz2aThZpKE2W6yzpNskoW7LAmTRbSJNv+gvqOkOFoOeNBmq8XgOjx95fyb5Xpo&#10;bH0j8A2lz64xbcEhX/tGFyEpECH01Rr2CVDHJhfNs3nsG12cLHIo6gBdFGULkHYJozAOfQ2FM85w&#10;x2rg1NMyMtFT/F0VCEy+Ue4vizb2tCz1wjkX7f9ddzDzL0rHUAs8Qa+oSqHbAFXzyXq9zSZJsl1M&#10;bm5gtNns8mQWzZN0d6bK1rRS3cfSMlB39fNsIZLeq/Hfe+fBRTgHnCEFYISNCzq63zm8feArw+Xc&#10;73p6R1r9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VFQYOIAAAALAQAADwAA&#10;AGRycy9kb3ducmV2LnhtbEyPQUvDQBCF74L/YRnBm90kNaWN2ZRS1FMRbAXxNs1Ok9DsbMhuk/Tf&#10;uz3pcXgf732TryfTioF611hWEM8iEMSl1Q1XCr4Ob09LEM4ja2wtk4IrOVgX93c5ZtqO/EnD3lci&#10;lLDLUEHtfZdJ6cqaDLqZ7YhDdrK9QR/OvpK6xzGUm1YmUbSQBhsOCzV2tK2pPO8vRsH7iONmHr8O&#10;u/Npe/05pB/fu5iUenyYNi8gPE3+D4abflCHIjgd7YW1E62C52UaB1TBfJWAuAFRulqAOCpI0yQB&#10;WeTy/w/FLwAAAP//AwBQSwMECgAAAAAAAAAhAH8Q1OAUdwIAFHcCABQAAABkcnMvbWVkaWEvaW1h&#10;Z2UxLnBuZ4lQTkcNChoKAAAADUlIRFIAAAR0AAACaAgCAAAAiKohOwAAAAFzUkdCAK7OHOkAAAAE&#10;Z0FNQQAAsY8L/GEFAAAACXBIWXMAACHVAAAh1QEEnLSdAAD/pUlEQVR4Xuz9VZAkWZ7mC+7Tyt59&#10;2pW9uw9zr8iKXJG7DQXdPT3dVT3T09M40NPcVdXFWQmVnFnJzMHoEc5MZuZuzMzMzKRqoMbM6B6x&#10;R80sPDzcPagqsyoqSz/5wkLh6FHVA2r/n6va0f/L//Ubr/y//vKd8xuiYrmGGTNmzJgxY8aMGTNm&#10;zJh/Ph/AlTBXrITiOUsgpXEn1K6E2hlXOeIqe0xlh52hVLFcPeJ8sZoroM7mq5lcJZOtpLOVVKac&#10;zpaPpDxwrljNgk2K1ULp6Kpf3OD4A1AukS4eWY4ZM2bMmDFjxowZM2bMD+VkKmtzeM1W19ihSCxf&#10;nGAOmEDSOZAgmy9mckUwkcrkxmsncHVmTWALpTlGmG1KkDSxHWUML4dxUggnjq5yPDNkM0iKpLOp&#10;dHacI3AErpptDY+3GQo2vN6qy1U2mUu7xDCdHgbcdZDswPF0Ve8pic0ljbsUiJXzD8NXqVzVB1fd&#10;0bI9VEjeBd4CcPEqzsqRu48sB87kCkkkfWQhZsyYMWPGjBkzZsyYMZ9ok8WJJ9BFEhUwkczmCeUI&#10;AKnRKq8/IhSD5WqBWCmSqsE0X6gIRmJg1QSu3p5hs42wDaqG8oNIYd+b2Xch+/bYnh0euqHq9K6x&#10;WK55fQGfP1AoVQol9NaT3Vljsbpez6Ba2SsVB7lcLxBuPPGM+NVX+dn8JA1wOl/WuZOeaJ4kR95Z&#10;Cj1z0fHabGCdh/ihwkGauzmRrRo8xUS65IpUl/m1i+TchjAJp0pHkgEDVONqkj94i/HyR5v54u29&#10;jw3FEhab4+DIMWPGjBkzZsyYMWPGjPm4s4WSxe4h03gz85vTM+sUGo/G4DPZIrFUk0zlxml0RvvG&#10;FtlkdhApbJBAqzOvru9Y7R6wagJXPz1LEVoTPH/jH3dSC5b6y8zsC6Tkj+eC/+0DM1OdXCCbC+Wq&#10;xxfw+gP5UmVso7VGIjcDwe7Nmzf392+2uoNosvrj51WvvybK5MsHyWJI4To5cJ4IP3fV88/val+f&#10;Nj15RvXidbfOlTlIc6IzhYrcUXlvOU7genTu4qtL2W+fjr+75A3H80dSAkcThSWK56Nrgr97/IrO&#10;4juydgxXRxZixowZM+YHc8asVPKEYpnOGkFOuAL/fM5k0n5vAE4Xc5mk1eZJ5G5/cRxzwW8zW4Ip&#10;MJ3LpO02mw9O+GyBeOEem5zsRCyqNxo94ZDD6kMKkyXBaCJdKEPhgD+czOUyXl84iuRyx7YduQiF&#10;I4FIMlM8shwzZsyYMf/aOFcsB8KwUmOSKnRjy5R6hzuQzhXBWiSTl8g1CpUhCsUj0RibK/n09DUA&#10;WiKpOpHKjnOIJdMMthhAF5LKwLEEnSkAyeJIGqyawNWPPiUKLAllpPPXm8irwvzfrsH/sBR+fN7/&#10;r6csVl9hmmAolCqjO1fBfLE8tl5fxOPLLnez39+vNfuxdE1lS/3jE5JXXhVlcqWDZDBSfH8j+uOr&#10;2acueObJTl80O0vxPnXRrXagDyYCe/3B7//gh//yr986e+5COAofbJjMlNeElX/+wLPD86rs6XeX&#10;A9/7xPXffibRO+IHacbO5ssyY2QGb1Cags99SPlshppMZ5PJCILAgC5BAigWt9odYCICxX72yqtP&#10;PvVT4Ndef9NoshxkghkzZsyY72LvtTc/22LwNjbX8DQJhIALLALFEvFULlsoIkgKiiNINhtPpDP5&#10;IviaSWVyMTgBLrxgORRPIplCLp8D3z1wIp3O5hIJsG08EkuFAxb8/KpUZ2XRVj96f8oG5Y/t98Ax&#10;8vn33pvhRnOFsEN14b33CHKzRWONZAupVBqKgV1kwR5jSAbkH4snwH5TuWImk4XjyWQ6n82PFsKJ&#10;ZCalFVBn5zYUBvG1zxasMPo1FLIpSFwZgDze5sVrBAUcsBNpHIsfiieSIOdEOpcGmceT4GQz2QwE&#10;B4WUXRpHFwcoePQgMWPGjBnzr4eRdI4nUHB5Mp3BOrZKbSJTuP5gFKxNprISmWYbT11Yxl+9tiJT&#10;aFfWdjlcqVCiTgDwGuUAWIPJEe+S2Lkc+B7MkCgcDk+aTKFfKxO4+uHHRJ4p7ogPv7WJ/MfZ8L+/&#10;4PuTc64/fc/0yoI3kqhc2dDkixWvP+ALBHOF8tgKeX5nt85gVjiiHIEWm97wfXDF9N+/K3j2WWo6&#10;WzxIBieLn2xAPzoPv3AtQBaH4khhhhJ+aTpi9uXHCeLJ9PTM7Hf+7bsikTSTu71hLFW6xiz/40ce&#10;syflCWclpsTpreifPS2Q6SMHacaGEvmZXfPUltrijl3Zdjz7IU6r14fthBSkzuYLaAI4brU5wEQ2&#10;X3Q43WKJDNhic4AI4CATzJgxY8Z8F3tmPpi2Joohl5GAJyp12u35mUsXLs1uMp1+D2lj6dL1VblZ&#10;PPvZijkcYu4SBXLBxVff/+z8Jx9+evGzMxepErPbxHzv1XfeOzsjFIvmL1++cP70q+9M8YS7773w&#10;s3mi2Bs2z59etEQnXwonGd49dfbs2oZY69Kq2Ffe/4Sk0GyfvSxwBNm7q+euLEt0vLMvvjuzK1DI&#10;ODMXz589f52lcZsktLNnr/BUDrtJcP3ilStnz6wxxCtXTr37yYWNlZnnHnthlW/J5EvxiJtKZhkd&#10;jrWrZ+aXdkUKOYMvd9g185cuX7p4ZZ0iVAoZl89fxnN1Kt76qVMXP/v41DZdHcseOULMmDFjxvxr&#10;4wSS5fLlOr0FjiFjh8Iwhc73+MLjtWKpZmEJR6XzL08tiySqM+en1zdJWoM1nUXJAlittWxske1O&#10;H5HMJtO4JrNzdX3XZHGBVWO4evsHH+1yjTErNHxpJ/P/ed3yV5c8f/6p9d/9SLLCQzyRyuV1NUjq&#10;8fl9/kA2XxpbJEyTSb3rM5Unn2f/+GnGj56h/8P3WP/wLf5jTxFSmcJBslS2aHBnABoJtVG9Aw7H&#10;cu8uha4QE1DydppIFLY5XAAiD5YAx5DiDCv3rU/92zzYGSqonOV311N/+6pCZ4MPJwN2+JF3r8s/&#10;meYuk/QzeMu5FQ1fyLFzX/QbcZlsFiSIQnGL1TFOLFeovv3t7/zLv/wrhUpPZ/PjhZgxY8aM+e52&#10;z7x/3RIr+G1aPH6HzaTOrtMDPvvW/BJLIFzdJFp9MJKyzHy6YAoGaHg8T8a7/P5VoVY4c25md4dM&#10;Ygops2c/vr62vr7J5gmWV3fMTuvGZ+cYRvPO0obak0yl7AtnFs3RQ18BKVghkclNXvANMloCAbja&#10;EMp2iBSugLp0/hpVpdk6dZ6m0uPXt5ROCEEsVz64ZghAAiaRwVNK2aQVqsKiEW3jKHq7g09YJ4qt&#10;Ya/4yqUtLoexS5T4oubpU0uuJLqvNBIXsGh0ysYWRSWkrM5s0wQqg5ZHmiEI/XbN5uoWk0FewnGC&#10;sdDOhbN8Z4hP3CYw1HDm1qFixowZM+ZfN6cyeY3OQmcKWRzJ2Ey2WCBWQrEkWJtIZYUS1doGCQDV&#10;ytoulcZXa02HNwe2u3wMlpDJEdNZaCYMlojGEAA2A6tGcPUXb3//wx2OHjZDw3lx7X9/Rv3CcuD7&#10;5+3/3+/yZbaG3l25tKoESd0en9fnz+TQAQeB2ZzEynLr3IXMf/3Hp55++bOZdc4PnyX91f8g/eBH&#10;q0g6f5DssBOpAkubfWEqIjGm0sfWHnEyU6CrkCfPeX502vvWUujVueh3PrK+M60PQpnDyVLZAlXs&#10;PbMg01r8Rkdki+XDiYvLFNe1q+fUcgHAJ5AmHIUtVlt2lB6KJa5dn373/Q9cHt9BJpgxY8aM+e52&#10;XXn1YwJHTCbiiQyZ2aBYXNxg0iiLS3iFVr21vkHhyFwB+/LZ05sU2sy1OZaUO/XRrMyqWLq4RCaR&#10;d+lCPn7+3AJJKNXq1VIcjm4PeHbPnqfqrPj5WapYq9eyP3n9Y5LSBa7nkz0ikEwkkRk9yGRJdOez&#10;s3Szh7y9QRUJiQsrNKVm89QFpt5K2lzDM2R2t/Lax/PWaFIhoG+sb2+srO4IjD6XAb+8gKOJ5TzS&#10;0iaFTV6bxwlEPPrOrtgXdVz/+CzPHB5lnrMqBRc/Oyv1xY1y+unzM1Kj26UXTc9vMsi7aziqgEPf&#10;JApD8Shj/sL8LnN5+to2XQWlxyWDGTNmzJh/LY2kc3A8BcWQAyeQCWKkswW3NyiRa8Uy1Eq1MRyN&#10;H2w4NsCzWCINxZFkKgsMxxEwO+aOCVx9730CRwfZ4IHAMXhzPTnPKZ3G5V+4CrO0A42jcnFVkckX&#10;XR6vx+tL5wpjMxnxK1cKP37J/K0fv7ywRtmlS77z+Mo3/nz9e9+dT6ZzB8kOOxQrrPDSDEUiGj85&#10;wREHoOwWN/zd95X/7QXmP7/Bf39Wp7JGwbfv7TTZgjeU/HhaROVb40hOpINXech1dvN7H5uffntD&#10;a3KPk4WikNlizdzaKpZAfIHQeBozZsyYMd/PMRGVTmPzBDKVK5hMInGDUs7h8OUGN5yIm/UarlDu&#10;8EN6GQek4Qjldq9bLtR4In6NXG+x2E02fzhoZzB4YrnJ5fcZTY5wPGaSyC2hmEEllar0KpWMuEPi&#10;qB0ApY7teuyUSSy3Q4jbYbX6w3adweoP6iVyB5RwmHUcgdzqdsiE2nAqFwq4JQI+WOIIxf1ui4Av&#10;NjhCEOQT84UcFs8UjHvdDpPFCyOIgs+SWgLjL5RYxC8QKgFpRcJ+hULlgxAEgVRiEZsr0th9frdT&#10;b/HGU1m/XUNjclkcgd4WSGQOHx5mzJgxY8Y88a07V+8T5sg2hiLCVkE0WYQhD1MlYbIwxJCGt1mu&#10;iysKQCahSDQUgQDPjO12p1c2vKfOKU+f4Vy4wD11jvnue7tvvYE/c46EpPMHyQ4byRSgZD6ROnnt&#10;cYOvPYBM/kjaE0z6wkgkljmScxzJLuDVb57ZXcELKEL3J/Pq9+bMf/8S47uvrEytMA1WL6BSkAyO&#10;J73+wOENMWPGjBnzAzufRDLxZDqRyqI0Ai7mqWwCySRHF+RUGp0GF2cklYkjGTRNJgcSpDJgSQ5c&#10;hEfX7XwCSSeQLAIWAlTKglXjafQPfkmw4SjzQ3s86lGGBTTnTD4F8kQzRw8GTI/2nkumQLYgAXqo&#10;YEdgYnJgGXTvo4WZUQL0eMAEONpECv2CQA22Guc2OiSwI7AJmmC0+XgTkAxMjM7i6DcRZsyYMWPG&#10;fOAJXL1znSnUBmgSN1XsooqcVJGDIhiZ76CLnEZHFHzlgNSZ0XfPI2VAX/FULgxn1FaYLbFSeTqO&#10;yGj3oAd84NFNukfuyDFjxowZM2bMmDFjxvxl8gSuzqzwjqzAjBkzZsyYMWPGjBkzZswP7glcfbbE&#10;jcTS/ijij5xg38TJY0aXH0l8gqNIJJ5OprMI+kQHZsy/cQaNP46kP29nsD6FGTNmzJgxY8b8SBmF&#10;q//nn7/1xMekT1YsT10wPX7utn8y9lkj6nPAhp+cNTx2y+gsunC0Fk1wx7aHDbI9vW7V2WEsFsT8&#10;G2gAQi5vIBiGgpHP075gBDiB/nDl6B4xY8aMGTNmzJgx/0qMwtX//T++8bXvrf7N+44/+yD8n98P&#10;HfhP3wv+6XsB1O+i/k+o/f/pnVsG0+/6x8vRBGhKkD54OIex/8uHob95zzZHcUOJ9JHdY8b8pXcg&#10;DEWgWLfb6/X6n6Pr9UYgBEVjiSO7w4wZM2bMmDFjxvyFOpnJxVPZsZPoMEu3jcLV/+2br//v/7j8&#10;zddtf/Km+5uvOw/8jdcc33jN/o1XHd94FXza//gV2x//zPZHr9j/CHyOJsDsN8DnaO0kGUj/muOb&#10;r93OBPhP3vT88auWs1uOSAyDK8y/cfb4Q7l88ebnrcFgCCeQYBQ+sjvMmDFjxowZM2bMX5ABTant&#10;8Wmq74Vp2/cvaJ6/brhKdOgcMIyOiIsmmMDV//b3i//hZcN/+JnxD1/ST/wisO7fvzDxHzyv/YPn&#10;db//nHbiZycTfzDyv38B+FZisNWLutv5vKQfZas7s2nH4Arzb5qT6azbF/yi4CqOBCMYXGHGjBkz&#10;ZsyYMf8ynEznNI74JxveVxf8F6nwgjB+jhJ85rr1/XWLzByNj/jqFlz93fwfPK/4vefkX39GOvbX&#10;npZ8/WnJ13468dd/Kv8fH5p+eN76nY/1f/ay8s9eUf2X1zT/+UXZ156UfOVJyVefGiUbpUe3Atve&#10;ygcYZPv7z8lPb1jvAVcJJOH1BiPxVAJJelzeCHI0wefiJJKymrRaiy9+bNVJTnld3mD8oYEwiSAu&#10;u0UuV2rMrsgDPQmZhaCo1xeG77yreD9nwoGANxxPHl1+f4fDPpVcIdfoXaFY4tBOA16H1uyAkpmD&#10;Jb80J9Mpj9fr9IImgL70xuOyOwNw4tbaWCLm9YQCwaAvFPU6/WH05TO3t/1cHIvDFpNBJldobb6T&#10;fsgE6gjyB28f0gN6BFeBE+Dqxn6n1Wy2Ojdu3LzRrSH5SqVc6+/fmKx9AI3gKhmMQEf2OHYylfa4&#10;bQq5Um10BKGow+6HU0fTfE5OuW1WuUKp1JmCiSOrgNN+rz8AwQ6L1RVOxpMJrx/t5gcJ4om4xxs8&#10;/sBwOOAB6eF43BcK2MxmkL/W4n/YwseMGTNmzJgxY35Yw4mU1QnCk/Dx0SJAsH5xx/vyfHCOj5ig&#10;gsCeccXys5zoTy5ZzhLs7jAC0kzg6t/9z7mvPyP56k+FX3mSD/zVJwVfeYI/8eP8332cD+DqQ4Ln&#10;4yXzY58o/vxF0V+/Intq1v7MB+Kv/UTwH56X/CHY8PFb6UcGOaCZjHL72tPCrz8jPr1uuQdcRcNO&#10;OolpcEYgyE1dxRki6VgiGY7C0WQ6mc5AsUQ4loBi8TAUHwXf6SgcA3j4sCNkJJJx5vq1BaI8mkhG&#10;oFgYSoDcEggCpuFkBuwoCsHhGAKCe3SPkJu8tM43BR52LzAUYhLWl5c3V5a2hSZXOApNDjudjoKd&#10;xhIwYEh0F2A6Oco87TQq6RS+OwFicXAMaPpYMgUMzhSKp0YLY2E4AYL+eBKJjUoAjkfkDDJJoA0n&#10;Ho40QG5GFXPm8sLG+gaeKQvGU7E4ONk4FI8wt1dXSIJQPAWDJTAonAwcS0TQ/YKjjYOjTaTHS9CD&#10;mVQEBEfBEaZS4AjRCbSyYhFQhsf2e2/Hk2E6bnVuleGDEBjyr109u8XWAvQDpRdNZiA4ZDZaZFw2&#10;S6zRq82eGAKOGa3BUZlMKg6Og86QQFJhKAb48CEPION3mXCrK1tbG1entmxwMpFKgfyhOAIABpxp&#10;LJHweb02eyA2rgtQFAhaQeATBk0UlA+orJPYGNSv6yS4urE3SMJhRwDuDfeLbpnYlUklMq29veGg&#10;3+70hnv7g0F/f39/OByOPgd7x7jrEFyd0D4BK/Kpm4vzG2vL2zQJc3WG5IZTEdAU0UpEmyLaudC/&#10;ZaCnGU2gg3lC4z51LKv7OUJbWFgiULlimQdKjzoOHEbxCe1Z4aiHhd8VGbTrZy+tMBVOj51BYxsc&#10;oGKToSgMJVI+l4GAo+idkXEjjwD8GnU3l1lKYknUGpVALCIsrG8SqSK148H+JoIZM2bMmDFjxvxz&#10;Oo6kJUrN+vYumcEBIdwRCjC6Ey/NOl9dil6gQ9N86L3tgAPOb8sSPzxvf+qKUWVDnye6DVdf+6nw&#10;d5/k/c7jHODffZz7Oz/hTPwY57d/zPnqk9IrrMCVLcuTn6r+6T3N69PG97Ycr38s+Iu3zKt83+kl&#10;4396Gk2JerzVOJNRbl95igew7fT6ve5chQOmxStTyxtEEmnzwkcXpU4Pi7h9/dLl6R2h12femLp8&#10;5ur1udmZ0+evi80+u0m+Oj+zhGc5Qw973wbhb88t7IqYO6tXLl49fWGGb3TpRfT5xXWJ3mu3SFfn&#10;AHTsmqza1WvXppdm3njm+U8XKX744W5eRSN+8tYag68gr20SBcKd1bnZxRWhxm8zS5ZmpqcXple2&#10;eGa7Gb82c2WOYPGDakhb1YKtNYo9loOiXtL6wsziMpXMILMEFp10niAym8TzV6auzm/JLXYJicDS&#10;eV0W1c762pVTH7/5yRWZPXrkAO5tEFjrZOTVJYaYz14nMF1+L2Vzfnp+ZZdE+PT110/NU1xeF2lj&#10;bnpxS2bS4adnrixRjA7z7vrs9BJBbTdsXLx6ZW7+2vS8wBg0qLizV6/i+Uabnjc7NbNO5puN2s3F&#10;WTxNGT6233s7nghR1q699f60zh3xKGmfXry4judLheylucsL2zKnV7OztkPGE3aYAvLCClNvJS3N&#10;Xrk6derSktIR8DpEUxevXZ26jqMKVXzWtbk1kfkBb04eOOOxarfW8HKNavb0nDoCmVXMqSuzmxQW&#10;AbclNfk5xIUtIpVCkVgdqtW5+YvXNwRSMY0n1Eg4K0Sh26rdpAlOvON3N7i6eWO/kIho9LZCNSei&#10;8AK5lFaojObzdp1ie4dp8CU0Mn4wltCqNH4oa9LKI4XOZMNbujdcwXCURVwn06UMPH6Dunbp4yWt&#10;3YZfvnZtgaB3RVxm1pkz18kitVbGWwQVuyN0ex1rU9d2uepQ6mHvCga3zp69vEJgC1QGvXx1dnbq&#10;ysVPp4mhZEwpIFy5cvmjtz8lyyUzb354ZZPIFgpwmwSF3sYhrVy5PL1BpNPIW2+99NocWemxK5dn&#10;ZhdxNIsXFGQuGvbiVqYXVvFKu2Xr4vW5TTARPrZrzJgxY8aMGTPmz9MimWqTQApHIKVGjyNS3f7Q&#10;4bUSU+Qn18wvLgSeWXC/vuZjGhGhLfPakv9fzzj+5WMdX4vGKrfh6itPCX/rce5vPcYB/u2fcH7r&#10;J+zfHk2g049xvvKE5CLd88mc9l/flPzT+9pP18wfbdtf+1DyET9lcySofO+3fsYebzjZBGw+2hBd&#10;+DjvK08KT21YI3d/xA7A1fLUtXUchU7DXfroAlUg3MRRjDbtzKdTAqN69er1tY2txU0ycXluhSan&#10;rl96+dnn3vrsqtwaOPxU2wMYEeIXF3eFO5tLJJaUtbG6ylYJyRszW6wQHKIuXvjZz1579dU3SQLJ&#10;8vSK0m3fvHiNaQDMeiST+zga8W1Offbaz945dWVFaTQSli+98eZbs1sM0vYmiatRi7cvXt2m0zbf&#10;eObpl159l6bxHYarOOQnLF8B6Wfm1lfxJPzy8hpXycYt7XAVAtLOLkdIWZzBSx02jWBzaQO/tr7B&#10;VD78nau0kr/+6lMvfXRxhikz243cV5988rW3P1je3Vm+tsKUOYxqOljy6tsfbbOoM6enGCq3Wox/&#10;7adPvfr2J0Qh6/I751g6l4C2tUXk4NfXyHxtIBIkXPvouWdfeu/8PI/HPH9lweKOPOxNBgBXAKdn&#10;zp7fESh3CLu7xE0cTiAXMS+cefvFly9ITdLlqeUdHIAr3taFyyA835y+TpVoyAtLJLmWNn8VL7MI&#10;qdsr2zTG5upVvDAIP+wdGABXqisfv/f6+59eW6W5w+71c289+9zLH11e3NhY3+EK1q5dIbPoW2gL&#10;vPLyK2+8+vLPVsjC9bVtIm7po1PzbA55nSI6+CHjYd8Vrm7eHDbyGr3RYjaQJZZGFRGRWVqLeWV2&#10;9rNT55e4Vq2QKRAriTtEkcHKIDFSzf3JZrd0P7iKEJfPv/bSm59eWOCpmFc/XdbZ7BuzZ1564W2C&#10;SEG4dG5XFwr47evXT73y4otvfnJNYdRevzCttAfjD3mfdgRX52fxTKnKqFVwFxdxGotm+oNLApsZ&#10;NzMvslg3p+eoCunCB2d3pXL85ubSKk4g5k1fWVJbbMTtDTKdtjy/pbH7OZuXnnvmhXc+ucjXukGn&#10;jidg0srU+WmCL5mw6jRc4vJnFwneh+yJmDFjxowZM2bMD+XrC6vBcNTqcLm9fq5QKpAoDq9V2qJP&#10;XTc/Mef8yXXnR/iA3Jl7ZSnwr2ec//Cx9dufakWGCEhzC67+bv4rPxX91hP833qc91tP8H77Sf7Y&#10;v/OU4HeeEv72k4Kv/VR6Cmf59quc//OH/P/6rv6zEVy9+r7oDUro09O8P3mG9ZWfsMeJf+engt9+&#10;io8a5PAED2T420/wv/KUCP3N1b3gyry1glNZgpGIbePidYZEurW1I5byp87MSk3ardllIpmyQWQz&#10;txYXiRIuZXODwLG5Q/BD/vYmmUowV69MrTMphC2e3CQlby/TlEGfnbyxsEbmkjdX18lCs8NnN8k2&#10;F/GmaHB36tquzBZ7yFcJRSN+yvYGV+EAMaJdSji3SKGRVxfWSLtbGxskvoC9DuCKw6OvLBHUFh8I&#10;jUdwxV+aWROafVrADksUGml1cY3Jo2x+dGZaanULSGvg3Cnb2yS+TIBfnCOK+DTc3NwGaXt7hSTw&#10;Qrd/wfIgRu9cySnrqwwhl4Ej8UDgeuXSssrsDkJuwsI6V+m26LnT19ZVFk845ly/DOLjkEHJWJjb&#10;Vlt9kbh94ZNrSh8sF5BweDphY51AFVncbtr63AZd7vRHojHYJN799Myq6yF/NYfCFYnAYLAWphfX&#10;GUIhZ3djfn1+bZvKI3/y5kWB4ShcERaWxFYXf2N1V6yhL1xdZkhp+NXlLbbNG9qdu7BIVz/sD9g8&#10;Vu32BkEsk6wtbiusZuLiNI6jcwUiTp1o7spHM0S1SsYCcEXZWFkkicx2n9/nIK5fn1qjsNZWz83N&#10;cfXBE3HuHnB18+ZeymvYItAMgWyrhsIV4B8WT+YJJWvNDuRSbRDIMolRwCXixYHBZJPbuu+dKzZp&#10;k843xVI5KKqZ+miOxcBdXdtdvj69K5TtXLu4JbJabWYiAH66xOaNwPEoj4ifX9l1wg/XnABc4S5c&#10;wQv0NpdTI+ZubzPsEff6x+fZJvP29DRFKlu8dI2ikC5+eFHqDrEJ8x+cmhXIRPNT81yJAre5xeRx&#10;V+dXRXqngLg8j+PaPcHxDUCfQ72D26XQKGyZ1eX1mnX8K6cXzSf8pgszZsyYMWPGjPlz8+I6jsMX&#10;Ty+uEsj0XQpTqtQeXusKJd+Yt/z4mv0n15yvLHoW2NHvXnD906e2f3hf98q0weSJgzS34Orv57/6&#10;jPS3nhL/1lOi3/6p6HeeFgP/7jOSrzwr+eqz0q8APy19/JLqv74s+N2nZP/pFdVjZ5Q/PK8BrPWn&#10;7+gu79qfuaD55rPirz4nBUYTP4tuC3L4LQBsIMOnxGDz05u2e8AVFPUJ+VKbD4ZjAQGFZQ4EJVzm&#10;1ur6NlsVCLqELL5MoRLIdWoxF0CL1SjHbW7TBWrfQ96gSCTibPzCEoEnlYr1Nq9ZIeGq7BatZIdA&#10;kujdNoNsc2OLSJPavVYhV+qOI2oOiE/FodjDIRwciyrEIp0djbaDHvXy4vo6Hs8SaHUq4eLs3Lmz&#10;H1xd4ZhtRhIOBM9CF5QEkb3XocOvrK6QeWqVYHUJTc/kasSM7fPzOFsw7rGrCesbGwS6zhUM2RRL&#10;69trGxtEmlCrloH4U+95uPHikumM06oSCAw+n4fNEZqcVgpuA7/L0jsdYg447HA45Cajx8Y1exw8&#10;KsfkiwV8NvRoKQKb38nCM22RpMWoFEtNBp0Mv7XNUFgtGuHaGo4t0TvcVhZ5Z4eljD7k8AkJBNYo&#10;ZGq9UyXmy6w+i0EuFMiYDOoabmt5YdfgtnLpfKlEJtUYhGSaxOaWcHgmX0gvFEjNoPC4ly9fPfXp&#10;Z0s7XK1auY0jSIy+h7ylmQ35XGKh3BmMWqV8usKsU3CWVwg8pSngc5A31ySemMuqE4q0Nqt6Y317&#10;hyT0QWE5j0Lkqz1m6cI22Ro+uZHcE65udsqIWmuOF1v9dsVttCfzeatBxxdpw9lKBQlLlRo4mTao&#10;pWa4NtngkO4NV/FEXKMQq0flEIs5aXiuRi9dXl5fWd4UG1x2s2RlZYenMGjkgu1NHFNk9EecxE08&#10;XagJP/RwJrCAgFtc3dqlMcABi8RaXywswJMNQUgloC6ub64sbcmtFg6OaoEzLpNml8gwuv1SPmV9&#10;DUflyh1eD4dCoEpMbotic22LxlV4ouibu6wajkjrdblscoWCz2Xj1jfIIhN8dNeYMWPGjBkzZsyf&#10;py0Ot0Zv9gbCVpdHa7SE7nznTTyV3RF6f3rN9KNL9lcWvNuy+PfOOv7xQ92Pz2g3ud4x6Yzg6k9e&#10;/9/+YfGrzyp/+2kF8O8+q/zK86qvPq/62gvqr7+o+f2Xtb//kvbrLyh//3np7z+vRKefVfzes9Kv&#10;Pyv9vWdlX31G/kcvy//DS4rff1GNpnxZ+3svab7+ohps+5XnVL/zDJoh8FefVaBDsd9j5L10Fh0e&#10;AH0kaTyRiyeRKBxHRwtIZ8CSOJKOIel4MhVDMugwD7FENI48ZAANnIVj8WgMiSOpBDqUBZpbPJmM&#10;xhLjUSKio7WJ0R4BGiXAMaDDZhzJ5L7OguMcjziHDmIBgzyTsWTa6zCQdnDzs/NCcxgdKyKeAMvH&#10;P98fnVE8EkuAAxulTwS9LiZphyYxRNGRNtC1k8Qgw1HK0WgKaDnETnoa7d5OpNLgeMZlDo4kBo4E&#10;BvmAhWAW7CI7OrZEHCRLjColPTlaNDG6BLAQSJwB+YADgxJpdEALOA7FQTWNJn6e8QazYFvA+6BS&#10;wDGM8kcHNQFnCt2qEVCqaDNIIOAw0BJOZxOjAw679Zvrawsr2xKTBwZVhh75Q5cJaGbxZBqcGjgX&#10;CEyMTySBDtEBGCaOLkcPCcyidQGjdYEOLoKOZpGOosMwHM1w7HvD1c0boyEr0BEDb4wnhoNBt9tD&#10;x6/Y3xsMBvv76MgWw70TRhG8N1wBo+U5/gEVKL0EmB43rSQoZHAWo2pCB7RA23wcFCZoqAnQ3Q7n&#10;8GDOxuLo8DBoJwJVBgoELEmgfRN0H/SO2KTZoEuSYGJUcaDowKpR70YHCxmV86hTo3WNng5IACoR&#10;rRQkBZZHoPjD3kDGjBkzZsyYMWP+3O2HkFWu56UZ07+dMfzLJ/p//kj7zCXtBsfrDk2Q4QCulr76&#10;nPZ3ntEBf/V5/ddeNPzey8bf/5nxD181/9Hrlj9+w/qNt4Bt3wR+2/7Nt4BtYPYbYOJN2zfetP3x&#10;2G9Y/+gNyx++Zv6DV0y//7Lp6y8avvKc/nef1f3Os7qvPqc5s+W4F1z9BhiGow6n0+Z8oEGx4/G4&#10;1xcIxVDGO7IK8xHH4ajV7nTceqLskfJ94OoX0H3hCjNmzJgxY8aMGfPna0BQQTgls0R3JYE1jmdH&#10;7JeZoyE4fXAz5hZc/ePy1142f+Vl61dftv7+q/Y/eN3xh2+6/uht9zffc//HD7x/+pHvzz4N/Pln&#10;wb/4LPQXp0N/dSr016fDf3U6/JenQsB/cSr0558G/+wT/59+7AOJv/me54/fdv+HN13//nXH771i&#10;+9ooz6+/ZDqz7fwNhyvMv4HG4AozZsyYMWPGjPlLZoBSMSQLI9k4kj3yjBsKV//Ln7z+//vO0l99&#10;YPjLD61/9ZHtv35q/++nHH97xvl351z/cMH9Txc9/3LF++0p/3euBb47HfzeDHDo+7OhH8yGvj8T&#10;ArPfnQn+2/Xgd675v3XV/y+X/f98yfdPF73/cN7zd+fcf3va9d8/c6L+yHx1x+YJQmE4PnYERl+g&#10;hDo2cRR1cuJ4EpoYmTiBGj7q1G+Yv6yn/OWtyjhic3qKpfIEiT4/DYd7sTji8YfQl3Ed2SlmzL9i&#10;f6FtEmvwmDFjxvwbYnDBv8MoDhygwS1YANRwmyBuYQXqEWiEUU/oA8RMtxwLRWPB24aBA5E77I9A&#10;qMO37Zs4ijqE2nuSUbj6f/yXN58/syVQ6gWKkcHEyEKlQahCLVIZhSOL1SbUGpNEY5JqLcAyHWq5&#10;3qow2ICVRpva5NCYHVqLU2tx6awuPbDNbbB5zA6P1eW1uX02j8/h8Tu9ARewL+D2h0CA6AmEvIGw&#10;LxhBHYoGgCPAUCgCo47C4WgMOAIBx6PAMGoI/UHOb4qjoHFEY1++swbnBdo3+Dyy/EtiOJHJ5ff3&#10;jw6k/rmo2+0mU5lRqzi2X8yYf0X+Qq9U4PoPMj+yEDNmzJgxfyk9jvYnhuKAAsBXADDgAuBgBAKk&#10;EAij1ICiDiCIQATQBGAKQBaALwBlANxwAHv8do8fMIjVBeyxOj0Wh8dsd5vsLqMN2GmwOvRWh85i&#10;15qBbRpgk01ttAIrDRalHtisANaZ5DqTTGscW6oxSjQGiVp/xChc/b//6p1ZkhrEajf29+oZd8FD&#10;yd/H5GM+tNZLrcDKQbsC8huHgJg+F924caM/GH5BYfqvUOC8ev0B+JzMY3oY7e+PWgVWepgeGX2h&#10;V6q9vb3BcDiZwYQJEyZMmB493QFX7RIUk79Vczxfd77wc7vqeD6jfbkU5N7Y64/3gelz0ShkQYeP&#10;m8x/WTSCqz4GVz+fQHtAWwVWepgeGX2hVyoMrjBhwoQJ0yOuO+CqAusK+qduJl6rhj6y6Ze16m21&#10;akul3FQpNhWyDblsQyZdv4dN6ulO5C2wecPxdN65uDdoj/fxS1O2UFWZAzK998GtMHrBt/XxyL7X&#10;GziDCemx9PewROdOZgp7eyeEFIVyXaLzHEl/D4P9WtxQs9U5fGBjCDmcPwhfhifp1wvAwHl1ur3j&#10;VXBYYG2r1Q6GIZlKJxDJLHZXvlAEFTdZfT+BQvNHU1prUGsNqC0BldmvNPvlRh8oak8wDsXT3mBM&#10;rnd5QwmHNyrVOLq9E46n1ux7oYozVHZMXHKEioZARmwOtbq/sr8jgLru9fr3rXFQAkEoZXVDI0ct&#10;t2xyhPT2oNbiNztDJ3aEu2m4d6M/POrecL83OOq9/QfNE9OXQ6AVoVeqL+YqNNzbA+Q2mcGECRMm&#10;TJgePd0BV2VIUzY+dRN+JemaguLxdnfY6gya7UG10as2usCV+tgd1LVOudYu1zpNkKYz6PT2JGpd&#10;xvo62Lzp+GneuXAPuBru7Vfq7UyhhuSqwOl8NV+uN1rdVqeXK9ZT+WoiUwZOZivZYu3Bv0qDUCae&#10;BjH3DZA/cB+EesM9EHl2+3vg8A7c6g4b7UGtNag2BwsEdr1ePx5TgoPxRVPVenuc22BvlNVglNWh&#10;3MZZ1Ue5KU1eo83T7XYnWdwSyBtQnzuUPMhqMDqwI1m1e3ugGNGs2oNktipSWeAEcjhoBgfZ7d8R&#10;Rnt9fi5PwOHyxwbTXD6fyebY7I5Jil8HgfMCcDWZOUkgQTKdp8vsTHXQFin7kjWAsWyZxezwNRrN&#10;ByHJ/mDoDMQ7oMRv3NjfvwHCfRD5gYpI5ysSnU+isuRy+U6nA+oOKBhNttrtI9mCTV2Rkg8q+cIl&#10;c7Bg8qV1Dkig9Qt0IbrEfW1LOEn3S9f+g933GwyGRkfYFUi5/Cm7DzG7EwZHTGuLKsxhqT4o0vrp&#10;QmOz+UCFOdYlSu6lxcKLC/kDPzeff2Y29/RM9onrmR9fSX/vYvrbZ5G//yi2I813ul94NHz43h0A&#10;v2ypnSo0E5lKKlcDl6xMEcw2kplKrtg48c8fX0o9yP3M4XAIWv5xgY7Q7/cnM3cKLL9ve+v1Qff6&#10;QsoZgytMmDBhwvSI6064gjVlw5M3Iy8nHFfDULxY7eVK3WS2afOn/dGCN5J1hzOuYMYRQBz+pMOb&#10;tLhibKkVpMmWepX6gM6XxnUvg82btqfucecKxLiAmgJwLpYqw6kSjJSjSMkbBdkmHf6EzYdEkqUo&#10;WJgEy8vOIGJwBHLF6oOEfQCuEpkS+N4f7qMUBHCl1QN8iKILQCzw2ezsNTp79fYQsFC9BT6H83hW&#10;tXpC5mO4qjU6ILdxOD6Cohv98d/j+xODPFudYbMDEGsI4EpncbU7nUkWtwRyAHDlCSMHWQHKArkd&#10;yarb3wc0i2bVGSK5mlBpjsYShw8Mhatu7/DtGo/X5/MHHU63x+v3B0IarU6uUIYiUavNPklxc6+W&#10;Tfi8vmAwnKu0DwVENzqNSqFQ6T8CcSY4L1Bo9wjXSpUaVWKfZgc5lpwfaUSzTfCp92dZCofd7QfR&#10;3iTd3TWGq25vAPYBdgSCTmBQEZl8NQBlOUo3W6ItlSvjWzeeYKzZah2HK2+0HIpX9W4ETlVhpBSJ&#10;F5gS0xpFs8m0nVkgoYlu7HfrZSga9gd8qWJjeM87Nr1OOeTy+P2hVKE6+AXu7YDj7PZ69+0dKFzZ&#10;QhYXeucKfJqckNEZNToiWmtIYQpI9T4CXVqv1++bz4Gu0XKfERuf7t72RzuNDwj19/G1t7eqr69V&#10;XlouP7dY/sGlNE6UarTuU0eJQt+b6Hnj3QN7RnbHui6464Q6jmjHHulYw+1k/uSbnKBDTabAFaY3&#10;DCOVQrUTjuVoAqPU4I9na/lKyxVIEtk6JIsOi98oJMod0BUHlVKxWAaV37hfJdxolbPBYBBKZOqN&#10;erXaHKPLoNsq5Ivd3pEH1XpZGGkNT8hxf9grZBIgn2Su3Gk36rXO+Lh7rXImUz7pZdE/vw6XyYkC&#10;1Q3DsFAolEgkYrFYJBIJRuLz+XK53GQygYUHq4SjVVwu12g0tlqtSRYnCVTQkSvV5yhAg4DuJjOY&#10;MGHChAnTo6c74SqmLeufvBl6KWG7Eo7GCuVuptBOpOuRWLHd7ZWqjWKlUZi4Xiw3eu3h6g4fpEkX&#10;OuVaj8jix9Qvgc2b1ifvBlfgezeRLVv9iUiikMpVY0gRRoqxdDmeKlnckM0X98E5f7wYSBSDiWIg&#10;VgzC+SsrNLbE0Gy2TgyqDgvAVXIEVwBRYrkWlB0508rXeiA4ztUG0Vw/kO454x1nrJWr9ABizeOY&#10;d4Mrf2QMVzdA5AROOVNqBxI1Xxx1LNtEbzoBfusCYEPJqt4eKIz3gisvClfobZNipZnOozfrkFw1&#10;mQWuTJypxFPlUq0LcgPLhUrTcbjqHIMrgFVujy+XL8YTSTxhF0fYAbh1CK7aJvLa1BJud2uDIbYV&#10;QBAJ4HK/m0eQoE3N52lK/X46EvJDqXa7XUwn4ES23f9l/54BnFerfS+4Mtr8MwzXNBfiWrI2qGKL&#10;li3hkjFYEJkibJE6l8/fY9uxJneuAFyhujm6c4XybSpfsXqiIkP44jqXwpVWqjWQWGf1N47dwwHt&#10;xxMp++Cq2pXMFBvBaNEbzdKEuhm8bJ1h+/j6NkjTbxTtSiGZwWBxaDskbggpVQuZSDDgDUEAmAe9&#10;FgJFICQPiBqcdD6hv/7hRRwBv8uQh6IhwMeJfHX/xrCWSwXDoXgk3hzuN6v5YCBSqIKWPz6KEwSO&#10;E7SK4w34iABcBf2J4RA0n33gwRBl+xHP7zfb+7XW/to2+aHgCi+KiO0Nse22RbaGwFrnm+scU42p&#10;r9G0NbKqNkWKshSBRvM+Twgv8opvb5bfXL/t19fKr6yWfrZSenGx8Mxc/snruR9fzX77HLLIyXZP&#10;egizN7zdLwBcpQsNMFFttNao4strLNDdQMUn0oWz8ySZzg6mIzqS0Jbr1AsauVRn0huMvna/X0jB&#10;4WiiXCrkyvXhsAOuUN1et1yttft7N/c6RhZhhUBVGpxxOGS1BNr9XiEFGZUiIpmbyFaquWQgGKm0&#10;xjdVsqQL8wpXIAwnKpVKqdIYdBqgj+/dvFHPRNmUHSKFZfTA6YTfDa5EnUYiEtDIqXiCot7pZOKR&#10;SDzTHXwOZHK4TE4UaA2BQIDH46lUKoVCIZVKDxCLQqEAjlLIFWAVAC2ZbLKKxWKBz2KxiHakuwis&#10;OnKl+hw1GA57PQyuMGHChAnTo6s74SquK+uevBl8MWG9HIrCuWI7lWvCSDWSKLXa3XS+nMyWDpzK&#10;lnud4TKBB9IguWax0tll8GKqF8HmTQuAq6W9wQl/rgbfu6l8NRDLBWO5MJx1+uMOf9wdSgaiaZne&#10;pbOHaPqQOFDQe2Meu1Nu8Bg98SsrFBJbVq5U7hv5je9c7d+4AZgnXe6mSh2k2EEKnVK93+oOI9mO&#10;J9lywU2etcw0ZOFsq9oYzG/fFa58kVS10d7bv9nq9FO5ShSpGn15lTuncGStoVKhirIZIKs6IKvW&#10;sNocyI2ee965SoKshns30vlaOJbzR9O+CGpv+LbdoVS21ALZxrNVwUlwBWoBhMeT+cmdq4DT5QkE&#10;QyazZXllVSKVB4Lhw3Bl2F2na3xOtZDGUdg0co0LbncR/iZFo1Vy2Mpo1Eoj0wkEstXj4dN2hWpX&#10;44t/guuIwHmB4PsesRqZI5/jRRYEMFWHKNx5U6jggEpOqGQOZEhsSRSCh/f7gTuAK4c/1u70QXFO&#10;nhoFdDHcr9Ta3nBSaQ5wlPZtmsjlQ393FIZTd3kssOyIluW2WL7cSuVArFxliI1T27I1mu3jq+s3&#10;b+zlIx4eWxQr1gG+6djbLIlGxqHu7tJ3NzcV7kQqYqcTcSSGOJargZPNJ434OYrDrtsh8Rx2A5NJ&#10;oTFV6XxcKeaLRczFCzPuXMWu5mxtEEQGD9j75DiOCRwnaBUndg0AUb3BcGyQxueLd/uD3sjtLupu&#10;/0anf7PVvdno3FzdJD0UXEn0nsnUIe2j4AoaOSjwm6AdtXo3DY6ITGdtNO91owNogZN/b7v0zmbx&#10;wG9tlF5fL762WvzZUv6F+dwz09nHr2e/ez4xS080Wye0ls6hgBtQNOiwYKLfH0p0riurjGS6ALYA&#10;3XmLJhUrrWDzKuKisaRwLCqXK9xuI4elzmQTQurmLompEbN2ROZSwknCkW1uj1JvSFZ6N/e6RjZh&#10;lydNVXpFxMPjajOZuICxS9vFz68RA+GQlLlLIlM11lAPLcLMxoentlhiLp0skUh4akvMpSEp/cOb&#10;NxoZmEPeFpv89XY/EdLJJDa/x8Rjsyi4mZlNMQz7edRtApETTpV/8Z+qHS6TEwVaezQadTgcqVQK&#10;GSmZTI4/AXEBuIrH4+NVYMl4lc/n02g0hQIoz3vBVfvOK9VYe/s3HNG2yFYXWmsCS41nrnGMNZah&#10;ytRV6doKVV0mq8pERWlHXsLLilvigshSPt4gQV++91PEmDBhwoQJ069Wd4WrYATOFEEEWYsi5VAi&#10;X2+0oolsKJYBDsYyAfAZz9VbgyUCD6RJZGuFSutB4SpX8cPZUDwPI0XAVAAzAhDADESotinNvm0t&#10;JE72A7FkLW4zm8w6B3x5hUziyMrlB4KreKYEwrtqs++O1ZwwajdchTI1VyyK00jPsDhn6LKzRPsq&#10;1x9O1iqN/r3hqlLvoI/wDfe7/WEiUwnG8gpnhqaO0zVxlj4ZSNQaLRSuAA6hcGW4F1y5Qwga1g9v&#10;gKxiSNHshk2oIZMLPrDBCaXydZBVPFM5Ea6a7c7w0F+jAVwFQ2GDyby4tLy0vEKh0jwesCRyJ1wt&#10;fnZxZml92xKA7HwGTx9otiHCxSWZGsCVSE7Hnzk/tbC4JNNb2FSaK5x9kN9pfL4C5wVa1z1itfVd&#10;zro0tiGDafqEMVjwJythBLjsjxVIDKE/EHpwuALhHeDbg8c7u729RrtfbXZzlYbK6DJYXSArhw9q&#10;Nk94LNAZLtlDWakxCBq8M5AzeXPrTO3VDckaxfLxFRSuUj4rhyvP1NAG4FGx2EKZgElT6TxWMQXP&#10;MRoEm2c+Or20TQkkQdx8IxvTnH/tw8V1ks7msmkE12euXjg3q9BqGBxpIh3aOX1R4Q/grp0/d3GK&#10;KLG0jj51dlvgOFutzvEGvLe/H0vm9baQ0YE+/qezheRar9YaUpuDcqNPrPVI9Z5ModHu3Wx2bjba&#10;nwNcgfo7gKsegKsRtunsIanWfF+44mqCkUwtmq2jztQjmUY40wynG+FUM4A0/YmmL970xJp8fZwp&#10;tbdaJ7QW0DUmUzdvtjq9GFLY3wf9ZaCzR2Y22TEkB2YL1Q5dZFCM7lwNO2UBmyJVq9UaMxwy4Ta4&#10;Hpf4zBvvzSxvqnXy7WWSWMDapewQNkgCpaHUBcVyo13LmjR8IkVoM8vw2wKfR0nE8wM+G4XCthpE&#10;F977aGZxRaRzt9G6yuDOTJvjBYDHbBqHzmBTNjal/gxYsT/sVwpRAYVIFZl8diGVLJDwuQqNJ2jl&#10;rmwIDEraufc+mV3BO+HiL/6I4OEyOVEArmKxGOCrTqfTbrdBwTZB0x99ikQiwFegSRxZBVjLaDTe&#10;F67QK9UxuOoPbuwqa5dZ7cvMzkVG+zytfZbaPkVufUZsfjx6pvQ9XP3tzdqbG9XX16qvrFTeXY6C&#10;XR/ZUX8waGNwhQkTJkyYHmHdFa4CYSidr8XTlUiiEIrlSpW6O5Sw+2PANn/M6o85AolKvbeI5wES&#10;iKUruVJj5wHgCoSVSK7igwBcFZBcFUKKULIQTRa84SRPYZYbvbPi8Ia5ovLnAi4vX+NVOWKXl8no&#10;nasHgqv0aEAL9HknAH6AUiqNQbbSEHnkH/HOPE058xQJ9zR77SmC/OkZH14cSeYbc3eHK28EqdRa&#10;k1h8uN/u7rW6g2K1ozCHLMH8AjuwzAut8sMkZWy8I7nBfTe4yqBwlRhn1RvsBWNZmcEn1QN7JXrf&#10;gcU6byxVBVmhcKU4Aa4azfZhkABwFQiGQuHI6tr6+YuXLFZbPJ4M3/Gbq7aRtM0xhXwGqUCssyuZ&#10;NJktFdZeOT+v0Kh5XJmOT15maPOFcj4VFbJ5oURpst0vUeC8qvXGPWI1Ok9GUUWo2rjAkrRHCiGk&#10;HE2jv9YLwhkWXwJO/0Hgyu6LNdt9dECRyYh26IAi6K/yQLV2huVGR2PxjOFKbfLWj42TARI7Qnmr&#10;LylQu/1Qli33EcXhqW3FhRXeEkn/EYCrmzdaOZi9Q1K7w5VGlrK8YPCElAKuxQkHdFwCy2hVM0k0&#10;abpQHT8WWEDMxGUWUusNK9DiNsPvUC1PLyoNGiKFHQ5Ypz84pQpFWTs4pQOqNbv3IF7Q2gG6HG/A&#10;ILSNxLImJ4yOYOFNWjwJgzOms0EqS0RuDIl1Aa7CCXo3etuqfbPe+jnhChzXgVGy2hvdthqiZNXu&#10;otgGcE6quT9cyYze4V5r/0YbeG+/PdzvDPe7g73OYNjrD/q9Qb876Hd6A2cAYks0IMY/3loAn0+m&#10;RnAFJ4r9wV662BJpvdPrTDiR6/T2QIfeZWuVehvYHOBVUEOdX9u2RSuFuJWwxQ/4dRvLuFCy2Ol2&#10;HOzFUwskh920sTAnscdGlHCj32lnYl42i6WS8wl4UdCn3VonmfXKLQLValYszG1GkALY9ejIspun&#10;LkickJK7IzaGHGLC2VlCrIw+G3ljf9hpN2Ie9eYOy2ERM6gSiZDJFRusItz1LaHVJCHusuF0GbRP&#10;NJtfTIfL5EQdhisATmOCAgxVqzcEQjGHyy+Vq+CaU6s3q7VGpdYA9fiAcDW6Uh09hd7gxqakcpHZ&#10;vcTqXWD2ztG6Z2nd05TOZ+T2x8TWBzut9/HNd7cbb2/V39yov7ZWe30uANrkkR2BBtECbQsTJkyY&#10;MGF6VHVXuPKHoUS2GkVKATgfgnKdVi9XrIHQMJ2bOJurtVp7AK6iyWIEKaUL9QeFq2zFF80CB6Jp&#10;uxe2eWBnIO6PpkVqO4ixZhk2mi57nhE/S0+/uenn6aMPA1eZeKq0t3ejWO/ZIhVLqGIOlTdkoteF&#10;T522vnLBcHXauHNBZj/NLzy3WfjhtBWnMF9ZJd3rzlWtfRCOg/AaxGeN9gDQZjzX1HrzwBp3zhwo&#10;Argq1weyu8MVeucqmDzIKldshOP5YCwPyjYA58b2wzlQJplSC8AVgNUT4QpES4ff8QLgyuly+/xB&#10;l9ujNxgBaHn9AafbcwiuBgmXLZRtDNrVgNsORUN8FmmZTFaLdFAMDgTgVrsopRO38LxwOhXyBwrV&#10;+/w25osQOK9y9YQBGw/kcPtYcpvciWg9GWckDxpbMltO5Su+ECRXaNPpzIPBFdxog8BsUpW3yGoy&#10;gkip1tVYvEarG2QVS+ba7aP3glqdvtoRVVrDRKF1naFaoqmmd1XvXiV+usC6TlCN4GqULBtmkXGL&#10;i4s2pD3sN6FgAMmUC/GAM4A0igkxg0TlKDO1NoCRVg1xWYIt9MA7AbVwlbAjERvy5aKeT/z01Pvv&#10;vnkl3urFfUbcKkHljPb37tryAVzVm63jI7MBuIrGMmZH2B2Ij+30o7Z7YxY3pLdHGEKd2R5A0rly&#10;KVtv1kikzVoZ3usX9wdFAB6TXO4uAFegxsBuDzy+ZzUYoretOr3R04btm5qHhKs91J3hHjCAq25/&#10;2BuTVbc/aPeGzgDMlqhPhKtSpTqZArXQ7prtYZnaQRfqF/DCC3MkmcouVljIXN2lJZpEZRltfqMF&#10;oMrkrA5utqqI3RZoNGtmKYOwwwkg5SJk5WnspULOpFdFsugv8W7udW0y5srqpkjvzmZiDnu40aya&#10;pIxN3I5I4wTXEJ9OuLlFsoWzo7Jr2ARiEgnPERuLjbaFt7NMlTV6ADZuNItJCZO4tLFjCWdL2bDX&#10;Ey9kID6VsEljWayRWjmr5JKJVEmy3LprlT+wDpfJiRrDVSQSObg31Wg0soW6wl6cJliubptI8hxZ&#10;UdiR5vCS7KYw44crCII8CFwduVKNBXofXYXsygtEZYmoKO7Ii3gp+vjfhii/Jsit8LJLnOw8KzPL&#10;TF+jpS6RkI8XVSfAVa/fvN/4KJgwYcKECdOvUHeFK08wGoiXHOG8LZAJRHK1aisUy/rgjC86cRDK&#10;1mqDBRwPpAGOpqp4OvdB4ApExt5oBuAEjBT80czoscCML4IIVFalyctSuDnq8Brbu8IJzNDcSiv0&#10;UHAVS5UGe/vomBD5TjzXDiZLH9A/eVn82GeGd84qN64qLVvm0oq2/Tal8p0F3bOr229dXrr7natU&#10;uQZChBvow2OtfrXZL1S72VLbDxfhTMMFVYAd0bInVq00+uV6X6p368z3gqvx02ggrI8hRZMbNrog&#10;Izpo28QGJ6R3RBPZGsgKTlf4J8FVrd4cgOj1lhAkZbXaAEoB2+yO8YTRZIZjsUmKXweB8yqW0fEG&#10;JvPHVK5UpWqT2hpwhtLhZCmJsn05lkiZLXaX2wvCwXtsOxaAK5sPrrdAYAYCdnSMxzFZAayqtwf1&#10;FnpDUmV0S1TGQBiSamzH7wV1ewO5yT+/KzuzwHrx48Vn3psBfu6DuXcu4d+6sE1gSCbpfjHtd2o+&#10;m5ZFJjFVrvvzzUgAoqr1JkCsyfwt7Q33AKlXK83xLCggkGRMPt0+wJ59oUy3RaBqleS0/XQ7v4G4&#10;3q8Ez7biV5rw3LBbGG91D/E1vlprr9q87Upzr9TYK9b38tW9THkvXdxDCntCXUikvv9vriZwtY/C&#10;FXrbakRWA5Sset1+v9MfdHpDUF8OP8y6C1zli+XJFKDVTl+itM5s0K+vU66vUTaJAhxFPL1Ovb5O&#10;vbZGMTsD920wn59uNAtJlUhoj2T2fnk7nehwmZwoAFcQBBkMBt8hqYy+cwTojeXUa4vpF2ZSz1xD&#10;nriceOxi/DufRbbZbovFolar7zugRbXeOHylGmsw3LP5Y81Or9rsgR5XqHQq9W6x1kFHyc/WM8Vm&#10;Kt8IJ8oBuBhJlnOl9twW9ThcdXv9xv3GR8GECRMmTJh+hborXLmDEW+saA3lTP60J5LLlxueCOIM&#10;JZ3BiT2hVKXSn9vmgTTAYaSCpz0QXCUyJU84BeAqnimH4/lwLAcM4IqvtKgtPl807YtmXaGUK5R2&#10;h9Hph4Wr/nAfMBGUbUXSTZHJ9625p/7++pkfrDBfowSvq5o4a29O3X6dnPvOKv1/zn7wxKdnK3eD&#10;q3CqVG0BHKo3ezBSDCYqKldO6cwqnFl7pAQi8vGTh+X6oFTvF2t9ie6ucJUpVF3B5Pi2CTpOdDyn&#10;toRUwOagygw+J1aYgnC6Wqr1IKTMk58AV5Vq/fA7XsDa4XA4OKb7FtQjJXBeIAq8R6wGTieVzmj0&#10;ZrnaoDVajRaHTm/i8YV2uwO0ivvetgICcGXxQNVGFxR+B31723j0/EkNothc6QhVttl14sWZ9VNT&#10;G6Ccj5dhoVxXWfxirVOksohU5sP+3P6UfmN/OOh3uwAtHrQGh8M9cLQgSp7M39IBXIFyBd6/gT6U&#10;Fc/3LeGOOdTR+1ubTAeOZTW7bMXg+W7yw/3K2Xbk5Wbo5Wr0Wq+Tn+Ryd61w4uuS+pq4duAVcW1J&#10;WFsUVOe4leusyhV65SK1/MZSlCgO3zcaZstN2UI6V8pGEnAmn0vls8FYPFMoJDO5IJREsiUYyfuj&#10;iMzgJHElJ8JVJncHEIIa73R7YwOkBhH5wezx3wJ9obqxvwe65N4vPjzFw+tImRwXaOTxeJzH47EP&#10;iUjlEXhukaUssVYF5grPWOEYymx9eYkZWt0Vmkwmv99/779oHL9SjYXClQ8G3TCWrvvgkidajKaq&#10;oUTZ7E3rXUlnKOcIZACNc1V+pQUCuDW3eQJcgRqsNyZ/MsCECRMmTJgeQZ0MV3HLZXcg4k+UHJG8&#10;JZhxRnLlRm/026rygcFstTYEcOWM5IGj6Qe9cxVPl1whxBNBb1g5fDG7D3YFE/5oGkS3aovfG0Yc&#10;/rjJFTW7olYP5AmnHxKuigCuCvWePVqzRSorbN1fnXriD95g/vWZ6BMbpfc5zXOS1kec+tM4578R&#10;P/7rjX/9wWfv3h2uEABXAIda3UGp1vFCeRABUFWxRU5wXRimquNuqFJp9AFZjeCqd1+4Gj+Q1u7t&#10;pfJ1fzTjBY4AcM1MHM4AnkwVmiCru8FVqVLr979sL9AE55UtlO4RqwEBeCgUi4FgyGq1G00WOoM9&#10;O7fgcDge5H2mQGO4qtS7o/diHyarPnrXsdHPlTsyvYsjUplsHqXefnxAi0dWAK5AqzgRrjLpUqXc&#10;BOcBDGCt3trnGBundytnybUzpNp7m/l3N7LrHEfS/cmwcPbmUHmjge/GXy+HrnSa6NAL99YVSv7d&#10;7cY7W/UDv7lZf32j9up69aWVynML5SdnS49dL/7r2fSGINVo3gc+WTJjOp/KFDKhGJTOZZBsNgDB&#10;qXwhns75o4lEthRN5jzhpFR/V7hKZXKTKUy3dN8yAc0mHA4DuJKIJeMRLABckWkslcEFrnigg4yH&#10;6hnb6AwzhUqAVaDTHW9vhzW5Ut0Frhot9LZVKt9I5OrZcitdaI7vVkGpaiRZsfvTVm/KHcmni80F&#10;HP0EuOp0a3UMrjBhwoQJ06Ork+EqZr4E4CqSqnpjJWc45wym88UmIAF3CAEGaOQIgs90rtyf3eaB&#10;NMCxXJ3woHBVdAaSvkgmli6F4FwQzqIPHIYRvsKiMnsBa/kAcoRTwGCPD3/nCoWrVm+v0hyUGn2F&#10;OfzN5977L+ff+ZvZlX9Y5PxgJfzTrfLja/l/nlH+09rL/3nqH7//4Xv3hSv0fVa9/SQ6/EbJ4Mvx&#10;jMjY/jj6QOBDw1V3L5woaGxhjTWstoYOW2kJxdLVe8FV+csJV5ncvZ4yGgskGAwG3W631Wr5fYH5&#10;+WUKhVo7FnudKABXZjdUrnXGZHUwwGOlMQBkBaovV26rTB6j1Q0CR5MjePyxwEdWw+GwWK7eDa7K&#10;5ebejZvAw72b1eb+rrL26nLxjbUy8M9Wyi8ulq7RXGl46kZ35WZfeHPAv9E418lv9Nr3fyxwiRNb&#10;4pcXeaUDz3FLM5zSNLt4jVG4TC1cIOXP7OReX4DIUui+d66kBk+v3+wP270+cKfT67Y6nXa31+r2&#10;6q3++D1y1cbA4oWZYtWJcJVA7g+Ev2m6b5mAZuP3+wFQSUcavy+YzRNpzN5itT2+rwsuceBaCiYM&#10;jhBLqOz17j9SH6gd0CaPX6lGcAVV6x04XfNEC+CbJZQo+6GCzpFQWmErwCpfWqQLCbUhnSOWyjdx&#10;dGGz2TxS1+1Ot1pDX2KGCRMmTJgwPZq6K1x5glHASyHAV1De5U/lC01fOA2wyjmyPQg+07lSfw7H&#10;A2mAkWKT8GADWsTTJWcQ8UaziUwlmihEEvlwPA9IBsCV0uSzeqBANOOHMu5QCtjsiV9boz0sXHVH&#10;RNTq7qULjb9/mfh/PPb+Xyx86x/J3/q7jRf/6gLtLz+J/OHr5q+8dPpvP3r6xVMXHxCuUvl6PFO2&#10;hopSe0Yycgip/3xwFbkNV4dsCavMIfiecFUoVXpfRrhKZ+71+/jjqpSrNBpzcXHZ4XAA4posvbtQ&#10;uHJBxWpndMMKkBX6C7pcuQVoGU6VYaQcjuXFaptKZwUlzJOa6vXG8SYBmu5gsNdHPQRG3x/VHxt9&#10;N/Ek0S9dAK4KxcrxR90AXMXjmWg0mc2VgDO5EpzIK6wxrbfkTXSAPfGOC+6E4lA9dq4Nf9CNvDAs&#10;X25B79Zz5G4HfUnUvXXie65AMYBiA8cy/nFXu3fT4IzI9dbmA/zmCpAV+jurvdHvrEYjWHR7gzY6&#10;4shes7vXaAPvW30xlvjk0QLjydRkCtMt3bdMAFwdH4o9kco5AwnQWWojpqrU0bu7wPqHgSvQJk+E&#10;K6sXKtfaoXjZ4s8YPSlPpOAIZCSGCF8T0jsTFk9SqnUodVaby51Ox8VSYS4dAaA92X6kdrtbqdYn&#10;M5gwYcKECdOjp7vClTcURYotONvwxYog6I/GCv5w1h3MuA7ZHcheXqLBuXosW89W2g84WmAsXXT4&#10;k55wBk4WA1DGH80E4Ww4lhOC6NbiA7O+KMgckWi9TKl1mSThyCw/N1yBYJokcn318Y//4JP/+V9m&#10;/uYflv/Hn1947Lef2f53/yz4P/9p89Qi7fwC/q4DWtwJV/EMOiq9xp1j6ZJMXQLYC1fLI7J6KLjq&#10;9PbBgTVHj6WNwhc00B8/n1aq9cZZ3Q2u8sVyr3/7xaDdbrdQKOSOqX2/99s8UgLnhWRyD8UnvV5f&#10;pzUsL69RqbRK5f4kAFjI5ILyIF4cPelUaaB/j3f4YBpXzhYohFIdjsIjsaR4mghPk1xaIB3/zdX+&#10;/o1sseEKZZzhrDWIWP1Jszemc8c0DlhtC2dLowHlfhUCcAVaxQlwtbcXDEUYLD6VyR2bzODypLp8&#10;eRKYguLe27/ZrfnL7o96RWo9cKqaWS/4p/KeuU7z/o/Y3f8lwn30JcIP+J4rFK4GnfHwgGOy6vRQ&#10;j+BqvwHc3q+3b9h88bvBFRRPTqbuLsDh/UPd50uv+5bJ3eBKawvavLADfcN7zI4+uY2aJtI/OFwd&#10;uVKNNYaraqOTKbVi6Wo0WU5k63C64onknMFMKF6CEjmLesMqu2yXnTELP1CQnxdsPOayiCbbj9Rq&#10;d8rVX1l3w4QJEyZMmO6rk+EKNl/0haK5ShvwVTRdVdtCKrNfrHUJ1A6B6g4TORqk2EwVm8Vad5f5&#10;AHC1fwNGClZPXGUOqEwegBAsiUGgtKjNXrpIx1dadbagzOAGE0SuliExaewhH5QjPjBcwUixBwCm&#10;j76Wqjl6BgzJ1y8T6P/j45984/3/+s1P/vI/nf2bP37z2f/8+Nb7MwqbPz2zSb8HXBUrzS7IavQ2&#10;pPEPddDo/NaPEIABXBXrPYBDhWpPor0XXDkDick4daMXK6EPp92ZFYj4S+Osan0QdpwIV7nCHSEL&#10;BMEms8VitR22wWgKBEOTFL8OAueVTD8cXIFiCYejm1uEmbm5YDB434YB4MrojGbL6DD3t2429pz+&#10;uMZgpzA4Zptnh8pf2qZvUUXrZPG1NWa1dvTOVbs30LniGntM60Sk1pjMFBEbfAyVjyp1r9P1NNnB&#10;2Pe/bA2Gw9xJcAUETgGEwoDAx6rWG74Iki/VQUkDg/Mb7AE+b7ZqsXa7VilE9Bat22Os5kP93n1Y&#10;COhzfs+Vwdvrd3qj4QE7ffSVVu3uoNUdNDvoDat6e7/WugFs9d4VrqJwfDI1alEAG/ZAoYCPIfof&#10;WAKwyu/zB/wBUBSTdF92HS6TEwVK5vhQ7PlC2eQKbhCZVK6MJVIfmMSWWuyeB6FTUNpHrlRjAbiy&#10;eKBStRWIlczelN6ZcIVyVj/6KCBfHQCzAOeE3HU547Se+aqO8rSG8K/arf+pFm5Mth8JwFWpgsEV&#10;JkyYMGF6dHWXO1ems1qjyeQMaq1ejcWrNLkVRpfc4DzRIA2w3uZb3sbFlM8/CFwB0pBo7VSeYpsq&#10;XCPxVkm8TZoQfK6Thds0yRpZsE4SEDlqswdKFVoPBVc6a8DsCultAZ3Nr7H6gFVmL1tmOLu6+b1P&#10;3vpv7zz2N+/94Een3z01Tybx9RKd++wc/m6PBRqdEb0tqLcHQVbaUW5qi09tRjM8sMLklRs9qA2e&#10;NZJIobOeCFdItgRA1OQKg6zQ3Kyj3MzAt7NSmidZyYxertxCYEhOhqve7ZDF4/V5vH6b3Qk+x7ba&#10;HF5f4NB7rlA1i3GjRmOyuHPVNprdjRvtRqmQr4/j8V6rmEzkKuV8PocO09Zoj9+C+ssTOK+HhSug&#10;UqnMYvEuXb5KZzBAXDhZehcBuFIafSqTT2kCjXlSayyxXqO3r22T2EIVgSp8+YNL19bpFxcpZ2Z2&#10;j8NVo92X22KAxu3BjFDrAbVpcMN6d4Kncs1sSZdo6v29fi4eAuWs0ej98fuMtnfjRi/udWg1Ok8o&#10;3v7FXhc7gqvSiXB1RN3+IAhncsU6ODPgvf07KKhY7fOVFqvLC6LnB6mLz/c9V1KDt4siVR8deB2Q&#10;VW/YQsde32t0ULKqt24AA7iyeBJ3g6sIdBskAFCVcqVCtgCcTWeRJAKAqlwuG/QGrUZbKqFvyr6x&#10;v1fOpxLJVBV9R/N4uxO112422t3+59sp+q1qMhHP5Er9u1/SACE2a9Vmq91oNDvgIJqdhz2Gw2Vy&#10;ok6EK7A7cEnk8PiRKFQqVUrl2wYJ7nsRBppcqU6CK7MbKlTAJb0AUEpti9n9GbMHAWTFVni19rgj&#10;kFKoZAbJ9bT7at7yHiL5sXzze0GXarL9SBhcYcKECROmR1wnw1XD+ZpP+YmW+4GS8e6DW0V7pWB8&#10;5j5wdeNGAEpRBbpVIvf6BmVqjQx8ZZl0cWn3wsLO+XnC+fmdi4u7l5eIV1cpczjmPJ49tU5bwjPL&#10;lfvDVbXe9gRgrdmpNtqAVWMbUMt1Zp5cw5TKmVIpT66WaU1KvRUsl2pMIJo4Hqv1B3sxJGd2+DVG&#10;x+3cRlndzSCrYBQ+8bGZerNt94R1Fvc4q/vmptBbDVZXsXTHAOWjkKV0HK6cbi+SyowNpv2B0CG4&#10;urFfihBxdIXJ5HD5i/UWCJ07vV69ls9la0MABN1OMqQi7UrsFqVMao7Hs/VWtz+63dHp9UF5gxi0&#10;2273+ns39vfB8i/i90Ugw0Qq+7DZ9ro9lUpz7vzl2bm5e791B6jb63OkJrkOrfEDs8Uqjlh9/trK&#10;mSvLH11cOnVt+9OprU+nCReXaSfBVVdmDmttkMoEs2XWZbJE64rBmYrc5P1shja/q7ixPyggPtry&#10;wgaB44Ezg31QYHvD4R74HAzBzF631QKHMY7j94YF9twsjS8iE+imULLVaXe6YBXYZNjrdrogHbrJ&#10;fh+dAjndGIJ66pwchwO4yhZKYEeT+btrDFfZYh1QEDBgugkFdVAKylf6fIXF5vaDgHuywT0l1nvG&#10;DwEeeExWkwcCR8BWbz0oXAlUzlUSb3abOgO8hXoaeJMGfH2TfuBTszg8Qwgw4Hh1h6O33+026A8K&#10;mUIlX8mn8sVM0eVwwTDaMQFWIQgC0Auk6ZaTVrMzhmRrDfRF4aDs0bpCq2wwGAxH+d8A08O9djwU&#10;jCFFUHr74xoC1YlqD+wFbAFS7u+hg62DpGCjUYLRyOsoeaL/gSVA4BPU1ORdz3utsMvpi8RyhQro&#10;TmhWozzR/9BjmOSwN+xAXncklgiFokXAEw10kBVw8GAlmEC79h6YBliN7utEHS6TEwXqOhAIMBgM&#10;gUDAv1NUKjWbzYIdgTM4rMmW9xRIls3fcaUaC4UrV7Rc66SLDShViSTK8XQVRqruSN4ZyobiZRgp&#10;GnQCyL3Wic81bW/4Gf+m2Hm53bzjud9mq1MqY3CFCRMmTJgeXZ0MV8BD3/M9z3Nd90O4535uz/fC&#10;veEKCAQElUo1l8/ncg/qQrEIwv37frWDBCBzEEU9lMZPDU2yOCQQtQAUmSR6MIG458SsRgc2mCR6&#10;UB0d7xhkAsJoEG5P5m/BFXAuXxzb6wvcAVf7bTOXqY/k+912vV7v9jOkS5evrjF1Bh6brnXbVWvT&#10;1y5dOTO7yjHqRHyekImjmnyWhbc+ujI3NzW7YgzlvTrq5dOfTa1xoKALNz9PVdobvQd8ve2DCpxX&#10;PJU5sdzuIZC+Vqs7nK5INHpitH1YIAKNxFLRWMrpg8BnHMk6vBGl3k7jKhU6l1TrEmtcArVboHJz&#10;lG5QPuVKbRS/3haAK5ExIDLHPHCFI3fPEERiA6S1IVS+5cOr5LkdAUhz40bDwqWLdQFIubIsCQdN&#10;fAJF6jEICHJ3xMa6+Onl2SWcJZpHh+8b5OlTs2pvUExniyVi3Mr02UuzRj/iM0vX5q5fPntmlW1G&#10;QvqFS2emlolBOEKZvrCEl5YBwRwTClf54gPCld0fE6ptUh2wVaK1ijVWodoqUFkFSitLaloj853e&#10;4APCFV/tVJrcIJ8DoxmO8hTdypOvtK6S+Hy57r5wBVp7uVIB3fw+LhTBpePEJ9PCUXgydfMmSADg&#10;Kh6NIzEkFo4ZdUYBTwAWAjWbk1G8u5WU1eJIlxv1HOQKxqrpiMbm99r1KqVaItfE8pVGKaZWaH1Q&#10;xGMxKuVqtULigvNIzKOQ6RPZTMBp1ml1Vlcwl087TDqtWiWR6QqNViYeNKjVaoO90KhFnFa4UCvG&#10;QkEIyUIBtcGczNfQKhy2wk6HL5bq9Ib9TsVnM2pM3nTCpxAp/VAqHvWBHFQGR6lZCzlsgSjs8wXj&#10;UMDmiGSSXqVIrlKpbX642ay4wCFoNFqDPVc9+Up7uEzuJnBdqlQq+WMqFAqdTudhe+VYYCvQJk+E&#10;K5XJJ9XbZXqHTG+X6uwSrV2staHW2BR6l97q1IiuVUJXK6aXYM63aFf+Wkr6IAm7JtuP1Gy1i+Xq&#10;ZAYTJkyYMGF69HQAVyrwjViK6cp6AFcAkEYOvfiQnmzYtDwB4GrYb4M8TxSIXEEM91A6/jfU3zSB&#10;EgAhC4CryfyNG26v1+sPBEORUrlaLlfBZzgSDYTCVpttkmJQV9DppnA6HTLjt7bUdgPh2rIxWgw7&#10;xXSKUMRhyvW+qI0zv8Yx6IQ8rpC+RTZ4TMufTNmRvEHKFqt0+Cunz16ZWVvH29xeDp1tDSO90d/1&#10;P0eB84ojKFw9rMCGY2QFzWOy6C4CzSebK2fzJTiRyWSL+UIZiqegRNobhNyB6FH7I81m60ie9WZH&#10;oPPztCGNPb1KNUzjBCJtSKKDp1bFb5zBTW3zR6lGcKUP1DPma1cJfNYOjkonrm0pvQHhwjUVXHCo&#10;BAKZszW8Mexn8ac+Pn99lcSS+rx2NoN08dSneJ5GJmDrLX4jF7fK1Bv4a6c++mxhY9cZ9NK38Bpb&#10;qDW6EXJEoATGcDWZv7tAIeSLFZs7oDM7TrTV5S2WSvctzLFS2aLJ4T2Sw4mGYonxX0buIVCVQGg/&#10;fwCBlJPNbglcyEIjkBjPgt1lkhkoCMUisaA3aDVZZRIZICsA4aUS+kY1INB2ipmo0+6KxWGP2+d1&#10;2P2JTNBliyRzSb/bH0/DbosbBonbUY8rBOWquaDZ4o/Fg15vrFxM22zeeqMWdDvCEOR0egrlUshi&#10;8iWyYZ8nmc3DHmc4kw/bzdFsJQf5fZFECgo7AlCt2Rkfeq9Zivhddlcwk4p53MFad69eDBvNgVqt&#10;EvD5MoVC2G6LZAshuzUQgX3eYCzqs9rC6aTPZo/kMwmXN5ROhCy2QKWUczuc2coJV1q0TCLwZOae&#10;ulvJHy/nBxd6per2JjO3BDJMZQsmu1tvcRyxweq02D0Op0NM+dDBfcmI/xfp0v/YPPUXtIXH3Rbh&#10;ZPuRGs12sVSdzGDChAkTJkyPnr4YuLI+kXfdC64w/RwCoUkmdxSuAFtFIbhYKpfLFfAJpkPh6G24&#10;ujFIWhU7DKHRomFQSCqjlji9aU9WRnAllgtYJDJHwFibvROuNk8vBqt1i5Ivles422u7LFkgjFRr&#10;BRWbuk0TF+vo37M/R4Hziid/Hrh6KE0CxgfWkcgShMUctZcpti+TVB9cJS0RlRShex6vfPcy6e1L&#10;xKvbglGqCVy1Bx3S1ffmd8V6MeXqwk4kl7cw13c5Ci6dJjeHu3sArnKM64u2TGvYa1uVHDyNs7N6&#10;fYerUQqZdDqXuj67zDC4NMxtHM3hg6vNil8nmrq0muicgLUArkCreBC4AgInNX6u7G46fuJ3032z&#10;OhBIBrKdbPbF6ChcdbpIHAFYFQlEfG7fYbgqjx61BRr2mtl0Muh3ByKxhN8u09ry1WrY44znSpmg&#10;xx9LI2GX1R0tVfMhjwdKlmplyGLyxmOhQCDZqBdddgcUjbqd7lgi4fMGyvUaZDf7E/lYyOvzB5xW&#10;R7xQTgIg8oa9VqMzGKtUK3670R1Oo0957g9qpWIqFbUYDfEU4nG6okixmA1a7ZFWqx4JeIPBoMNs&#10;SxZLR+Aqg/g9nlipkHJ7Q7lU1GSwhkMBi8X+C8LVFyH0SnUMroBAS5g0i5PU63XTcb/LwDQpiDrp&#10;rlqEtxmEzcYdKNVotgqlymQGEyZMmDBhevSEwdWvkzK5Qrd3O2QBcOXx+qNQLJFMIak0+ATTo8cC&#10;D+Dqxl637rFo5UqF1mhNFXM+kzNT65Sy0YAvnk6GdUq5TCkz2ULJZCQcjgac3mQu5VBbAMOl42Eo&#10;lkEiToVM4fTGytWs3ai3++FO/3O+cwUUS6QnU4+qao02R+nka9w7fNM2XU+R+IjCwDLRMLUtu7Qh&#10;vYYTjVL10uEAlCyCADpkFhs8sXTUq7V5a+1+oxBSCGRagy1daaPR9bAZMFmzrSGYyieCGqVSrlR5&#10;I0gs5OAxyFPnzxCV3koW1ikVFmeo3Ch5TTqlwdVGA/OjAiHpg8PVl1UAJMa/LxrPtltth9Uhl8q1&#10;Kq1UJBXyhUKBMJfNARaymCyVChqaDzq1BAzD8UShXE8F7VpHqN3rlnLZarPdKOYKlWa3XYlBsWyh&#10;kM/mKrU2mE2n8tVKsVisDYb9YhaBIRjJFFvNRiFf7PS6lUyq2Og0qoU4FIUS6Vav365kIxAE+lU6&#10;X65Vi7FYvFBpoVW41ytm0zEYiqfz3V47n05CiUy9mk9nysM9wF05kAOcyHT63VImXSxXQP6VciGT&#10;LjXqhVy+0m7Vc/lSp1WHQl6bxaw324uNE24MjstkMvNLVzoLrlS3/wz0OarZbGNwhQkTJkyYHmVh&#10;cPVro/39/XQWRGO34SqRTOoNRp3eAKw3oJ/Aao0WgqBJipH2Bv3uaGiEPfS38rd+tw/+39tDx65A&#10;fyo2HI9ZPb7JAOJ1NMloKGuQstft9sG2e0OQGN16kuvnJrAvOJGazDyqand6Ip1nekdxcV16cUVy&#10;blnw2YLgs3n+J3PcNy/RaWLrKBVarqDMwNRw0B8XKihbcIKgOEExoqNTTIoPHbRgXJRoCYNKAEXc&#10;76bCdvru9uYuCyo0wSbjEURAHfRBgrs8jdkfDEAgCypuMv8bKQAS45HxxrOg3Var1VKpVC6VAQwV&#10;C0Uw3Wq27Da7wWAYD2CD9oHRXbV2vRT2+5PoIIpoox9XFvg3rk20D0wWos/OjSfQzSeDvI8XjHRr&#10;BiwfN4LJ9DjZKD1YMjpANGfQy8ad6dYqNHt0drTbUQ638hx/3J5Ep/d6HTjottoc0WSuNxxne4fG&#10;ZTKZ+aULXKk6J925+sXVaLbyxcntR0yYMGHChOkR1ASuZogq8J1dgrV3wtXzDeuzNduzTdfze8EJ&#10;QfXcz+8fAqobwRc6zoMlt+Eq51wc9BqdRq1cqdTqDRAajqICVCCsaLfa3W6n3e2NIoa9frddq1br&#10;jSYIdsZpfhH1QXbdPsi202p1USoYjXd3+wAG7UYL5Yy7C4Rd7Va9Ao680eqPB/C6JRAJN5vtwXAA&#10;Dh+EvoA77pnTYe11mo0qKI5KtdU5YSsANe1mvdHudNtNEEpPlt6pUcjSncyMQrfRMRzVOIz7NRIc&#10;T02mbmvY6zSr1QqIj+vt26f8c2oPsE2r1eqAchn0O/UaaGygZoftVhPUSAuQTbtVrdVAgxz0e6Nh&#10;Eo8KNNRyvemOpByB5OjlqrDFe8tuuNn6hY9wJLD3dqsFmsCdje5e6vf7oFWMefguGrYboF31QMze&#10;7bZHgPfzCZQh2nEf+NAeRnvDVqNWQavgcNfYQ1s3CNI7oPveq9uCC1kURkFiMn8XAb6q1+sHjDQW&#10;QJsR53whp/VFam/Q74OWCzhssuBOPUCZ7PU7LUChdfSCdiSTIWgpg2G/dUeZgytYq3fvS+ctpTIo&#10;XE1mQMPudavV5pgyQStqtFrH9vigajRQuJrMYMKECRMmTI+e7gVXA/cTF5/828uf/cv6le84JT8t&#10;GJ+pOZ9Urz5W9TxfNj6T0T9dcTyXV//o+pvfipifv3ECXCXZl05/OrWAIzN8iRL4UgTf1o1yKZPw&#10;sXFEkUBA5+ur4Mu60zCLSFPXZogcebrcbDXKmXSmXK1XioVStdHrt7NIqlht7u0PG5Ui+M4G4Ve7&#10;XslnM2C61bn9/T3R3l7crWTIrN1GgrW1wtBFauUsj7rrRUqVQi6dr3RaMeLFWT2UyRWrJwcKw0E2&#10;ZKdsr0wvzc+ubGldiV6vVa+BCLzbqFfjPvH1C9vucETEYur0JqPOXWnWS9lcOpMBRwvgsNMop9OZ&#10;Rud4gF4WrM+dOXVpZn52gyrNlur1cjFfrDTq5RSC5MuVDORavvjxEkPImL9GkXvavRMAKXUnXH1p&#10;BMWRydQtDXutkFWxuXL97ZdeX5N7Bv12PpXKFspdFJJ7hVQqnS20+ygnFfKZTKFSyqcLlfrdAs1O&#10;PS9lrq+uc7KtvlPNmL0+PTOzpLY5GDsrV09/tsbSKGm4awsrXIXJZdZqbMHDfwt4xAXgCrSKe8JV&#10;kXHp7OUdaTqXVvCYJgfcatYyqVS50QY80waNG0WaAeiGtdYJVHmgQbtiFuzgWJp8o99p1ovow2q1&#10;MtpJa9VSHkGQIti+266WCul0KltqgK7YbdeymUw+X2x10V88ZZB0qYaOJ35c7axv4dLF+Y0dgzta&#10;LlcLuWwqnWn3W269iMeV6cTGYMK+9MElU7J25I8dYwGEgGKJ+8LVb5TuWyZ7vbqWsnphepEu1MZH&#10;19Jep9FooH/2ajZTBrEhGNXOfrrgzTW7nVYhC66dafbsnNQJgX4IGswkl7solckdulINYnb+66+c&#10;9ufqg25Dx9q6PL8dSYGOCy7hxU5/2O+C/EEnrteKpWKp3Ox0qsU8kkw1e8PhoFfOg35fP6j3eqOZ&#10;L5bG05gwYcKECdMjqPvA1cpb/+qQPiVa/Nb2xW/hpr/rUT7GvPJ9t+DHhLPf2p3+FnH9Rwbct99+&#10;+h80wp+Obm0dhSvO5Us4kc7p8QTdDrXWVm7kVbhdQ+AOuALBnUFIYUv0mXKz32tqeAQynafVahhE&#10;ksISiLrF89PLJI4im4vJWeTZ+VW9F7LIGLgN3No6XuuJHQu29sqIn80SB71WBmVri6ZKxhxsliwc&#10;9bB2VudWSNFMcOPjU6sk0g6ZF0xVjwfRg07TwGdIjL7u3iDplq3heJGYXco3pbOQUiIW7C68/foZ&#10;gc4K4EqjVQl5qghk2phaxu3s0gWqVD6rExCXVzdk5lD3aNZlOZmitseazSJvd12gNEroRIZQD/nN&#10;+M1VPI0j5VPPffgZXSZb/OjdqS1OunqMG/f3kXSu0/kSwlU0lpxMHdbesAA4nCVOV+sJn4q4id+l&#10;8vzJfDlpJazvUMg0kz/qkvEIhO2FVRyVTCCz5fn6yYXT71StasbuFi9dL7C3N0yhrFm6u764TmOK&#10;Y2n32tQmg8ZiC/ksJkssV4dimW7/1wquMrl7wxV3anqJSJUbbDIuU2/2WlWc9eUlKlepV4ssvqCW&#10;x1J7kJiJIw/cI2bdq+UgEZ3KVagiiUxIL9jCU9VaLQNPkJrdHr10a2MJR1VCYSdzZ4e4uzW3wS+3&#10;6249b3eXuLWMM4czETtvbnqFLtTVTrr1VU/a15YJTjjX6ZWNPAaBQCbiVhVO2KYDcCWR0DgyJeeT&#10;59+g6f2NzglnChAiNnqydDKP6QHKZK9blhC2+EZnvtxw6MVGbyxk5LBFZo/HbnaqOTt0qWD3vZc/&#10;FtnDfoeWukNQOF30q+cXtnc2toiWIHJvukKvVHfAlfT62dO7Ene5iHC2rl9fYwSDPiGVsL696wxn&#10;wm49bXdX5XSDZkSR6HwBl5BFIW1uCMxQMRdj4/Aya6Bx634ygKtcAYMrTJgwYcL06OoWXO0q9/b2&#10;itBRuLr2/N8Tlr4vwn2fM/NtxtZjFefjy29/S8f4Ae7Cd0OSH6+f/U5A9eOV976Tdp3wWGC/m2Bf&#10;vrjCEOvNZodezWQrslWEfv6q1ONl4YhCvoDG01Wa3b1hv5gOywVMFl8dS3pWri6H8xXIrtwl8WL5&#10;tGDm1OXVXQqVoVdJluYX15YWWRqnlIFjCfQGLp0itXZ66IN/h9Wt54xCCoEh0xv0TDpNJ8JxzXG7&#10;kjl79dry4po56sOdvaINRyUUitQU6QwnWx2o26pIKTsaTxKsqaVd+A2K06skboqhmJe2y7JZRcvX&#10;qFEkJmQx5TIBfoPp9kpnLhFcbjudzDCbVbNnzm7u7PJkJhBE3qmSjERR2eBOp6FmblP5EtouyeaG&#10;En4LmbIzO73EE4spREYokZTjV3mm2LHjQkPS1AiuJvNfFoH4bwxXk/lb6jbyBpXM5IY63aqMsCq1&#10;B7RcpkRvVeKXWNZYyCqj0fjC3W2KVLV75QJFbmYR6YF0dbLxUfWTQR0VJ0jVUoxVghcpu7TUhctz&#10;DJY634zhLm67Qz6piMdisdgsNpdJN0XQEcl/LdTvD8ZwNZk/QQXutXmR3cmjknaJZIVCsXn9yurm&#10;NpnMkEt4RDyVRtnGUUWsjSVbtjPZ4gT1Awb23PzK+uq6yGA1cbbXmKZUyETeJPkTWZ9FS6VtXf54&#10;WmlSE/CMIOxeOz1rTkQ4m5vWaJi2vCpzeqiXPry6QqCzhKn68aa9N+y1PWYRjcY2uSzsrS2W3A05&#10;+StrbI1KxOXwSfNbGr8Dd3rGU0Jf/nZcoPEkRqP5T+YxjboVKJPj3eqQhsWEh8+hckU6tZhFl6h4&#10;azNL23SugKs1S7anNq0h0/q5jXAhL2fTZTp3o1NkTF/lmfw6No2ndDbu3uLATgFcddGnvsfqwzY5&#10;nsplEfB6o4YC8Jsq8DhsQj5nefYahasWcZlynavRyTOuXpYEs369mM1XpZLmuSlyMBFi4shGP9Tu&#10;T6oefSxwBFfjWUyYMGHChOlR033gavGNf7HJn67YnzFvfFdCfqLpeQLAlYH1Q+bsDzPmJ3YBXKkf&#10;W3v/2wn7C8cfCwRwxbk6Y8gAGOhn/AYagx8IWGc/PH0ErobDYbtZhQMWIoFo95pWriy4E9mQBYWx&#10;TDUvnD+7xjOHIBgE08treLXeBqfSah5FafR7FDyK0NLuHv2SH/bbAb1odn7bGYU0EtL0qSlPpelS&#10;sddWCQabP1eObp25ILa6mESSxhXvHYv0Bt2WVcQgM2TJYsYsJlGFNjhq3F2nmAyK1TWSzSlfntoN&#10;wNFDcCXfWuTCiTCXzgZpZi5MKUyuRLZ0DPpK0t1dgdIFR83by+BIrBw62++PCJgUFo+/OD1NF4jp&#10;FA6UyqiJ62xtqNs/emTjkOUwXI1Hl24e0/jVT78uAlFgBE4ciZZAJUbMKgpD4I+nq/WqlrrOUVsk&#10;TIbM7DYzV3eVHqdWQOVKJcRdocXOnpnlmpxcIs2TqEy2v1Mgt5BdgltlQMUSl7AmNXklTEAXTCqV&#10;YTWKlrdl1XYn5rcbTBohR6AS7OIl4cmWhzQYDDu9fqfbb3f6LdTdscHCE3Dhl6UHhCtdvORW0y+c&#10;mZWoFRuzcxypDkqkIbdu/to1jlzD3bp2eUtSv3sew15LQl8jMQR86g5JKFNQcWS5LxuxsnbYsXgI&#10;T2IopLSzH50Xa7UspjRVQ6jnp7WRMHNtWe107cwvix1u2tVT2wJLJJZqn8RHw36nlE8Z5KBP0Egr&#10;61ShxSrb2aQqDCDwHsGVNujdOTttz7YH6FgPRzXqGlkMrg4LlAYok3tByHDQrJVDDjWRTLcYNPi1&#10;KytEuZqDWyOx3JBnZ3rLHrVvnF/1p9MyNkWksBTrOfbcggHOOiUcvsxeu/s1Buw0mcoehSuayiqn&#10;b27uKNQqBo0nYFNJHOnu4sVNhlTIoYvk5mI9w5qaNaYaUZucwRaFPfLpRV6mVrbKhWyRKltrj/M6&#10;uHM1nsWECRMmTJgeNd0JV+hjgU9N4Cr04p7vadXaj6v+l25GXoB5P/FIn+4Gnlas/jiiesJGf6Lq&#10;ekaPfyxjfZY/868a/lPD4EvjIS5GcPXkCK6ydr4wXEGDqX4toxIxVnCbhKUdTzJp1eidDofJHmx2&#10;+r1Ow6nmrK2s0CWGQrXm0fLweKJCa7ZavZVmpwSblmdXOGJTqZpWC+iryzt2GAk4jP4IkvTbjc4o&#10;OpzaUQ2LKUitUiOlegGyUfja3nBYzYR55O3NbV6iikgJhM3tTbpQm62f+Kf6YbOU1ggoi8sLRJ46&#10;V2k2yikRZX1xc5PGUSZTCTZ+SahzuKwWn9epUVoSiE8ts+WKGbvFmkylrTLm+jrB6Ekcu8FUt0nY&#10;y3Pz61vbrli1WkyB9Kls3mcQr66s7tIFNnScaFuu3Ig75SQaEy4ePTYQTiTT2fYhuAoEghKpXKZQ&#10;HLZAJHa53ZMUvw66cWM/fAyueu2aTc5cmJ1eWFpkG0JFxEVaXd1hSOKFWqcJU5dXcbsMH5IJGXXO&#10;KGwViuyRuF1vShabk+3vVKOYYBIWp+bWlPZQPGilbK8x+IZMpWBRcjYWt23xXKfV8Dt0qWLNZ5Ju&#10;ra5bE7XJlrcEGCaZrQfggh/OeMJpWyht88E2N2zxQGKN7XCl/JLV6/dBDH1PuKrZBOJwqVPPJ5Ui&#10;oTsa9xrFm2vrMmOkkIMlQp4rFHfIqUxDdJL8JPU7Tatelql02qWEzu6yaxRGX7Kagaw6a75e0PLo&#10;q/gtOoHlDgatFk+5VTKxhVC5ETAJ52aufPrRZY03ifjVy3NrAqW9gQ4ecVTNfICwurxOINnCAcHG&#10;2vXp+bVNYrhQi4dcdrvDIFEFM2UzD8dSWiutE+AMNJ5MtnAAV4NBv1atVcqj0VDq9U67M56tlCqt&#10;Zms0FN+XX6A00tnCPSBk2K3pBaAnrfNU1nI+JWNtq/35uEvFlemy9bxOqIrlilLKmtjkjYUcTMIm&#10;R++0iaXhfCXutjm8sdbdW9wtuDroFIMc7NWY/dUsbHR4UvGIxezw2LWE1ZUtCsPsiCSiTuYOjmew&#10;m7iicLnbrqdVXMra3KoJKpRyIeoWXmxwg2+KcV4juCpibIUJEyZMmB5ZHcCVYm84LEKaw3B1Mwyw&#10;6oENEh+GK8div9MAeWL+HJ1AMq1252DW7XZ7/UGrzWGzO8c2WWyBYNhisdxK02+UculcGYSbzXq1&#10;Xmuh46Ld2nzsfrfVaLTRiPMEdyv54uiX7s3mXdOgHg76jUoeicdTqUyt2blHyuMGYVIoGkcb47FV&#10;j47b7W4kWao2B3Z/nCXR0biSbTJHIDfnSu3pDWqlWtsbDnrtRj6NIEkkky+jN1ju50GvU6vVOt3+&#10;sN/MZdD3ArUadUABtUqjD2AJLdROtVxuNuvFLPry6EYNoMKIDQ651+0lU5l+v3944aPgQbvhUlAv&#10;nDm7Qhanq60ja+/uioHHt/hT6Ej2R1fd1aAJ5QqlGyDiHs12O518Ol8tVrPJrMfphiJRUIBgFoER&#10;l9NVrVZBGlBb1VKpWqmiI9fdc18DdKDJ9qCP1ki/1+202wBlO80G6BdoDbVbrWa71+sfb/OjrtW8&#10;74mAZlAHx1Sp1BsnHgn6IoUe2gXrnV5/gA4P2nuQ/gVKA73D8yvpVnt74EoFmPbo8s/DtVojmysc&#10;WYgZM2bMmDE/Okbh6n/9q3emdxXgC7vw+cFV1rHY6zRAnpg+L4GQBYTR7Q6KLmO5RnTl8fpz+eLY&#10;Hl/AHwiZLZZJimFdS5j/6BoOzmWNMq5Yak8m4oGAH8lXquVivd4oFooI7NRq/I12M5OAo3AsnS01&#10;GxUo6IcSSCHnWzs3xTEEExGnzRKtt+oIHAlHEs1uv1ktJiAoFIHylSaICHvdioa7de7ji7PX5xhq&#10;VwIKBiNQsYYOKpdG4oFgKFsBgWO3kEoEo8n2KDo80P7+fjgaGwWBj65a7a7Jnd7kZUmSmMMPeXwh&#10;q8OL40WmGZkzC/RKrQ4wJxUwLF25PDc9feEyPlbJRYKBeDrfBshUK0SDwXgqW6k2W/VyLBpO5msg&#10;z04xJpGIPbFCPSY5e27dlyxYtXKhQiQTGPONdqWAeOwaIn5HLKReeH9KH4yreUQmW+mLxCoj0B2r&#10;1+8nU1kAV5P530iBxlOs1EBDGs92O91yrtyutYuZosVo0aq1pWypU++kE2mlXBmJRAAd1YsRMVuo&#10;0xmsLn+52Wk3a4VCsdnpddvNUqHYaHdAc60Ui+VqLZcM67UmBFTZYFAppEPhSK1WDVrVpkCmUy9F&#10;/C6XJ5JCh/2sVcolwDPNdhdUS61URJCQVWsrdvqNajmXBVXa7QDYAh241QRpBt326M8Qg1ohoVep&#10;DDq9Xu/I15u1Cth/CZAbADkwWa3V8kkEySadarkDShdzWSSRbQ/Q/EfDMKIHDHacz+crjdtXBiBQ&#10;GqBMfiXdagJXd3bzz0u1+giuHu3LBSZMmDBh+k3WCXDVtT8Ni5+suV94KLiqGZ+OKJ4e+E+Eq34l&#10;G9crZCIBT2WP3PMrt5+B/IFIKpdKlUDUPln4QOo0CgFvqFy/I8K4rzrNjMsaQsf8feSFhiw/D1yt&#10;LWyTREqVXMgRS61uo4JIWCXsiNQ6hd5oFokkFrOYxdRCER+PuksmbG1TZQgCiWg4PJGiUgqvvPfJ&#10;Os8YdKtlYovPbWRRKdSdXY037jGLNha3d/A4ltIBQlIQB5qkTCZDreJSdvgao5i2sbEt1dmsItY2&#10;icEibe7yLJlMUEAjTM+sO+PFydGNBKLA0CMPV81WR6yPvXLR+MmslCvW8wSKXarg1Jz45cvaty7t&#10;VqpjuDJTiHS7VT93bsUR87BJ27s0QTiRNcuZFAqduIOTGzxOg2Rna3WbKq2CauxUTAqJzuG3sbYX&#10;dhkKg02rlJpsOg5JCGcLcubW7g5udm6RSlx//2cfcY0eCW11fnZtcwMnc0T6/UnnAHCVSGVH7ztC&#10;1alkQnAShObNSsJlD9Vb7SQUgZIwFECOd4xuqwqHw9lCDeDxL6JmATJb/fVuv5pDImEIDgUDsdxk&#10;3S9FoPFUao0DuOqM7lxlkazb4XbanGqFOp/K51I5l82l1+hBD0HhqhQ1aJyJRNzj9eWLhYjPabFY&#10;Q3Aqk4Bddm+uWq/lYxaT2e72+N02uUQRSoJGO2hWC6FQKJ1K+txmo8mTzSPBQAAKhaJIBvbYQWqH&#10;zR6KZWrllMvh8bjNWpU5U8wHfV6vw+4MJVKJMKidVNTnjSIlJOSG8yO4StrtnnQKselNkWTC73a4&#10;nM5IMlctpV1WRzKTS8PhUDRkEAv17nAKiUdCsWIh5XZ6fS6HP57OJqN2q8PjspqcEPqLtFsCpQHK&#10;5KBbIWFnqtRq14ohvz9bbg7KcaM7mojEyi30V693qpMK+qF0+VYTe2iBnca/SLjKYHCFCRMmTJge&#10;YU3g6vqOAgQcBUhd1j9ZUT8uWPgeZEJfXRXmPKZj/CRheDZrfKblej6seLodeD7K/4mZ80TB8XzD&#10;8gxifL7vez6lekqx8p1rp77lVT97AFfddh3kOVIn5tDgNnakIub1S/jUoFtKw0a9JZYuVnNxg1pp&#10;84aqrU41G7foVaTNZZrAHPS4olAM9nuNBp3ZGUDX5hGH2WC1uePpyiTXO1XJ+qh4ZjRT7bZqYadJ&#10;ZbDGUyk4AlXqzVQczhTyIZdFqzFla+1mLReH0vVGJRGL2hTkTz+4boqibwp6xAVqK46kW6OnksZy&#10;ulwenz8YCpfK1bGD4WggGDabzZMUg5oGv0ZV2VViCm4bJ+aqVDIhnrBw4eMZvkJBJuwQ2SKbkb22&#10;wjbqJSymwqbjL2+yQx4zmbg1Mz3HlYq3r63pgxm/hUfZ5Yu4LInS7jWwN3ckOhWTuCu16yRbRFGp&#10;3u52yhoufur8HMjR4XUJmMT56al1Ap2H3yRIHKmobvU6TqXkz12ZAtmq/OgADAcCcVIwEgNnN5l/&#10;JFVvtkyeBE0WXqPo2DwNmS5a2WZOrfF3BN5T14nlCuCTLuI3rk5Pr68RqCJD0KEk4NauXV9WGHT4&#10;+Q17JCmhrdM4Usr6PCiBDQIjg3aOHuLVctiMdbzAbVftUKgSidATceLndjywa3NqzRX00naIKr14&#10;/uxaMJuXsXc4Qr2BT8MLjCByHR9Yt9cDgSz4HM928iEKW5Yq1SKa7avL9ACcVIn5BpdZK7Vli2mP&#10;yaIzGALxXLfbTUNeuYiD2yY5fIkCqCGV2htKFvKZZAp0jWI0GK81Gpk0Um12xznfXd2oij67RQtn&#10;KnGnjsMSShhUiszVn6z9ZQg0oUYLHfBgPNtutwFRAqzisDgmvQkAVTqethqtHCZHIVUAuOr3+7Vi&#10;WMKVGa02XyhezMU1coXJYvGFYXBNcNo8uUoFdullKr3N6Y5EAjarp4Q+UjvotWrRcMjndYViSNim&#10;c3j9oRjgIZcHivvNOnsknY76Xd5A2Ot0hNOVAmTSmsPhoMcPVappvdIUBRccs93vdxhMTo/NFExX&#10;B4N+NR83aLRWq90XhGA44PFGkETY5g4VckmHxZ7IZGJ+ly8Ke/U6f7qSRyIAq4JuhzOarhZjZoM9&#10;HPLbncFyBdHJTMXOuABQoWXSRO9wjmcdCorUGsuELetLC0pHLGPhbkltLq0+lMwkQz6jTqu1Bzvd&#10;br2UshoUO9OzPGO40S7b1WoTQM18HoonWu0GEooUKrVMNpPLZYJOs80Ng4tRs9mEIdjt9jiczt6o&#10;HYKdxpLpdue+LQdVtVrzBwIutzscDoN6mSy9u6ojuHrELxeYMGHChOk3WbfhCnyv5SFN2fhUWf0E&#10;d/57UcuLN6IvRwWP87e+x5j9IXPnxy7u49urj8UVj5Pnv8de+4Gc86Sb+kMG8ama5RnR0vdpc9+d&#10;PvdvQf3zN8MvNW1PZZ1L3VYd5DlyB7KpyRS+x6G7dnEzXs3ohMTVlW22wpJNxUDwRyHTbe6wWsLk&#10;cvlrU2fXmGqViK9SSZen5ihMPm5lWeUKG1QCNou5MXVhRwlio3G2d7iU9pI2aeHUGK50ZDxRIFHs&#10;7u7Y/FEJl6bUqBhUMo+M25U6oaiesSuHEwEWlSXn73z2/owtVjqS2yNoFK6SKFwdLHE6Xf4AiMhi&#10;1Vq9Vm+ATziWCIWjJpP5VpqaBrfGtkARh2zqzGU2nTiL5xqU1NOfzOispu3FaztSR8ApWl3m6LVC&#10;IpGrEVGvrzF0QsI6hU/cWALBPn56Te1FvGYemSiWidh8idYoIm6xdGYtj80yBt063I6wUG132mWD&#10;hEmjKRPZSiumubjK4FM2lrbJrC081xQt5t24qXW5UrixQdTZg8Xa7VMARuEqDIOzO7zwUXOt3rL6&#10;kADS8UWLTmdEbfCyZXaxIWKLVN6/tFkoVfr9btJnIu3Q7b54pd5SszeIDM768rJQq92cnlPbQxz8&#10;/C5HRiVs0rmKSDzT6o6yLcDkudkVnraQ8q7NXKcwFYl8AMCVG3IvX5zWmQy49S2lWbF4bsWbzKr5&#10;NLnW41Ly8GxDu9MbH1i3C+AqDeBqPNtvlxQ0uimaUGws4XlirU7DF8h8YSNulmyyK6bPzdNIhLVd&#10;cSKXY+PnqBTq3PyKxuoVULdYHDGdyhDLpWyxMmwRXJnbtXqDQi4dzrcmOd/FvTrCZ4tVEgbf6IPt&#10;GgadJ6CSdkWO3rGUX5yHw712tw8+x7OtVjudTCfhpF6tdzvcOrUui2QTcEIpV5oMpnAwDEqrWozo&#10;1I5YDPZ5AwgS1ar1MSRXqTcb9XLY6Qgm0pDLqLOHi6VqIRe32dz5ShPNvNfJwBGjzhDLV7OwUybW&#10;xvLFhM/liQK4MviRci4edrsBXNmNHriQ9GvVpigUdnpC+TSk0bryxZzdoLb4IkGbXqazFxvoy5Ur&#10;uYTN5kpli81WO5uMut1+OOSze6P1ei0ZDXjcAKVc3mjcZ9L7kGIuGXE5/VDAZfHHi6mgweyBwgGP&#10;H653iiapPtu8XSagW4FGctCtEi4VjacNOLS4xVWpSsunM0yRiBi3LdTocaurVDJ56tKKN5ezKZlk&#10;Km3pwnmKxh8wMjbwLCaNLpDK1imcZCxAXp5mKGwSqUAmFpHJdIDlrT6Aq5Zarb1w6TKLzQGtEewL&#10;hatEqt3pjHd9b5dKZTqDdebseZvdgbbiYwkOG6haa6TRt2Y/0pcLzJgxY8b8m+wDuJKDr7U8rC2b&#10;ny7rnuQu/CDqfGXP9wJp7ruXT/3z9MUfiEg/2Z39Hov9rIP2Qxb56YjkKdbOE7rdHxAIT5dtz7EX&#10;fyjefYyKe7IefOUm9LOm8+msC8BVDeQ5Uhuyya+dPfPZ+YtkkTWTcC6f/vjUhSmKWO/WCaauTX32&#10;2TkKX0TBU52hhJa5hWcoxGyaWCzAraBv0VGzcDSWlEujW5xBI3N7R+yZ5HqnSmnPCK7K1VSIsbPy&#10;yfvvT+NYEhaNyqFTaXylhMfhG2OQcWWGbPeodtb54ahzd5tmd0mXrpDTDfRb/REXiCdAyAIisMl8&#10;v+90Or0+fyQK8CoeTyQBWYUjkD8QGsHVWE0QCbpipU6t4DCozT6vnElZ3tkRMRWpfMakVdkj6XzK&#10;r9N6U4kwY2v+o48/nN7khwPGraVlAp3v9aHvB8NzFNGQy2YNpZEwn4TbxLHgUj0RcbtcUCYZMZo8&#10;tWan22lAATdI3wLhYjfLWF9bw+2qtRanweiCc/UaYpQZ00UUDxbndgJ5gCK3BUKxQAgaRUuPrqr1&#10;ptYRN3tLTJHp+sLumctrr3+yeH6ewVAE3ji7mi+WwWmX0rDD7slXQRTeD9kkGytrZLY0AqV8Rv6V&#10;8+c+PntJovfDXjNxc53GN4/7RrfddJv01lCi3ai6zUp7ONNqZIxKU6pYtSnoK2sbVI4CiqXVrE2a&#10;3B7w2AIRJBl0m1zQKIod5dDtAuQ+mO33e2m3ZBO3u8lUgQx3tld4KnMyZV++sGW0K3fX+ZGYe2eV&#10;7Arpli/h/XCYQ6EqNdK1GXwYycrZRDZbzKRR8IureCKJxmGwONry7eZ2knodyCKcnV8lby6emt5x&#10;WtUMOldAJe6K7L/MHgWaUHcU049nW60WQKloMOp1eS1Gi1qpjgaiYX/Y4/QA0AoFQ71er1HPQVC6&#10;0WqmEol0PpeM+s0mG5TKppIRk9mVLdXatbzLYnZ4w/lSMep3+GLoD9uA2tVCFEqUG61GtRyJRGrN&#10;ZjGdRHKFDAylS41aMYsgWUBoPofNaHcE/XC11YgFvUadKZ6vddt1BA5DSL6YirpDMbSz9PtgG3AI&#10;9SZAkX6rUQn7nFarO12sV0qIzWQNJ3Mg/1SuUkpBdpcnnkonE5lGuxZyOkwme6pcL+cyqXS+1a1D&#10;/mj1UGUBuLqjTAoQHkcSCuhKpZpFXp8litL5BGdpgSVT0yksPwwJ52e5dh93e9sQiKh3cRyDlTM/&#10;Kw2kPVoRi8ZnrOPJQkDN2yszm3SRzO21U0l4icJZG1UzoFmrzV6rTS74oC/DcaTVRs/ovgJ1kUql&#10;QqFws4l2nPuqUq2nR+8emMxjwoQJEyZMj5gmcHWNIO/2ellYU7I/VzE/zZ77vkr6fFb35MzC43rm&#10;j9cXn/DJfzo39X2t8bW47mnK1k9klCckwuejiic31h83cx7fWviRivMUZevxhOfVm8nXmp7nMp6V&#10;dqsK8hy5BTt0bJ4Kinio6yRzwM0l4bhKRzKdknN3KVzp7uYyR6ZhUXYFEiVp5TqOo5bz2XK5lLTN&#10;DCF5vYDMFenEHBqXJ8BPn9+QeG5le4dLae/uCk6ut7lt2k0Cmb27hWMpwlbp9LWrAmc66NAw6EwF&#10;n7LNNkSjNtLGtkjIXlwlOnz61akNb6pyJLdH0CBmgVG4ah0sCYUjCqVSfqfFUpnX5ztI80DudnOJ&#10;EJu0sbC4oXbDgJWOJvgiDeI/PwpX6BNuj6wB0xod4ZlN9rk5wtkZ3NkZwmczO59cJ3xyHb9GFlTr&#10;jSPpD9zptLx63sryMp7MhYvNI2t/cXc6AK5SoMYOltSL8NaFKxxHMBm1b8wtivXeQtG9dX3H4tTS&#10;CVIY8VNxTG/UszU9xxeJtjZxWouDsbMhVuoBVpncQSVr9dIaJ2CWrq/Ni1059Pd0d3enUdapRDyh&#10;1Gg0cncWGWIlhy2UsOhUmfPeG36+Bp0D0OXoE51tNJsuh1smkUkkUmCNSqNRa6WjaYlYEglHDhfX&#10;l9VHyqTbqWuphFUCM15Mswkbq0RRvpwWbKzzlHouSxBKxuVrq2JPVM7AUblCwtwsy+CzS3bwTJmQ&#10;zRTpPXEL78z1OZUlwN6a3pVY0rlcyC5fXaalmnfsdGxwpYJGcHVk+S9ugHIArlKZHJg4sgozZsyY&#10;MWN+RDyCq798ZwovB9+EWUhTcr/Yi/7MwX2STX065PmZjv5TvvA5r/plO+/J5dUnYrF3B7m3XeJn&#10;xLznU/A7+7m3TaJnOMynLZpXCpE3rOKnva7XbubeaoZezHhXW80qyHPkTjGVCIRilXq7ADlM3ng0&#10;YGPRuCZfNB52sGkMkcYMxzOJkEvAZfNkGm8wHg0FoxDkcQbz5Xo87AtDiM8knb546o23PxHZY7ey&#10;vcP1asYgE1JpTJMvZJCJ2FyhyeFzyainr2wmat16JWdVS1lMcTRfr5cLZiWfxuWr9a5svqiTso2+&#10;5JHcHkH3+wM4jjSbrdsLO10QwRw3WH47zQMaQEC7DbYFEdHRVV+wUbgKRgFcHVn+qBkd5g0Ub+uY&#10;wYpjiQ+520a3Qsv22KrPwaC+4ugjWLdrrd1q+uzmSLbSKOc9Xnc8W2nWMw6TJ5mO+9xQsZz3uoK5&#10;Us1vUTJZHLnOhmSLSMTJobO0tlCl3oB9NoM7WsnGtVp1vHSfxtCq12AonClWwDkWEn6TMxAMRiIB&#10;vzeKjmfwqzNa5nfzz9M7vhQuxn1GF9xot6GQLxBNNJq1sMMRghPBQDhfLkXtdihfy8Z8Ah6HxxX7&#10;YvlaPSNnMgVyA1Ksd4oxqVKD5KtBl8kRSmSRqJzH1rhPvmwCuoJiyS+iwYOrYKVaS6VzYB9HVmHG&#10;jBkzZsyPiCdwdRUnBd+F+ZQrZny9j7zRz7zVz73TL7zTL74H3Eq+6ZY/YzG+0si+O15yggvv9vPv&#10;9LNv9VKvFzyvIH5ys1lDg9HPxc1GMupTK6QCiTZZahxdexc36iWXVq5yRBrHVv06GgQWIGSpN5pH&#10;lv+6ezAY+gIRwI5HlmN+QMcSyBiMMWN+FNzt9qJwAlynjiz/xQ3yLlWqSCoLroZHVmHGjBkzZsyP&#10;iO+Aq0ajigSFccc0auchO6ajtuuQ/c6Fd7NjOundKeWj47/Wf05uN8DBVWvVerN5dNXd3WrXavV6&#10;80sSd45Dllr9Qdny18X9/sDrD3d7WLT08xiEsHA8+UUEspgx/3wG5BP5/7P314FtZOmiL/ruffe9&#10;+/6452w8e5/Ze3imZ3q6p2eaOdDpcOIwdJqZmaeZKQ1hZnLimJltSSbJzIyymKFUXHrfKiluRwY5&#10;TuJY8vfrrx0VqFSqWqvq+2lVreruc3vgABw66SIDjoIWm31Aq4fPCJmEgYGBgYExTSIoVz8cz4f8&#10;DMLtdjmd1osMl8vh8XgDC8S4VEHkqrcfZDFkfKQHy3GNRK7YkPEYEwlIYANyhYExTcJH0509fR5P&#10;6PiLD1i21eaQH/dHh0zCwMDAwMCYJvGzXLnBrDCmcfhkuXK6PCHjIz1kuWr3MWzIeIyJBNThgFyF&#10;jMfAuFJBnZOrkPEXH56gXJGHaIVMwsDAwMDAmCYRlKvvj+W7PNQVD4fTUlvZUFnXUtfaozM7QqZO&#10;NrwWi7mnZ9Ds9MKgxajv0JrlF4bugcHuLp0ldP5pGpR8WSBslJDxFxkOu7W5qbWmsbNXb+zuHtAa&#10;Hc4R81zWYFhZrmg2ZPwUh9PpGujrq21oVqvrWgasIVOnbUAd7u4dcI8YjzE8HA4HbCWL023U6zr7&#10;DBan16Ttb+01DGhNthEzuzzO7vZenc09YjzGhMLrozu6iVydG+M1GXTV9V0Wp8fl9gwODDR39Jkc&#10;k9m8bq/PAnJFnqVOh0zCwMDAwMCYJhGUq81H85xu7xUPi6n9yK6zmQp1Wk6xqrrDbHf0tHdU1kEW&#10;ZHe6Xf3dPVUNnVqDoadHb7bb+wf0epOpram9trG1ub2noa3HYHU6HOa6mqaWXoPJaOzq7KqqbWzo&#10;GmypqYg9ma5u19mcHkNvc0percXtaqupUlTWlhRU9zrcBsNgTV1bt9bQ0zdgsjoGB3WDBuug3qg3&#10;Wrva2+qa+ywjVnXqg/LRnd19Dqc7ZPxFxmBbXWx8brGmsWOgpyAtP6uoqqqhfdDittms7a1tNQ2d&#10;OitYR6/OAptFP2i0G/S6fhCwEcuZdNAsV9/cRvmYkPFTHZB/d3QolYoD+8+WdOgtFmNDbRNsFLMD&#10;NritobqxrqXHYHMO9mmbmlvq2vtbW1pIuYRMPGQ5UxugVeRiUU/oeIzhYbcYc/MUHQPGRrXqbHoZ&#10;lOm6otwsTVt1ZXP3oKGzo6sSDiL9IF8ubX9fdX11/NG02j6bEQ4LVY2tPXqDQd+pNdvs1r4endlm&#10;6x00WUipCP0UjEB4KLq9q3dYmXR3Nmp2bD+l6TXbbZay/JwjZwtaugcaG5pqm7sNNrfFbGxpam3q&#10;0fV09LR09mqN5q6Ozsrq5gGLy263d7S2wU6CfQOLgjOW2WrvG9B5KN+5hWNgYGBgYEyvGCZXLu8V&#10;D4uxPe5EYa/F2dFQk11Y1dzcnJqpVCnKcksbe/u6snKVysrWrp6m7PTKbu2AUlHZ0FIfeyQlPTvv&#10;TGJuYpqypmOwpar4TIoiI7e0sqomPqVAUVR8PK5IXVV+6kSauk1ndXhsVqMiK6+hV1daqqnp6MiP&#10;z60bMFWqCs4kFuSrqtNzihs6+hR5OTklTaUV1dX19VmpherGPsv563lFgqJkuYKsbsSkiwl9V2vc&#10;2fTyFp3Frs9KSItLK8nNzMqt7G5pbc4rUOVlFxdWd1cU55XWdiiLFIWVXeVF+RXt5pCFXEzQzDm5&#10;GjFpysPV1dKUq6jTW2wNmtLMnJKM3LLGHn1XQ2lSVkVhQWlZY2d5fkFCZtHp06mpOSVZhdX9ZueI&#10;hUxpuN1UV0+/CyrziEkYP4fTXlGkLKntqCovS0xVNDS3pKcq6js7C7NLSss18alFyqKik0kVPTpt&#10;iUKVX6w6tC9B02XQKAuy88qyCyur1Oq4/PqB9vqU9OLKmob88qZ+4xXe79M5PN5zchUc4+6orzp1&#10;Jik1r7Ffq81NSTqZWtra2VelrkzPKtI09NVWV+XklTZ09hQkpKaXtbU0N+cXlCjzC1OUrb393Tlp&#10;iuqOQWKzLq/LfU6uvL5zC8fAwMDAwJhe8bNcOVyeKx5mY9uZEwUgV12NddlFFarC4uSixv6u1szU&#10;QmWpJqOops9gG+hvSIwrae/ryclRVdVXxh7PVddXJicVZmcqlNWNqUdO7jqZlpStKFGp0wuqe3U9&#10;SUeSlXVNmemqdgPpbNDhdLbXVSRmKIvKansM2vSjyaVtnXEHT+w9kZqlqinKKswqr06LS01MLcpW&#10;qhtb27NScwrKWoznr+cVCS9Fd3T12h3ukPEXGXaHs6enNTMtX1ldm5WSX1Lb21RXlpxeUVJWXlTS&#10;3NSgSUhXV1WUJCQWpKflZCnLE+KyW/XylrxEQTNsfVMr5aNDxk99GHUDCkVFQ5febNHlp2arO/rL&#10;8xXFNc15Z5JVnaamGk1OQXlOcm5+TXP6ycRcTSMoeKvWGrKQKQ7QKtKHpDt0PEZI9DVXnU4tKdHU&#10;qJSl+dmZpwtb+/taMxLzCotLMxV1/Ybu+MNppfWNOVll7br+1FOZ6vb2tNisRq1OkadQlVfGncrJ&#10;V5akZhcmxOcWVrUa7Je4GkZTgPm0d/bAEevcGFd7fVVyjiY/K7O4VJ2WpcrMLa+pqk1OyzpwKDY5&#10;v7KwUFVW02WyG3NOJZV1GRrUFXnK+j592+mjuY09vVmpecraTqPdBYtyur1mi623f9Dtpc4tHAMD&#10;AwMDY3pFUK6+O5pnd3queJgM7aePZle1dObnFys0HR2N1Wezyuuqq9Ly1A2NtSnZZfXt2r7+jtTE&#10;nFJ11dnkAnVDdXxccW1LXUaaqiCvRFXTWpSSkq7u6R80NtdU5yobtabBjBNpqobW7CxlQ5/V5iCf&#10;ou3tTjidkFfZbbbrs06mVXT256dlFdfCm2zaltpjp87mlrUpsrOSFA29emtPR2tSfF6H+bz1vCJB&#10;UpauHpvdFTL+IsNqsXT39FdUlBeUlGWlKdRNg+3NlakZlZXVNXlF6pIiRVpJc3dHc+yphFxlnTI3&#10;40ROo9nuDlnIxYSPZuqaWkAdQ8ZPcdislmpVaVpBZXPXQN+gsaK4ILekFgRe09Zfr8hOUbaUqUrz&#10;1Q2KzEJFU0fOmbSi2pb8/LKWAWvIcqY4nC4Pac8ESR4xCWN4mI3atNi0HE1rR3frqUPxBfW92r62&#10;7JTCImVFfnnLoFWbciyjoqk1K7OwvLr2xLE0dedgcWamQt2QnVdW1aGryk3aE19SXV17+mwGzG4b&#10;sXyMoXB7qLbObhD+c2NcHQ01qQW1jdWVCUkFlbUNuQUV+QXF2SUN+ekpyYU1CkVpvqq+R6fNjUuv&#10;7LN1NtdnF1bUVZafSq8etFgbNNU5xVU9BhssyuHymizWnn6ty0OdWzgGBgYGBsb0iqBcfXsk1+Zw&#10;X/EwW3QFWYVJmUUlNR16K4yx1pWpU3NK67sNVoetqaYmLV/d2WeoKi9JzlEqKpq7+3urq9u7tf31&#10;DR3NzZ1tPUb9YHd6WmFhWVNHT29T+4DRam7QNHUOGqs1leUNsBQn+RSTuamptaPPZHXAmbup2+To&#10;amtKTSuuaOo16rWqUk2H1tra1FTZ0q/Va4tzi/Oru4av5JUKt9fX0dULchUy/iJjsLctPT0/s6iy&#10;fcDQ0tjROWDWDvTWNfZpBwfLS8oyCyo79TajXldZXdvao2uorals11tHLORiwkezdY2tHsoXMn6K&#10;w2wy1VZqUtLzE9PyVY0D2oGe/KziQnWL1uSw2g356QU5ytoeg6Wjsa11QN9Y1djSO9jU3NVvsocs&#10;Z4qDyFVPH9TkkPEYIWG1OTqamxq6jEaTqaqupU9vNRp0DfVtLe3d5ABhM9dpmuCQ0FRfm5KnLCqq&#10;7tbbe7vbMtMKS+u69Da3tqOpuKqjt29AXd3YqbWELBxjeID5tHX0ON3ec2Nc2v7eupZ+o97Q1Nnf&#10;P6Btau1pb2/LyynKLqlpah8c6O9TFJUoatobqhq7DE6L1VRToUlNV4DyDg725ueWqBt7TTZy6Ha4&#10;PCaLrad/0Ommzi0cAwMDAwNjegWRq3+b9+43h3PMNhfGdA7IJ9o7e6w2Z8j4SA/Kx9Q2trg8vpDx&#10;GBMJu9Pd0d0HuhsyHgPjSoXD5W3t6AYRChl/8QHl3Gi2dvdp7U5vyCQMDAwMDIxpEkSu/mXu229/&#10;f1pT3YAxnaOmvrlIWV5Z0xgyPtKjvqktu0BR29ASMh5jIlFd11SsqqiqbQoZj4FxpaK6rrlAUVZT&#10;f+nLZGVto7qqTlkKf7DAY2BgYGBM0yBy9c+z33zqg93xSRkY0zkSkjPjEtNDRkZBwPc6k5AGf0PG&#10;Y0wkYLudhVKBWw9j2gQ5Ul3OGi0X+NCRGBgYGBgY0yTklqs5b730xeGcQuVEIrdQWaAsK1KVY2Bg&#10;YGBgYGBgYGBgzLQoLqkYK4hc/c9Zb2x6/ccjJ8+eOJ0UNo6cjM8rLq2sbcLAuPhQVzeUqmtKK6qH&#10;AsaEzIOBgYGBgYGBgYExTaK2sa25o6+xrae2qb2msS0Q9S2dTe29MJ7I1f+4+/WH3t5WqFJX17eE&#10;jfScouwCVchIDIzJhaq8Mi0zq7BIEYjklLSSiqqQeTAwMDAwMDAwMDCmSTS2dnX06qrqW+OSMo7F&#10;xgcit6ikpbMfxofKVXpOYVpWwchITs9VlZOsF+VKbmypxbgkkZFTkJ9f0NjYWFtbW1lZefr06dyC&#10;4pB5MDAwMDAwMDAwpklUVNWH5MYzLQJyVdvUkZZdGJ+SGYiiEk1r18AocnXyTFJ3T19v30BI5BeX&#10;5CvKYAaUq9SsgtPxaQkp2RgXH6fh/+zcrq4ukCuVSpWUlJSVU5BXpMLAwMDAwMDAmHRk5RUdi02M&#10;T8kannVgXHycTco6m5QZkhvPqKiqay6vrCtQaQpU6jxFRZ6iPBD5ygp5pCZUrk7FJXu9Xt8I1FW1&#10;BcpymAHlKjEtJ7eoFKy9oqpBXT3JKNfUKFTlhSpNWWV9yKQLCliNkDEXFPD2krLKssrQ8RcUsB0u&#10;ZjWUZZr8gsKGhoa8vLympiab3e5wOicTDocd/g8ZeUHhcJhNZottsisQiItbDbvNotVq+wZ0Nkfo&#10;pAsK2IohYy4o7DYrrIZ20HBRW8PhJJviYr4I7BGjyWix2kPGX0hcinXQk2ff6k12+4ipE4/A1ggZ&#10;eSFhs1oHB7U6gxl2ScikC4iLK582ixnKRW+/1mCyhky6gIBNIa9E6PgJh91u1Wm1/f06WImQSRcU&#10;F1lNTKRgyJviSu0RKJxmk8Vqs1rMg1qtTm+e9JqQdbiI1bCYzbAa8MJsMpptcPQaMc8E4yKqCVQQ&#10;I/lwm16n7dfqzdZJn0ou6qABK2AymWw2q0432DswCAevkBkmHpOvJg67GfaIvCNsVrNeb570IRRW&#10;YdJ7BN5nMZIDlsVs7IdjqM5IykjIPBOMSa2GTmdISM0u19SSO7o1tRWVtYpSdXFZVfmIPGSCISd+&#10;k8x2ytU1JeraMk1NsaqiQFGuKK8JmWHiUX4RGRdsDVVFNYiBslRdpFKXaOoqRswTNlTlVafiUkJy&#10;4xkVlbVNOUWl2YUlxaWafEUZRImmpqKmMRCxiemjyxVFUVAz4RgBL1CuQgLkKqdQlVOgKKmoDpk0&#10;PAI1MGTkUJSVlp46cfjb73ckFVaGTBoK2HlQAcCPQ8YPj8TUzHE+BaJMUwvLCRl5LhoVRYU7f9qR&#10;UTHeR5Sqa8ZeAgk4WmXlFoWMHB7wFUrV420rWELc2QRlSUmgsI0EyqFTJjg8Gv0DA13d3cGB0XC7&#10;3XBwHirSI/Doe1rTktLqu3XesWbx+axWq8fjCQ6MRl9/f3d3T3BgNAKVKzgwAqehKycjedf2fS1j&#10;zhJmCQHKK9TBV2MAJyqXyxUcGIHb1J+dlnj8THJt+8BYWwO2p81mH3t7+mBrd3R2msZdVcgexlkN&#10;u3kgLy4hW93gGO0XnwBwmII1CQ6MRnt7h06nDw6MBuxQWEhwYCRuiyIn9fjx2OzSeqtzzNUIWzD0&#10;en1La2twYDTgwGuxWIIDo9FdU3Ts2OniqlbbGGsxkWpCymfPeOUTNiaUDTgHBIeHQ3kNfe05qXHb&#10;du7Lq2z3jFEyXK7xKxr5iPr6BpgnODwasClGXwcZW3/10YMnDu/eX94/3kLGL3uwhhqNZpz1BGAl&#10;xyqfXo8zP+nQwcOnMworDPbRdz0sXF7CeOVzUKdr7+gIDowGrMBY29Nu6cuKSyipa61TF586fvx4&#10;YrbRMfrXCV9NOjoHB3XBgdGA4m0dvZp4rfq+vKSUsoYui6U/49TpkpaB4JQRwBLGryYGg6GlJWw1&#10;sQYHzsPRoCw4k1ZgMOpK8lIPHztT3tDjHm1jjP1FgsC2gj1it9uDwyM4t1tHKxiUq0WjSknO6tUN&#10;Kguy9u7cq+4b/bNcYc5H5JvW1taPX52hmoy2BK9xoDM7Jb2qpcfhtFQXZpw6W2QKTgpl/DoC9AC9&#10;vcGB0YAVAI8LDpwHZdH1pB85pB6wttXk79p9NL1IY7CO8nXG257n0Gq1cDYJDozGqNUEikpyek5Z&#10;uerQnoOnM4ryMlO37dp3OC67vDY0CQkEyZdqGkNGDo+cfEWRimTCYwUkS5AyhYyE0FTXppw5dfBU&#10;SqFCeeTw4a++2bzjZFbIPIGAJYCAhYwMibjE1JAxITF24lefFhe34+DpfIVy767t3/2w61R6sXq0&#10;JFNT0wgLCRk5FJCaxp4Nsw7RHbB584rLIA4ePrp75+7NmzcnpKTXNrdDNLZ1n03NHl2u4LCSkJCg&#10;VCqHjoMoV0MBcpWWXXDidHxeUUnIpOGRmpGbna8IGTksmjVVVXGnYtOKx+y/QVGqSUwJ404/bds9&#10;fj08HZ8CywkZeS6ay8uVe3/cNb5cnYpLHF8j07Pzj544HTJyeEA9PB57NmTk8FCWqs/EJxQV/1ze&#10;QoDxLa1tbW3tweHRqKquUarG1DMA7Ku+oRGOv8HhUCiLvis7JaO+czy5Ki0tMxiMwYHRgN1aUloW&#10;HBgNSHFycvODA6PhdphL0pKaxz7lhV0CsGf/wXGSRjgD1dXXd40ngXBe7M7Lzatr6xtra2i1g5WV&#10;VeOkSkajsahYMX4qX1tX39nVFRw4H4/T0qAujD0Um1VeDxlZcOwINJpK2LPBgdEoKChqbGoaLQUJ&#10;AupVodZ4x5RIa5lKoVSp23p1o+ZqAWCnw/cNDoxGa2tbdk5ucGA0IKUrKlIEB0ZDkbDnVJqqubPf&#10;PsZ6yNUEPqctODwamsow5bN/QFtX3wB+FRwOhbIbuhWFpR0D5rE2BqRiDY1N46RKUAcTEpONprHy&#10;PUJBYdHY6+CzdKqPn87MTTld0jlmBgwnsszsnODAaMAMcF4cpwDDDA0NTZ2do5dPr8uRm3Q8Nbsg&#10;KS2zY3D01YCqCsecnt6+4PBoNDQ25hcWBQdGA2pQfUPDqOvptOsL01KUmjpViaK+sSkjI7V9jDWB&#10;Eg4VNjgwGgVFxQ0NjeNUE9Ce0vLy0WagnDadIj29rL7L7jDkJ8SXNI9ZH8vKK3T68X7paG9vz8wa&#10;b69ZrNZihTI4cB7uzpqSs6mFNi8Fh9CairK61tHlClYAViM4MBqDg4P5BYXj/CID+wJKeFfXaL/l&#10;UZ6eZk16YiZYv8M8WJgcV949qgr6env7YIOPU02g8JyJix//dzRYz9HOaJTV0FeYlV3Z2NmoKUxK&#10;TktOyNd5Rv9JJjMre5ydDpSXV1Sox/upDr5CXl5BcOA8KKdVm3v0qHrA1tNSnpyubOkacI62GuCZ&#10;UAtA4oLDo1FXVw9nk+DAaMjVpBE2WnBY3k0wEopTYXHBicNHY5OyTx4/sudwbHK2orxm9JwnLiG1&#10;uIRkwmMFJH4pGTnj/OStKq+KjUsMGQlRVVufmRB/ODZVUdUEScKZE7EpBaN/kLJMczo+OWRkSHyz&#10;+aeQMSFxJiFVMfoXacxJS9p14ExeUfGBA/v3HDwel1FUMZpqFpdUnB1b4VCuAnIVn5p9+kyCulSd&#10;nJicmJSem6/KzlOmZhWejE8dXa4sFsuWLVsSExOHaj7K1VBMUK6KVBXKsjFbpdSV1VmZWWdTC0qr&#10;xvyZBIpvgaJsjJ8fghFWrvIKVbCckJHDoub4zn2Z48pVToGyYtw7F8PKlaamMTuvOGTkUMAhQKkq&#10;VWs0hYWFXV1do+YQcPTXw7ndYAgOj0ZYuYKzsnZw0O0eM5dyO42lBQVNXePJVXd3j90+3o/lYeUK&#10;6lfr2JbocZoba6tLK1vG+RFv/CUEGF+uAK1WazKNc9qmTNqOjIzsyubusRoorFZbX1//OCfmicjV&#10;gFY7VpLtMA+U5CYfP3zqdKbS4Bhze/T29cGeDQ6MRli5stnskOiMOQPl1na3KvJyzqTlGRxjtlx1&#10;dXeP7e2EsHIFB9uOjvF+ms0/ve3omdSU7MI23egfRKqJXE+Cw6MRVq7OVZPRWzkoj72lqry0ps02&#10;tmhCOjg4qBtHWiYiV+0dHWOtA6BtVpxJyEqLO1XYMuaXha0RtqlwfLmCJWgHdUbjGOsJUzsbstOT&#10;Tsal95hGL5/wEbAxx/hdP0hYuTKZzbCQUcun1+2oKSksqwS5UtY1NGZkpHSMUTZ6e3uhwgYHRiOs&#10;XNnt9rHrsrNGUahp7HZ5XNWF2eVjt1xBAm0bu0UICCtXpJqM0YJh7G1Mz1KY7baOpjpNTfOojSQA&#10;rMD4B6WwcuX1UlDCTWMUYIu+szA9B+SKGE5aXGH96E4LpQI+yDN2m/xE5Kq9vWPUAgx6WVmirGls&#10;VWYlJKWmHj+S1GkevU1z/HZCIKxcwQqM/bunQ50Ypxl0mnVdxZlpkMf3GUcphFBNYHuO/03DylWg&#10;msCiAoOwVlDmq6qq1Gp1UlLSyaNHzyRlHTt6aNe+w1v3HM4uHT2lgaRunOYaiLByBclSbqEyZKQc&#10;TYVZmSfjM0CuigvSD51ML6kefSGQsOUWhsmxw8oVfJHyMb5ISXH+gcNxOYWF+/fu2bn3yMmU/Iqa&#10;UZJM2A75Y6e4KFcBuTqbkq0oKitXlasKVAMdA4ZeQ0dTV2Z28fG45NHlCkr5119//frrr+/duzct&#10;LQ2KKcrVUJB7rgpL8otLx6+E44eiKH/nti0/7jqcMvZlgROJtKx8UJeQkROOxsLcjM2ff7U/sWDU&#10;ny4mGGBvoHAhIycY8N6iYmVTU1NtbW1xcTEUNv24v2uOw6BO19ffHxyYDJ6BtuoT+/bF51e73GOe&#10;8MICqzEwbkPK+Ji7a44cOnw8LrFZO97VIGGprasPvpoUdn13dnpybGJGbXv/OKo5Pk6nE8zHOq75&#10;jIPX4zLpB2qUSkV1o+0i9khPT69h3Dal8fG6bI2VqoSz8SmFautFrAao7PiXrYalWZNz4lhsWkFZ&#10;v3W867vGB/K5/v5Jl0/KbhzQlGk6tabJFgqCnI21jX+90/gYe6vjY+NPHTqhHphk6QJAJOobGoay&#10;sQuG8nY1lCYnJZfVdo/VljgRQIahiAYHLhCbqTN2z+7YlNyystL4uLi4zGKTc5Jr0tPbO76Wj43X&#10;NNCWePTQidTi3r7WU7t2xmYU68f7nWE8IPfo7JxcNbFrclO279irrGpMPHno8OmU2rZ+t2cyW8Nu&#10;d8AeGf+3krGgKGdtcca+PYeV6qqCvKzjR46Xd07y4AMls6W1dZymrbHx6nsazxw8cCarpKe3v7O9&#10;PjdNoXON+SPC+JCbb7Xa4MCFQRn7m8/s3nEKVKaqPO7MmaS8Mr1lkrVerzfA2SQ4MAFgnUGrWlpa&#10;qqur8/Ly9u7es+NQ7Jn4xD27920/cLpQM8msKb+4ZOxLgcYLTVX12ROHNv+0OzFfefZobKqqpmrE&#10;PBOP5PSckDETjtqEE0e++PqHEym5h/bt/mnbgdMZCnXteD+vjxooV0NyVVPZqOvR1anrqsurW2pb&#10;SovLUjPyx5Qru90Orv/DDz/s2bMnOTkZ5Wp4gFwVqirGvxUqbEDtVJZWFJWoy8ZuuZpIXNxqNKsr&#10;a4pV5Up1XVVdyKQLCFiHSa9GfpGqoiJ4BCwrKztx4sT41waMA6RK4/zsOgEol8OmHxzUm3++1XAS&#10;XORqeFx2nW4QDM3umnweD0w+ZZTxup0GvU5vNDsvQieAi9wagAdycNdFpK4XvQ4U5bVZTLBHLHbX&#10;FVwNwOWE8qkzW+2T1l3gIlfD63E77I6xGjMnzkWWT8oL4g2V1ei6uE16catBOW1myPkcF1dVL2aP&#10;eD1OvVYL9RRO2Qa93mixT3pzXMRqUB6Xw6DT6YwWl8uhk9dn0ocNWIcxL9ANg9dqMkJKbbY5jPpB&#10;rU5vdUyydMC7JrspAK/NbIQjuMViNRr02kGDa1KCF2Cy5ZNyu+zkXGayQlWlvB67bew293DI5WKS&#10;XwFOZ2Q1jGab1UxOreTYNclFXehqdHZ2lpSUtLe3V1VVKZXK06fPpGcXlFfWKkvVyorayhGpyARj&#10;0tlOVV1TWUVlMUn56ssqajQXkXFBjH9B07jRVFZeWaQqL62sLy3XKEoqy6sbJ6F5KFfD5cppdBr7&#10;japCVX5Ofmt9W3aecjS5OpsyoIXkDg4KcNDWaQchSO2AFLxAgXJFIjkj7+Cx00dOxmNcfOw5cHT/&#10;gYOnTp06efLk8ePHt23bdvTE6TMJadM5TsUlh4yZnnE6PjX2bErIyGka8amRslVhk56Oj4ytCusZ&#10;KQUA9j4U15CR0zPkAhAZq3oqLilkzPSMwJEKt+qljUg6/idc+uP/sZNnILU4cuTYwUOH9u0/sGv3&#10;vgNHToakHxiTjsMnzp5OSAvJjWdUBOQqPi3n1NnUuMSMw0djc7JzcrNzDxw4GpeUOco9V5m5xWeT&#10;M0dGQmq2qpz0aoByhXEJI79IpVZryG0iMjk5OaQTxhGzTZ+AGnU2Ke0ifjeaulCWajJyCi7iqtGp&#10;i3JNbWJqZDw0IztfkV9cGjJyekaBoiwrb7xuPKdPJKdlj99rzjSJwO2jRappfYwaCrDrqroIOFKV&#10;qmsycwtH7WNtGkbs2TCdDUyTgFIKB6vIOP5X1iamzOiHJmFEXATkqqyyrqtfB1GkKj0Ve/r48ZOJ&#10;yWktnT0gXaFyFTZQrjAuYQTkqq6urlomLi6ueNx+Tq94qKsbdu49GBFnrNxCZezZpPE7I5kmAR64&#10;79CxkJHTM0Ctx7+hefpEWlZ+XEJkPIrk0NFT43dwPE0CahMUgMxxnzwxfWLbzr2VtRFwpCouUZ+O&#10;Tx6/l7bpE1u27w4ZMz0DSml8UnrFeN1ZTZdQlmn2HYyM4z8GRiBArrILS1KzCgtL1BCZ+YpTZ5Mh&#10;kjNy85UVP18WuPHV7+OSMtOzC8PGybgUlCuMSxUgV6lpacnJyQkye/fuLVSM1wfjFQ/IqvOKSiIi&#10;ty6vrFOUqCOikU1T3VCgiIzmIGVZZUnFmI9PmFZRqq4Baw0ZOT2jUFEWEb8CQG2CAlAWIW0suYXK&#10;iDhSqasbFKWa8R86Mn0ip2CcJ6xMoyjT1EBZjYzjf01DQYRcDoCBMRSqiprsgpKcorK84nISCjmU&#10;FSSKy4lc/fPsN1/47CAoU25RyaHjcTmF5MXwSM7IP5OYkZWvhNcwtURdC4fsGRKVtY1wKoVDP1T+&#10;zNyi5PRs+KvVGe12J8bFh8Fo7uzsbDtHc3OzkdycHTobBgYGBgYGBgbGFY/q+ubUjNys3KICRRmk&#10;x2Dy6uoGMHmIkBQ6iqO2sb2xrbe5s7+1W9vWM9jeq+vo1XX2GyC6+o1Erv517tvv/hQXmPtYbMLI&#10;rVOorEjNLKioqg8ZPxNCTbr10+QVlaRl5Z9NTCXdLSSmOpwuSfJjXIoYlZB5MDAwMDAwMDAwrnyA&#10;XB2PPQspcXp2PqTHyjJNeWVdwK9CUugojrqmDjAr0KqOPj0xqz5994CxZ9AM0Tto+VmuAu1cIFfw&#10;nqFmr0AUqdRpWQVDrfbDlx71MZZc+REEQRAEQRBkJoFyBTEkV80dfYmpWckZ2a1dAyhXEw2UKwRB&#10;EARBEAQBUK4gAnJV29x58kzCk08/89wLL54+mwxjUK4mFChXCIIgCIIgCAKgXEGAXDW09ZyOT3nl&#10;tTceeeyJRx974vU330nOyOno06NchQ+UKwRBEARBEAQBUK4gQK6a2ntLNbWBnv/yikvzi8uq6lu6&#10;BowoV+ED5QpBEARBEARBAJQriOEdWpAeAgeM2KHFBQTKFYIgCIIgCIIAKFcQKFcXFShXCIIgCIIg&#10;CAKgXEGgXF1UoFwhCIIgCIIgCIByBTEZuYIoqaguUpYXqypge6FcoVwhCIIgCIIgMxyUK4jJyJWm&#10;pvFsYtru/Yf3HjxaqCxDuUK5QhAEQRAEQWY4KFcQk7wscOj98BrlCuUKQRAEQRAEmeGgXEHgPVcX&#10;FShXCIIgCIIgCAKgXEGgXF1UoFwhCIIgCIIgCIByBYFydVFRUYVyhSAIgiAIgiAoVyRQriYfUFBQ&#10;rhAEQRAEQRAEQLmCQLmaZEApQblCEARBEARBkAAoVxAoV5MMlCsEQRAEQRAEGQLlCgLlapKBcoUg&#10;CIIgCIIgQ6BcQaBcTTLOyVUdyhWCIAiCIAiCoFxBVNe3Vje01zR11LV01bd2N7T1NEJ09DV19nf1&#10;G1GuxgwoJZqaRpQrBEEQBEEQBAFQruCbFpVocovLFGVVEEWllUUllQVKdZ6iIjNfVVnXOqZc5Raq&#10;du45UKqugdcoVyhXCIIgCIIgyAwH5QrsoFBZUdfcYbQ69Wb7gM7SqzV19elbO/sVpVWqijpsuRoz&#10;AnIFJQblCkEQBEEQBEFQrgJy1dTeY3f7rE6v0eLUGe39Ogv4VUlFLcrVeHFOrmpRrhAEQRAEQRAE&#10;5QrlavKBcoUgCIIgCIIgQ6BcoVxNPlCuEARBEARBEGQIlKvLIVewXNh80R+VtY2amoYyTY2yVJ1X&#10;pErLyjubmHL0RCzKFYIgCIIgCDIDkeUqDlLi9Ow8SI9luapVV9dD2hySSEdrgB0UKstRriYTKFcI&#10;giAIgiAIMgTK1aWXK5haKT9dN+pDU9MIX7lUXaMoUecWqtIy8+ISUo4cjz2dgHKFIAiCIAiCzDiI&#10;XJ2Kg5Q4LSsP0mNFqaZMU1tRVQ9pc0giHa0BdlCAcjW5QLlCEARBEARBkCFQrlCuJh8oVwiCIAiC&#10;IAgyBMrV5OSqUV1VU6QsL1CU5RcrE86kpSrKUa5QrhAEQRAEQZCZDMrV5OSqoSA3fcf23dt3H9q1&#10;b/+P3x88W1SGcoVyhSAIgiAIgsxkUK4mJ1fNVbWNFVUNlbXN1XVN5RXVecoKlCuUKwRBEARBEGQm&#10;g3I1SbkKvB4KvOcK5QpBEARBEASZ4aBcoVxNPlCuEARBEARBEGQIlCuUq8kHyhWCIAiCIAiCDIFy&#10;hXI1+UC5QhAEQRAEQZAhUK5QriYfKFcIgiAIgiAIMgTKFcrV5APlCkEQBEEQBEGGQLlCuZp8oFwh&#10;CIIgCIIgyBAoV+Hl6uo599+w8LEvtx4OeBTK1VCgXCEIgiAIgiDIEChX4eVq3vJ1y1bdt3XH/oBH&#10;oVwNBcoVgiAIgiAIggyBchVerhauWLt8zcZtu/YGPGpIrmB77dxzANQC5QrlCkEQBEEQBEFQrsLL&#10;1aLVG1asv3/H3oMhcjU8UK5QrhAEQRAEQZAZDspVeLla+/Bjq+9/aOfeQwGPQrkaCpQrBEEQBEEQ&#10;BBkC5Sq8XK1cv2nl+o3bdoZeFjg8UK5QrhAEQRAEQZAZDspVeLlavGxNzOp1W3egXIUGyhWCIAiC&#10;IAiCDIFyFV6uFi2PWb5m7fY9BwIehXI1FChXCIIgCIIgCDIEylV4uZq3aOmy1eu27cau2EMD5QpB&#10;EARBEARBhkC5Ci9X9y5asnz12q079wU8CuVqKFCuEARBEARBEGQIlKsJyNXCxctXrsaWq5GBcoUg&#10;CIIgCIIgQ6BchZerBUuWLYtZvW3XBbVcweaL/tDUNKir60vV1YqSitxCZVpmblxC8pHjp1CuEARB&#10;EARBkBnIOblKTsvKhfRYUaou09RUVNVB2hySSEdrhJer+QuXLlm+ZuuuC3qIcOjHRGWgXCEIgiAI&#10;giDIEChX4eVq7vzFy9es2334eMCjAnIFb0tIydh36Nj+w8eLVOUoVyhXCIIgCIIgyAwH5Sq8XM1b&#10;uGTpipUh91xBKEo1uYWqvKKSiqr6ELnS1IB4RH/A94XvXlJRXayqyC1QpmbknolPPnzs1Ol4lCsE&#10;QRAEQRBkxgFydexkHKTEaZm5kB4Xl6hL1TXllXWQNock0tEaFVUN+YowcrV0+cq123ZdwHOuQj4j&#10;WgPlCkEQBEEQBEGGQLkKL1cLlq9aufHBHXsPBzwK5WooUK4QBEEQBEEQZAiUq/BytShmVcy69dv2&#10;YMtVaKBcIQiCIAiCIMgQKFfh5Wr+spXLVm/YvucCegsM+YxoDZQrBEEQBEEQBBkC5WoCLVerNq7c&#10;9NiO/ccCHoVyNRQoVwiCIAiCIAgyBMpVeLlasu6B1fc/tvvQeV2xB14PBcoVyhWCIAiCIAgyw0G5&#10;mkCHFjFrV9338K6D2HIVGihXCIIgCIIgCDIEytUE7rlasXrVpke2Y2+BIwLlCkEQBEEQBEGGQLkK&#10;L1cLY1Yv3/jgtt2j9hYYfIFyhXKFIAiCIAiCzHBQriYkVys3PLB9hFzBZsopUFTWNqJcoVwhCIIg&#10;CIIgCMpVeLlaumrDynX3jZQrRanmTEIK2AXKFcoVgiAIgiAIgqBchZerJSvXr1q7cQc+52pEoFwh&#10;CIIgCIIgyBAoVxO4LHD5qhUb7t+x70jAo1CuhgLlCkEQBEEQBEGGQLkKL1cLlq1cuX7T1p37Ah6F&#10;cjUUKFcIgiAIgiAIMgTKVXi5unfpimUr123fNWpvgShXKFcIgiAIgiAIQkC5moBcLYmJWXvfDnzO&#10;1YhAuUIQBEEQBEGQIVCuJnBZ4JIVK9dv2r73UMCjUK6GAuUKQRAEQRAEQYZAuQovV/MXLY9Zu3E7&#10;9hY4IlCuEARBEARBEGQIlKuJyFXM8vX3o1yNDJQrBEEQBEEQBBkC5WoilwXGxKzZuG33/oBHoVwN&#10;BcoVgiAIgiAIggyBcjWBDi0Wx6xctwlbrkYGyhWCIAiCIAiCDIFyNYGWq+WrVwyTq6On4hWllcqy&#10;quGRmVuckpE3TK5g80V/qKvrK6rqSiqqilXluQWK1IwclCsEQRAEQRBkxiLL1RlZrnIgPS4uqShV&#10;V5dX1kLaHJJIR2tUVNWHu+cqZs1y0qFF8DlXR0/Gw2ZSlKqHR0ZOYXJ6LsoVyhWCIAiCIAgyY0G5&#10;Ci9XcsvVfTv2BbtiP3kmyWQyWyzW4dHa1pFToES5QrlCEARBEARBZiwoV+HlatGK1ctXrx/q0OJU&#10;XLLX6/WdT1//QH5xCcoVyhWCIAiCIAgyY0G5mkDL1dIVK9bdh3I1MlCuEARBEARBEGQIlKsJ3HO1&#10;bOWKDT8/5wrlaihQrhAEQRAEQRBkCJSrCcjVkhXL12y4oJYreDETArZdeWWdqryqSFWek69ISc85&#10;HZ98COUKQRAEQRAEmZGAXB09eQZS4tSMHEiPi1QVJRXVZZpaSJtDEulojfLKcHJ1z8Kli2NWb9m5&#10;F+UqJFCuEARBEARBEGQIlKsJyNWCpcti1mzdgXIVGihXCIIgCIIgCDIEylV4uZq3aNnSFWu3oFyN&#10;CJQrBEEQBEGQaYskigJPEARRkoIjg0iSIMgTR5mGTB6UqwnI1ZIVy1dt2LpzX4hcuVwug8EQeI1y&#10;hXKFIAiCIAgybRA8VmONKufkUcKphIz6Li3Ni4FpIkcbehvTz56GSSdOxymrWl0Ui4J1SUC5moBc&#10;LY4hcjWi5cpgNFaoNU6nE+UK5Qq5ZAi+7rqKXEW5jRKCY2Q4ylatzEtOSkpOSavrNgrBswNBoEyq&#10;7IykpKTUrLzWPtPPkyTRZewvyc+Gd6WkpffY2OB4BEEQJFpgPbZaVUF6dmHnoHXo+C8wroYKZQo5&#10;ZaRWNPdxws/WwHptNap8OC/AtNpukxjNPuHM27P5oU2b1qxatWrZghtuvHnJA28Ut+hggiRwvbX5&#10;H7y4bs7chStXrJg3545ZSx84nKF2s+edeZHJgXI1Iblaumbj1l2hvQViyxXKFXIpkQSnsS/p4Fdr&#10;5t182/JHqwd9wfFgVm7D1vceWLJw0bJlyxbeO2t+zOP7c+pgvCSJxk711o+fXrRg8bJlS+fPv3fV&#10;/S8llrT4BAkmaZtLPnpx49LFS8i75t6+5qlPcmt6YUpgmaMCbxtCFMXAi+A0BEEQ5PIQONgCQwde&#10;IDhtXCRRqMrcs/Luv//tziX709Q+ToRluU09sTveWxOzZMmSZUsW3Ds/5v5dscU2WRs4t2nb+w8u&#10;Xbxo6dJli++dNS/m8UO5dXzUHud9raqCrOLqnv7+/u7WuO3vXvOHPzy3IwcmeCw9O95+ZOHqR+Py&#10;1L29PbWq1Bc3LV744LtV3WY86V08KFcT69Bi5ZptI+RqOChXKFfIRSGJ9oHG79958o5bbrr+t7/6&#10;1S3Lyvuo4CS/r/LIZ3+5/qZP9ibXNzaV55x5YOFNf174gtYnsV7jqa9fuGPWwh1n8psa6/Pi966Z&#10;f3vMC9+0Gd2sR3/wH4/cuWj1nrO58C5V8r47/vanDW/u0Lm54FJHI3j1uQyc4wEYM8FzPIIgCDI5&#10;ho698CLwGv5O5NjLs/oP1s6+8eabrvnL7T+cUVKsKHK+ssRti2fd+eb3hzW1jVXK7Fc33XPbsiez&#10;67SCRFcf//La62/8aE9CbX1TZUHCgwuvv3bJS52OGXFdw2DFmdl///P9X6fA6766/I1zb37hu1gr&#10;Rb67JLiz9n148+2LY4ub+Khuy5saUK4mIldLlq9Yi3I1MlCukEuGKAw2KX74/tuM0tI9z238050r&#10;huTK269+ZtkNMc/t0/l4GJQEuiLu6+t/8/tdJUZtffame+9+8stjFg8DkwTOlrzlrdvuijlb2t6j&#10;Toi5+5Y3fky1ceTXSp52H/30obvnrEmvN5KFjgHYFMdxHo/HJeN2u2maRrlCEAS5fMAxFo69LMvC&#10;ITdw4IWDMPhVcPLYwOmg5Ohbdy7c8OXXH9170+yAXHnt+k8fnrvwgQ/qBx1w7JZEtklxZOHNt39y&#10;KNvYXflCzPVLn9o9GDybcFXJ393w2z9uze8LLDAakTjGR1Feu7nv9Pev33zb4v35jXBKrM07dPfN&#10;t24+o6C5wJWUYl32gdl33v59fAlz7qYsZNKgXE1ErpYtX7VhO8rViEC5Qi4D1tg3H776Z7kS+yvi&#10;Fv/9v547WHnuTCsZqhPuvf5XLx0s02Tvn3vHHd/EFvtkg4KZa9O33X7HrB+SysvOfn3HTTdsyWgJ&#10;ThBYVeyXd8+aszunaZwzNpzj7Xb7oUOHPpb56KOPTp48CWOCkxEEQZDLAMMwhYWFX375JRx14dh7&#10;4sSJCRx4RUNj9kML7vrkiKI0Y/eCm4NyZdfXPTT76gc+OmB0B9qjJEN72UOLb3riq6M1ijNL//af&#10;T+9VD51NjI0ZC2789fO7ldHadCWw3vgdbz333LMPrF38t+vvfOnzQ/1WOLfS5Uk/3nHt7AMZVey5&#10;u9E6S+MX3zHrw6P5PpSriwblKrxczV8as3z1Rmy5GhkoV8hlIESuuObsvXf9+n9/kTUgDxI8nYoV&#10;d/35ya+Tss5snnXzvP0ZlSwfPD10q07Nu2P2B8fzM3e/eut1d5yo0AfGSyJfl7lv/uy5P5zV0IFR&#10;owFyBbW7tLQ0PT09LS1tz549b7/9dnNzMzZeIQiCXD5ApT744IOtW7fCgRcOvxUVFXAoDk4bA8Y9&#10;sO/9pxc9/EGvy1kzTK7M/XkxV1/7yk9xDrl5CrD1N768bs597+zIT95593//+6dpP7dTeXvLV8+6&#10;+rHPUqI1ZREYKnnvB68CLz4ds3TB3EXrd8SVsX66ImXLHdfN2pemGZKrdtWZhbff+dGx/HM/ViKT&#10;B+UqvFwtWr565bpN20Z0xT4clCuUK+QSESpXjZm77/zlf36bSzo4CuDtVq26+y+PfxqXFvvtrJvu&#10;PZhVPXR66C09fe9ts989kpOx8+Vb/3pnrCZ4EaAkCvXZB+bPmvtdbPnPHWWMYOhaf/l+K7Gpqenz&#10;zz9vbGxEuUIQBLl82Gy2d955p6SkBA685KYr+SAcnDYqAt2Qs2/lwg378xokPz1crkx9Ocv+9NfX&#10;tsY7fUFJsA80vbrunvVvbs1N3HbnL/79yyxtYDxA9avXzL7mkfcTHMER0Qvva65Ie2DOX/504yNd&#10;DF+ff2T2zTd/d7qYdAFCEGuz9t19191bkkrZ4b3xIpMC5Sq8XC1etnLVuo3bd6FchQbKFXIZCJEr&#10;oUd1cv41//XqyYZzx3vJ3JC26ObfPL+zsCR91+w77v4xXnXuwR1SU86eu+64++uzKsXJT2678ead&#10;eZ0BK5IEvjx+85xZc3ak14/To0XgvE68Sga06tNPP21oaEC5QhAEuXwE5Kq4uDhw7IXj8LhHXcmh&#10;rfv8qeVLHng7vbi8tlZ9evv7t1970xvfHapr1RkH1Rtvv+axL45aPMGDvalL88TyWx759IA6//jC&#10;v/zHi0frhs4m1pbcxbf89ukt+eP86BY1MI7+b59e9Itf31vj8vfV5q6fffNz356yBDq0YO1JW9+6&#10;fe7q5PIOATu0uGhQribQchWzYt2mTXv2H0S5CgmUK+QyECJXfntbwcY5f9z4fpIz6ElcXepPN/7+&#10;lz8VG7vKE2Nm3fb6zmQXI1/+wbuy9r5366wlscq21sJD8265/qMDSq/8LoH1xX33xJ1zY5KrDRM8&#10;b8CpHeTqk08+QblCEAS5rNjtdpArpVI5sYOtMNiQ/+T8G/7Xv/7Hr37161//+le/+F//+v/7//7f&#10;//Lv/3vRps0dxp43V9+4/Jlvu2zySUQSOstOL7nj1g/2Zw40Fd8/9w/r3j7rCHyKJDRlbb/pD7/5&#10;Lrs3Kg/xnL0/Ne5oVZ+TI7irMg4u/evv/hLznlv0u42d376w8tZ5K04rW30+qrUk/tEVd655/ps2&#10;gxvPdhcPylV4uYpZs+6hx5/avfcAylVIoFwhlxCRZ10Om9ncvveFDVfdsjirpt9qd9IsL/n0B9/e&#10;8JfbY04W1htM5p7Gsg+eWHjdXU/3cH63oeWzJ5fdtvSRHHWbyWRoqch46f7Fq57+qkXvdg3Wvblh&#10;zvz7Xs6pbDeazG2anPvnX7/xpS0D3vG6Yh8OyhWCIMjUcIFyJQksbTXpB4J0ZB75atbfbvtwZ3zP&#10;oJ32OeK+f/62O+7dGV88aDANdDZsffu+WUsfz6ru53ymI/+475rblh3PrzUYTX2tmo+fvPf6Wc+0&#10;uqKzPwvG2PL9R8/NueOWGwk3/O3vNy979PXCenIDsySy3eqs1zctue5vfyfT/n5jzBNvFTQOiths&#10;dSlAuQovVyvWrF5/33279oR2aEFRFLwA4AXKFcoVcnGItv7GPZ+/+/hj99/ztz/92y9+t3z9I6+9&#10;952qUctLfltn5vq7br1l9oKHHnl09cLZty5ctSO1Es4AIu+rzjn6yOJbbpu/+pGHH4pZdM89qx+M&#10;LWqgOQkmVaRuXXLX7fMWx8C7YmbdMO+hV9I03eM/RHg4KFcIgiBTwwXKVQh0bebexbfd81OcimJF&#10;SeL7G4rfeWjhHbPu3fDAIxtWLblr3vyvj+faKXILlq07e8Pdt902e/4DDz2yZtFdtyxYsSutKoov&#10;hBM4V2nGmWMycenFWqtn+Fd1DrakJJw+duz42eTcLkPw6hDk4kG5Ci9XC5YsW7Xhvp17zmu58ng8&#10;jU1NRcWKYoVSbzCgXKFcIReFJLqM3UmHd3315RBfbdtzor7bJEjgOWxnpWLf9u9g7Dffbc9Rt7jp&#10;QAOUxPk8XZV5W76HSV/9uP1AUXWHJ3CJoF9ivPaqwrQdP30L7/p2856aPsu5B3pMCJQrBEGQqeHi&#10;5Io3dFafOnRM3TLAkc6NJIGjB1srj+3bCgf/r7/5MbmoxuoJtk2Rs0mV8sD2zeQc8/WWbE2rhx7n&#10;8RwIMhlQriYgV4uWrVizYdvu81qugN7evgZIvpqarFYryhXKFRJloFwhCIJMDRcnVwgyvUC5Ci9X&#10;8+5duGRZzJbtu4bLVeBWqyFQrlCukCgD5QpBEGRqQLlCogmUqyG5Mttc3X2DLe3dTS2d9Y3tDS2d&#10;yvIaIlez58xduGjxlm07JyxXTepq2HzRHxVVdeWVtaryyiJVWU5+cUp69un4pEPHTqJcIVEAyhWC&#10;IMjUgHKFRBPV9U1HT56GlDg1IxvS4yJVeUlFVZmmBtLmkEQ6WqO8si5fUQZypdWbSso1hcXK/EJF&#10;bn5RubpGUVYty9Xs2QsXLUK5GhkoV0gUMxVyJUkM5TYbrT527Iv+JdHrsunNjnPPSUYQBIk2UK6Q&#10;aALlakiu+rT6nPyi5NSMpOT0hMTUImWZorSKyNWcuXMXL16y9QIuC0S5QrlCIp4pkCuR9Vbnnvr0&#10;q91Ng/YxP4CnGwrPvPvx5m4H6eoKQRAk+kC5QqIJlKshudKZbDX1zZqqmgpNdVlFZXVdszLQcrVg&#10;0ZLVa9fvOL9Di6BUnQPlCuUKiTKmQK7cxs7NLz/w0Os/dFu8wVEjkfjB6qTV98z6LqGewawDQZBo&#10;BOUKiSZQrobkakBvUpSU5+YXZucWZGbnlZRXBluuFixavGrd2p0X8BBhlCuUKyTiufxyJXZVZWxY&#10;dM+3J/K94/YRLzLmXc8tXvr8D4NubLxCECQKQblCogmUqyG5MtvdIFgd3f3tnX0tbd3N7T2qCrlD&#10;i3Xr12964IHdew+iXIUEyhUSxVx2ueI9BUc+nTX3/ozKnnP3U0kCzwaPKQw77LGWUt2Z9666aXVW&#10;kyE4AkEQJIpAuUKiCZSrIbkasyv2JcuWr924MeQhwsEE6BwoVyhXSJRxueWKden3vLX2rvVvVvZY&#10;YemSKNj6W87u//G5554FnvvHV8qaHuacYNm6M2f/+o+fx9cEBhEEQaIJlCskmkC5Ci9XS2NWrLlv&#10;0+79hycoV5W1TRVVIB7RH7DtyjS1yrLKQmVZdl5xclp27NmkQ1CgUK6QyOdyy5Xb2PDOmlmrX/mu&#10;0+yDQZ51Zx/65vH7H3vp1ddee+Xljcvmzl70dFGvI/DBXkvzhpv/9yObU8e7fBBBECQyQblCogki&#10;VydOnz6blJKeDelxobJcVV5Vqq6BtDkkkY7WKNPU5RePK1crVq5etxHk6kiIXBkMhrLycqfTiXKF&#10;coVEH5dbrmy9qmfm3fHUp/t0brJwSeQGu1pbOwZ5GJL4jpzdN15/47fJzYE+2hmn/umFv1306n7i&#10;YQiCINEFyhUSTaBcTUyuNmzaufdQiFzZbLaOjk63241yhXKFRB+XW64sbXkPzrn1uS8PGQI9BUqS&#10;167LPrPr6ftXrVy5csmcW375+79+GVfHyhM5t+mVVX9b8PxOtzyIIAgSTaBcIdEEylV4uVq2fMXK&#10;tRt2TPieK5QrlCskCrjccmXrUTx1zx1DcsV77Se/fe7mO+9+6IW3Pv3003ee3fjHq/82JFeM0/Ds&#10;4t+jXCEIEpWgXCHRBMpVeLlasGhpzJr1KFcjA+UKiWIut1y5DLVvLL973Rs/dFsYGHTo2h+Y9d+r&#10;X9tu8PGSyHXm77v5xuuH5Iqydd5/5y82fpWI91whCBJ9oFwh0QTKVXi5Wrh46dIVq7bu2odyFRIo&#10;V0gUc7nlinFqt7wSM/v+d6v77LB0t6XvtZXXzop57GRaQXb6yVc3Lrzqqp8vC7T35d37u99/HKuR&#10;hxAEQaIKlCskmkC5Ci9X8xctXRazZusOlKvQQLlCopjLLVcS68ra+4+75j+cU9svSH6epcqS9jy9&#10;YenCxUtXrt742nvvPL7+oX05bRyZV2xO++ravy6Mr9TKb0UQBIkqUK6QaALlKrxcLVoSs2bjQzv3&#10;H0W5CgmUKySKudxy5Zf4xqJTS++ZvzOlgpafIiyw1EBHXVlpqbqywep0dDU3a61e+YOdx19dffd9&#10;H7RbyQWECIIgUQbKFRJNoFyFl6tVazes3nD/jj0HUa5CAuUKiWIuu1z5/bbBpo8eX/PMx/v0rnGs&#10;SXJ2Fmy699Y39ykpvOMKQZBoBOUKiSZQrsLL1YqVq9esXb9j936Uq5BAuUKimCmQK4F25h//5r6H&#10;3ynrNo35AbxXFff9svVP1ZkCt18hCIJEGyhXSDSBchVerpbGrF69ZsPWHXtQrkIC5QqJYqZAruAz&#10;WJ/Harb7OCE4ZiSS6PM44MAkYM6BIEiUgnKFRBMoVxOQq2UrV65au23nmHJFURTKFcoVEmVMhVwh&#10;CHLlkOA/EsiVB+UKiSZQrsLL1fLlK8llged1xe62W4xd7e2tbW0tLc0Vyqq6nj6UK5QrJJpAuUKQ&#10;6EP0i1CdJdEv+CXez4t+HkbA2GDIviVC7Q/OjkwRKFdINIFyFV6ulixdvmbdhu3nyZVrsKs+PSUt&#10;M6cwPz839lBiaVcvyhXKFRJNoFwhSPQh+QUiULJjCX5OInIlu9QwuRLIv8iUgnKFRBMoVxNouYpZ&#10;tXbdxp3n9xbodTutVpvd4XQ6HVYTzI2XBaJcIVEFyhWCRB9BuSIVGv7n4S/8z4JQwZAc8AckC5li&#10;UK6QaALlaiJytXrNuvt27sWu2EMD5QqJYlCuECQaAY0S5aYqwS8IjCgN+uhBivaKktxnDAmUq6kH&#10;5QqJJlCuJtChxYo1GzY+sGvvIZSrkEC5QqIYlCsEiUIkATSKeBTPS7xg4oQCralCbzHQLBdstSJy&#10;hRV+ikG5QqIJlKsJtFytXLdu4wPYcjUyUK4iBThdiaIIf9zmvoLks3HJmWYKT2BhQLlCkChEJHLF&#10;Q/0WeJEX2ig63WirsDranW5aFMj9VljbrwQoV0g0gXIVXq4WL1+9BuVqtEC5iggE2p514OMN9z3w&#10;+fb9R7Z99ciaFTExSz45nEexeA4bD5QrBIlCJFEgLVfkmkBO5Ctc3lKLo8vtq7C5rBwryT9Cka4E&#10;8carqQXlCokmUK7Cy9WSmNVr73tgF8rViEC5igQkfX36k5s2ffTh+6++8MgDL3yWVVLfWp701HOf&#10;dzrp4CzIaKBcIUj0ATUZvEoUOZArVuILbO4Op9fGCPk2Tz9DSwKoF8gVK/d1gUwdKFdINIFyNYGW&#10;q5g1a+57cOe+id9z1VhRBZsv+qO8srZMU6Ms0xQqS7PzipLTsmLPJh6CAhWfgnI1bZA6Sw6/+eFB&#10;iuVaVWd+2L6n3czwxqZXHnu3yuoJzoKMBsoVgkQhEpErISBXIpdtsGsphhH9pRZ7q9stiqLgB7kC&#10;sxKC8yNTAsoVEk2ck6tEWa6KCpVlqvLKUnU1pM0hiXS0RpmmNr+4dNwOLZavWLnuvh0X0KEFyhXK&#10;1fRBsrQXvvv+Zp2L0TYrE5PTtQ7O1Jj9whtfDbjZ4CzIaKBcIQgAhR+Qb9ock+CsEQHpK5DIlSQK&#10;tMhmmlwGhmOhsjs9VTY7I8D3BLnCLi2mGpQrJJpAuQovVzHLV6xZt3H7+c+5CkrVOVCuUK6mLSLj&#10;KMvJH3ByPOvzeLy8KFk6K7KU9Sx5sAsyJnCOR7lCENAqiqJMJpNxBAaDwWq1chwXnDUiCMiVxIki&#10;7+WZDKPbxAmcJA3SjMrsdPOi4GdhBnSrKQblCokmUK7Cy9Xa1Ws2bLxv2669KFchgXKFRDEoVwgC&#10;JV8QBPAoyHrz8vLyzyc3N1etVsMJMTh3RCASueJBriTBzdOZertVbsZy8HyByW1jOF6iyB1ZWOOn&#10;FpQrJJpAuQovVytXrFy7dt2OXftC5Kq3ry8pJcVms6FcoVxFFHRD3tmHYu4czrwFm04VtUXU78+X&#10;HZQrBIGSD+j1+pycnOTRKCoqcrlcEVRBYE0F0mEgD5JlZtnsQbMTXEoUvBxfZPZ0+xhRoiWRJfMh&#10;UwjKFRJNoFyFl6vlK1bGrFm3bWdoyxX8hZMKRVEoVyhXkYNkqI299+rf/eEv937ww5Zd59h3ILau&#10;24J9Dw8HzvEoVwgSkKvs7OykpKSgUQ2juLjY7XYHZ40EJL/ISpLIC+BXrTRbanQwxLVghL/K7ip1&#10;u0WYItLYW+AUg3KFRBMoV+HlasmK1SvWPbBtZ2jL1XBQrlCuIgR33vev3Tb7/tIeByfiOWw8UK4Q&#10;BIg6uRJ4kCuByFW1y1Nt9fDk4VaiIPrbPZ48p50XYaIP5WqKQblCogmUq/ByNX/ZihVrNmzftR/l&#10;KiRQriIQWnPk/XsWv9rqwmsAw4ByhSBAlMmV6OdJv4cgU5JQarU32t3wAnyKlaRBhs0wGRhJ5Mll&#10;gdgV+5SCcoVEEyhX4eVq8cp1K9du3D7inqvhDJcrTU1jeSWIR/QHbLtSdY2iVFOgKM3KLUpKyzoV&#10;l3jwyInTZ1Gupi2So6/oqSWLPz6QY/Nh9jAeKFcIAkSZXEl+llwGKEm8Xyqw2NqdLskPoiUyomTn&#10;hEy93kF6nceu2KcalCskmgC5OnL8dGxcYnJaNqTHBYoyZVllSUU1pM0hiXS0RqmmNi/cZYHrVpGW&#10;q4n2FohyhXI1vWFPvrPiv6+67fl3P/nyHN9t3lPeakDZGg7KFYIAUSZXosSIAtgUOJaUbXf2en1+&#10;iRckgZZEWhCLDKZ+BqYEZ0amDJQrJJpAuQovVwsWL1+2fOWW7btQrkIC5SoCEZ31KXde98er/nb7&#10;4qXLlp9j7YbnEkq78ErB4aBcIQgQfXIlCQIv+SlRSrM7DZwgiRwn8oxfFP3+MpOp0e0iDVfI1IJy&#10;hUQTKFfh5Wr27DlLlizbumMPylVIoFxFIJ6CLa/fcNO6vHYr5g/jg3KFRC5QYsnVbaMRnGPCwFui&#10;Sa7AoXgJgvfyQprJbBMk+E+UOF7eNJV2u9rjIeP8eICcUlCukGgC5Sq8XM2Ze8+SpctRrkYGylUE&#10;Qlcd/2zevKeqjTSewcYHzvEoV0gkwvM8RVHgPJ4RwMlLEC7s+t8okytJ8HPyQ4TdPJ+uHXSRm68E&#10;EC5BJHdZNVG00unliVzhVdJTCsoVEk2gXIWXq7n3zFu0eBleFjgyUK4iEMmrrXhlw7KXvjjRY6Mg&#10;CRtCxJ7ZzwflColQXC5XfX19aWlp+QiqqqpAsYLzTYxokyvJz0ui4BfMDJs7qPeShiweDIvUcUns&#10;YrkCs42B6dihxdSCcoVEEyhXE5Gre5cuWzHyIcLDQblCuYoQqKozO++57vf/8h+/nbN4+apzbNz0&#10;YlJZNz7YZTgoV0iEYrVai4qKUlJSggI0DHAkp9MZnG9iRJ1cSWBWgiT1ULTSYGZESZR40S/AP35J&#10;GGC5PL3Zh3I15aBcIdEEylV4uZq/YFFMzKpt518WCOcnhVJ1/GTsydjTvb29KFcoVxEC3VmSs3Xz&#10;t8FeAs/x3fd7K7C3wPNBuUIiFJSrcSAKJfG8IDa7KY3JRh4o7OfIlYECTOF0HJ+vt7vBtpCpBeUK&#10;iSZQrsLL1b3zFy5dFhNyzxVFUQ6HwyLj8XhQrlCuIgJJ4D2uYLkN4KFoQb7vPTgHcg7YJihXSCSC&#10;cjUOkl8UJZYTxEqHu87i4kWwKo6TRIE8W5g18Xy+wWFjsefUqQblCokmUK4mdFng4sXLtuI9VyMC&#10;5SqSkES3TacpTPn249cee/ThAI8+9vg3O48WVbf7WLwkMBSUKyRCQbkaB/g6ItiUKFY4vPV2jyD3&#10;HRi4LBBe2HmuUO/U0yyxMGQKQblCogmUq/ByNWfuPYsWL9mybSfKVUigXEUQXlv/qW0fPPrYk+9/&#10;+vlXP/PlFx+//fBDj+1LLffhb7Xng3KFRCgoV+NA5MovsJJQ7mIb3TSIlp881kqQm7QEL88U6529&#10;PgblaopBuUKiCZSricjV3EWLFqNcjQyUq0hBEoVmZewDqxZvPlXkoIdblES7DIp9b9+65jlNvzc4&#10;DpFBuUIiFJSrcYCqLPpFRhBKHWwzxYl+ZrhcUSKtMns7yU9NWOWnFJQrJJpAuZqAXM2Zg3I1aqBc&#10;RQqiwBYc/WLj8hfK+2zBUT8j8W7Nqmvm7Mxowrar4aBcIREKytU4BOSK5nmllWrzsYJEk+4Dh1qu&#10;RLrExrZ6UK6mGpQrJJpAuQovV7Nnz164aBHK1chAuYoUQK7yDn++acXr1bpR8iqJb9xw1V0/JNay&#10;wREIAeUKiVBQrsYhIFc+jis2ODq9tCAx5KlXQy1XElNq55qceFngVINyhUQTKFcoV5MPlKtIAbKH&#10;VlXc45vWHMisoVhh+LlLYD0dmT/+7c5VSdU67H54OChXSISCcjUOUJUFSfCCXJkc3RTNi7QkgFkF&#10;5con0Wo7VW+Fb4RVfkpBuUKiCZSricjVHJSrUQPlKnKQPObew5vfefzZ13cdOZWQmJhwjlOHtz++&#10;dumr3580eLHDwPNAuUIiFJSrcYCvI/g5G8sWW5wDNCNILEhVQK4kUWREVm13V5svbBMhFw/KFRJN&#10;oFyFl6u5c+9ZvHjJ1h3YFXtooFxFEJIoOPRdeaknv/rHq+vXrF4RYOWqJ1//YMeRpH6bF09oIaBc&#10;IREKytV4gFxJjJZhlGaHjWV4iTxGWJRE+cYrieOFCpdbY3VihZ9iUK6QaALlaiJyNXfp0mXbd573&#10;EOGgVJ0D5QrlKjKQeIdR29LcBNog09Sjs7A8Xg84CihXSISCcjUe5JnpbB9NqyxOF8fyEieCW4Fc&#10;kS4DRV4Qqj0etcWJ7fhTDMoVEk2gXE1Aru6Rn3M14iHCcAJrbW1zud2jyRVsvuiPMk1NqbpaUaou&#10;UJRk5RYmpWWeiks4CAUK5Wo6InpsutL0Y89uWvC3v/4lwF+v+/vT/9icrW6jOSE4F3IOlCskQkG5&#10;Gg8iV1wvRZWYiVxxQbmSyD1WoihIfCtFl1pcFFb5qQXlCokmZLmKjY1LSE7LgvS4QFGqLNOUVFRB&#10;2hySSEdrlGpq8opLxpOr4HOuRsiVwWDUaCrhRIVyhXI17ZHc5q69nz67Yu1D3+w4cPLUECd3fPOP&#10;FQsXfXlS4ePwlHYecI5HuUIiEZSr8SAexXX7wKC8Xp4X/HywdpPxPC9xWopVmhxOEdvzpxSUKySa&#10;QLkKL1eT6i0w9GOiMlCuIgVJ5GtzD61btmJfZg0tnJc0CJynKeXbu+bfV9CGtxmcB8oVEqGgXI0H&#10;kSi2w8OU21mvIATkCqo3ab2SWNHPmCmmyGCxwBRkCkG5QqIJlKsJtFzNmbN48eIt21GuQgPlKlIQ&#10;BTb/yGcbY15QDziCo4ZDVcdcM3vH9H6IsCSKHMuEwHIcpEQwUeC54KggMD74RvJWgQ+8lWUD808I&#10;OMejXCGRCMrVOJDuK0Su1UWrnZxPkESJgy9I7reClxLHS4zdxxSabIbzf4RCLjeTkytRDB7b4egu&#10;hOwySeTPnTM4Xhi+VNjhHBucxOOORi4DKFcTkqslS5ZuHXFZ4HBQrlCupjOiwBUe//r+VS9qtKPJ&#10;la92xZ/v+imlbjrLlbGt7L0XHlx9Pq9+/EOz3ifxdPaBD4OjZDbc93EXE/w2HnN3yqHvHtmwDsY/&#10;9vxbCYUNzoldAYlyhUQoKFfjIPkFXhSbHN4KF3nKldxaJZKQeJKq+zkHyyisbh2HOfeUcuFyJTh0&#10;PZnHtz1x3wY4tq9/8OltJzIH7d7Az2oC5+ttKPr6nRfhuL9m7fp3vjvU3G0OdFICy29Wnf3o5SfW&#10;wtvWrvt4e3yPyY3Hd+TSgnI1ocsCyT1XeFngiEC5ihgkoUVxetO6NUcKmkdc7ML15mz52y2LEqoM&#10;0zmbcA62ntj30zfn+OKzj+de84s7V75ca/CKrHf3q/OunnffV18Hp27+IdbAkTMp7zKc/OHlm2+/&#10;4+nX3v/yk/c2LL7j2nseiC9pGd6wNRYoV0iEgnI1DpL8zOB6q6PS7mJ4UZBYgcgVD5blF0CwBCfP&#10;qRw+LY39BU4pFy5XnpIjmzesf/z9T7/45ouPH1u74Pd/ufOzQzlOmpdEYaCh6OVNs+cs3/jex19+&#10;+MbTN/z1mvvf2Npu8cHbXJ3FS+66as7KBz/94qsPnl//h99fc98XsSFXyyPIRYJyFV6u5s2bt3jx&#10;EpSrkYFyFUEwLlPyng83bHj0252HTp85PcSBHV+svHfOBwfyPcI09wf5cp4ggqUtd9Z1V7+yLcXL&#10;CiBXe16dt/T9kywvBKfL7iQJTH3O4ZV3z/roUK6L5kQBzrj5jy66ffXr241OOrDQcUC5QiIUlKtx&#10;ALliJKnG5mhyujkB5IqTW66IXEkgV5LgFvlSl6+fYoJvQKaEC5criWd8XoqWj/qCqUXx6OK/3/bg&#10;R/0WD0PZDn300JyFj+TWDwiCyDHegmMf3XrzvTuS1G5n39Ynl9y24uXKATdM4hlP0g9P/uF3tyY0&#10;2YNLRZBLAcrVhORq+fLl2y7sIcKhHxOVgXIVWbBuS2Vx0uevP7No/rw5AebO2/TCe4cSi91sJP1M&#10;K7G2uM8fuvqeTTkNRtCogFwtfuewy+OlKIomN1yR0zNH2eO3vXbLrNXptb2BnyV9jv5tr629YfkL&#10;bfrRLo+UCcqZrHIgV59++inKFRJZoFyNAxwxPIKosTm6vV5BEvlATxYhcuX09Li9wTcgU4LNZnv7&#10;7bcVCsXQ4XfiR10QZlNL8RPLZy9/ZYveQblMXS8su27VKz/1OUhTFUwfaMxee/eNr/x0trM6e/2d&#10;v9n0aca5vSv1lZ+8+0+/fPdULTZdIZcQlKvwcnXPPfcsW75s24U9RDj0Y6IyUK4iDoFxd9Src3Oy&#10;gmTn1HUOMtO9zSoEydqUvequPz/+ZayBIidEIlev3PPHu1a8++4//vGPDzZvO1JU1cGKEu0c3Pve&#10;/bcve0rTZQ68k/PaTn333N9mbSrrC44JAU7nLMvqdLqenp7e3t68vLwPPvgA5QqJLFCuxkGAPJ4X&#10;Kmw2HQWHD56D7yfC/0NyJbpFrszu6nS6sdZPJQG5SkxMhAMvAEWO48LdBSxJ1sGOutrqitL87Z+8&#10;umLlA3tSyr2sYNGWrL3xmqe/OWHzBpdg6al9ZuUdD364tyTr4Lw//MebZ1qHdq2zo3j57X94anM2&#10;yjRyCUG5mliHFkuXbtuxe+JyVaYB8Yj+KFXXlFRUw/eG756ZW5iYmnnqTMKBw8djUa6mIZJoHWg5&#10;veurRzfGzJ09K8DsOXMfee7NnfHFFBMxLVciR6Vtefbq396U0u4K/NYoCWxp0s7XZF587pF5N99y&#10;+/z7ijodXnvf1ldWz1n5cl1f8JIPwedM3P7m369fldNlCIwZid1u3759+ysyDz/88OOPP97U1IRp&#10;FhJBoFyNA8iVmWVLLGazzydIDCOJkhCUq8A9Vx6Rq7C7250euUkLK/4UAQfet95666GHHoID76uv&#10;vrpv3z4YE5w2BqLApe96dfG9s+647cbf/fb3ix58p6RZx4t+U1/Osj/99bWt8U5f8BZj+0DTq2vm&#10;rn3tp5yErXf+4t+/zNIGxgNUv3rNrGsefjcOrwtELiEgV5ALQ0qclJYF6XF+camiVKMqr4K0OSSR&#10;jtYoUdfkFo0rV/fee2/M8pgQuXLZLZ1tzU2dAy6P26I3tPf1o1yhXE1jJIeu5ft3Hnvg2XfPZhWU&#10;/kxJduKhZ9cufW1nmmc69xU4DGe38oFZ19/79A/un7vmkBifxyFjs+pLzm6d9dffP/rBWZ1tYMeb&#10;6++Keb6mxxqYj6fscT+9cv2sTapeU2DMSDiO6+7ubpCBbPLdd99tbGzEHAuZFoAJiLQkciT8HAzK&#10;EZw4BMrVOIiSX8dwCqvdStMi5OdQtWEU6Yyd9BYIQuUVxRqXt8ERuCNLIM1aMJ1sZTwIXEZsNts7&#10;77xz8uTJ+vp6OPb29fVNoOVKNPU1VZSXliryD/743qzbbop55JM2o9PcX7jy2mtf/OGMnQr+aGjr&#10;a3hx3ewHPthdlLZ79q//14cpPYHxgKendOXdf37imwxPcASCXAJQrsLLlXxZ4PLzu2J3dNVp0pIz&#10;UtOT8zT15RkFFV29KFcoV9MWSeSrs/asXbb8aEFzSEd5osD05W2/4Z61uS0R8MudJHoK93509bVz&#10;9uQ2BUeNgBlQP7Lk5oUPb+6xWGM3P3/zvPW5DQOB7+xzDu56d+N1S59u0oX/spBSYYcWyLRCgprM&#10;U4xA0wLLSyxphpFAsYJTh0C5GgfQqD5aUNopO8eQeh0wK9IIDhuT3IFFSf5Gt7fK7vRxIifyArkp&#10;C6bDVsa7ci4jgQ4tVCrVpA62ks9tOPjJo7/7978eKe+2G9qeWvCX9W/vHAx2XCRpmws3zLvx+c2n&#10;WipSVt/yXw//WEgHP0TSVsbNue5Xrx1Rj+hHF0EmD8pVeLmad++85Stizr/nytHV3FBb32l32mvL&#10;c86ezFKjXKFcTWNEgc099OmmmDdq9KPlVWLLfX+6+4fE2mnfdiXaOkpeWj/33oc+6bQG7lQmiCzU&#10;W1vgsTQi7+sojl1y81/u/8dxs5cqTdg679bZX8UWuBge8tK+2qzHl9z94Hv7zO7wXYGhXCHTDRAB&#10;J8+3290dbq+bNKrIPoBydSGIor+L4koctFvgh8uVLFDEpCDtbvN4NTYnxQooV1PGhfYWKAmcy25x&#10;eml5dsnn1B3+9Ok//uGO05pen9P044vLZy1/prBZy4sS73PmHf7wrjsXHciscRtb39t016w179ca&#10;XLDnOa81/vunr/7z3dld2HCFXEpQrsLL1Zw5c5YuW7r1vN4CPXaLyWC0uCmfx25qb+1u68XLAlGu&#10;pi+iwClOfXf/6mfLem3BUcMQnRVLrp61La1xmsuVyHoUZ76fc8dtn51QUMMe8enrKXn3g48PxyYC&#10;p4/uem79whtvjUmp1YuSaOku/8fDi+9cvGHL/uNxp46+98KGWYs3HsurZfjweRLKFTLdgFI7QLM5&#10;A6YCg83EgRvACJSrCwNS6g43XWbzUBInmxUECNQ5fYJcHOzLTZWb7R5W5EVB8AuwBdCrLjcXKle8&#10;S5985Ievt+yNOwsH/ri9P3689Pab5z/8UafRKXJ0WdK2JXfe8MBLHx0/ffbo7h82LLl9/SvfNmld&#10;kkhXxn/x16uuffydb07HxR/66aOFc26+7819dnxmNHJJQbkKL1ezZ89euGjRBT3nKuQzojVQriIG&#10;SezWpD/z4JrvjudbvczwcxfrtSgPv3vzvQ/mtVimuUAwbmP8zg8ffv7Dqh7zeV/B0rl/yyf3r11J&#10;WLXq6dfej82p8sn6JAlUa1nOx688ugKIWXH/4y8ezig1u8I/5ApAuUKmG4Lf3+5jM0yuDKt3gDTG&#10;ghyMcjUTytU4CKLU5vSprW5aJHJFkPUJtmOwiUr097m9JUari+V5uXmQzBF8N3K5uFC5EmhnjSr1&#10;w5cfW7MKjvsrVq65743Ptpc29bLkyC95rNqsIz8+dv/amJgVK1eseeWTn1QtgzxUF7Ay3+Cxrz+8&#10;fx1MWRGzbPUbm/fV9wVvykWQSwXK1YTkahHI1XaUq9BAuYogGJc58+i3m9avf+a1dz759Gfefe3p&#10;WXfN23y60MlO95/uRJ4xaXuhZtJcaKrDeG0dLaBCjY3NLYNmR+AkGgCyJruxv7kJpjV1w3v5iWoS&#10;nONRrpBpBaT5rV4uy06nO9hOHyfygbQ/tHCiXI0DHBxaHJTG7qXlO6wAok/k8kryD2kcFCSth1KZ&#10;7Q6Gh01Mni8sShH2uIoI5ELlCoBju0XbLR/bG5tbO80Oavg7edrd391OjvvNbUa7d/gklnL1yCeM&#10;pqZ2q+e8XxsR5JKAcoUtV5MPlKtIQpJYn9vQ33J259cPbFi3KsCada9vPlTZ3OtlODzBhADneJQr&#10;ZFrBiWKjgyq1enOt7ma3T74haJS0H+VqHBhRrLN5610Ue06uSMsVuTQQvqn8vyjpfIzK7rGyPCNy&#10;RKwkQRh58SVySZmEXCHItAXlKrxczZ07d/HiJdhyNTJQrqIFiWUYXsCLzs8DzvEoV8i0witK5Taq&#10;00mp7e5KN8XxvMSxw5ppg6BcjYOX58usni6XVxB5olLkdioOvmVwsoye5pUO2spxwd7ZJUbwR8yT&#10;ACMUlCskmkC5Ci9X98ydI8vV8A4tUK5IoFxFC7a0fSc0bUa8r2A4KFfIdMMjisUm54CHqXNRZU43&#10;A3IFEZz4MyhX4+DmuRKrt8fjGUeujKygdPrMHCsE5YoWyDzIZQTlCokmUK4mIFf3zFmyZNn5vQWi&#10;XJFAuYoW2h74452b46vZ4CBCQLlCphtuXsjTWQ0U0+qmlDYnzQuiQLpbCAHlahxcHK+0sf0+WhC5&#10;seTKxPEKu8fI0LwooFxNDShXSDSBchVerkhX7EuXbdu5G+UqJFCuIgU4XdkN3RWKsTix6De3olyF&#10;ABsN5QqZVjgEMdvgtNJsr5cqsjh8IuT+pKe74ORzoFyNg5Pli8w+LcPwY8uVheUUZrue8gkSytUU&#10;gXKFRBMoVxNpubpn8ZIl23agXIUGylWkQJ5zdfrLO349Fv/17/9yLcpVCHCOR7lCphUWXswyMy5e&#10;0PuYfJvXK0ryvUChtwOhXI2DnWYL9HYdS48jV1aOV1qceh84lSihXE0JKFdINIFyFV6u7r333piY&#10;mJFyZTabGxobXS4XyhXK1XRHEo1tpS9vWP74e9ubBk2QXZ1P5cbf34FyFQLKFTItgPw/+MevY/gs&#10;k8cnCSaGzTTTIFe8n5NIL+LngXI1DhaaKzY4zBwtSAG5gg0LG/C8Cm7nBZXFraUY0p8gytWUgHKF&#10;RBMoVxO8LHDp1hEdWphMppraWqcT5QrlKgIQOW9l5r4nH3/qZH4DE3oPfMfjf7t3S3ItytVwUK6Q&#10;K4tIelMgjVOsJHEiJ4liL0UXGGyMn7fwfJrZQXGCMFov4TNVrmA7kE1x/j/nASO6aa7MYPNwLEse&#10;eRV4TljofJQgVFjdbV65dYuHfcAI8kOwkMsHyhUSTaBchZereXPvWb58+Tbs0GJEoFxFFBLrMRan&#10;puSWNo14CK8tdfcxdZsBewscDsoVcmUhD7cFuxL8tCSCXMHLVjddanYyfsEu8CnaQYrlBSJfoczY&#10;liuopT9XVFGO84GpLT5WY3IwAgebkXQGAm46onazglhl9TSBXElEwQSJdBsYnIZcHlCukGgC5Sq8&#10;XC1esGD16lU7d+9FuQoJlCskikG5Qq4sktx2JYh+ljwqWGAFqdrmqbF7WElw8nzmoN7JkN4sAlcM&#10;DmdmyhVsBRAgsi0kkTwTGEIMNSKY2uChqixOTuQ5SW65gnnhKwanB+FECeSq0U3xYlCuyHzI5QTl&#10;CokmUK4mIFeLFsYsj9mBcjUiUK6QKAbO8ShXyBVETvwlQfJzflESeFqUFGZbm9cHTuAVxUKjVU/z&#10;IF/ylW3nMbPlCjYb7xdY2HLkir/gxCAwWOPyVlvsAmkRJD0BwnvIVg5OD8JLUo3F1eD0sAINCsZL&#10;LJkLuZygXCHRBMpVeLlasGD+kiVLLuQ5Vw1lGth80R+l6uqSiqrikor8YlVmbkFiasapM/EHDh+L&#10;PZuMcoVEOihXyJWGmALv97N+QeJ5ryBlDuoHaVoQ/SBaJWZnl5clXVpgb4EyUEUDAiRJPGwvxi95&#10;/aHeCfOo3VSdwy13Yc+TzipE+cLA4PQgMK3O5ql3U6zISmRWUDXSwoVcPlCukGjinFzFJ6VlQnoM&#10;gqAoVavKKyFtDkmkozXAiMJ3aLFo0eIt23aiXIUEyhUSxaBcIVcYcCvRz/khtRckTnQJ/hSd3kb7&#10;RBgpipU2T53dK0qc3JP4ecxYuZJrKdRVEczKwAltLp/v/H4oRMmvtLmaKVbgeVEkfQHCFuZHkSt/&#10;o9NX7aYZ2O4wn8TCX2y7uqygXCHRBMpVeLmaPXv2wkWLUK5GBsoVEsWgXCFXGCh2kPyTrtZ5URCc&#10;gj/VZHNwLGlEkcRGm6fM4uYg88eu2API20ogvfsJXknSuH1nOo16ihFBTQVR4uEfmEQup2xjeEAU&#10;OVKvZWkKlSu/1OxmNQ6GFhn5McLwftnDkMsGyhUSTaBcoVxNPlCukCgGzvEoV8iVRCLNJVD0SH/r&#10;kujkxXST0y0Erk8TO+2eQouHBTUYkfTPULmSHYqVOEEQXKKYZ3fHam31Di/r5wVeEFnQUJoX+dwB&#10;Qw/DC9zPcjWybsO4Vi9XbqV9AuuXN7hI/sHuVC8jKFdINIFyhXI1+UC5ikD4wdq8vYdP6KZHOjSd&#10;QblCrjDn5Ip0ZyEJdpbPMDm9YqB3QLHXReVZfAwxq9DCOUPlinRd7yfPpRJEBy8UmSyFFmex0U75&#10;RQ7clPRLQdECnzdgHGRBt8h9WaRDC4Fs4pAtCDrV4WNLLV5KYAMPEpM7FkG5uoygXM00YEcLAlTE&#10;nxHI0S5KQLlCuZp8oFxFIB7FjnfmL3+pDfdPOODQj3KFXEnOlysLzaTrrXRQrgQtxWYZORrlagiy&#10;sUCAQKQkM81WmCxNTne6wQGHOk6+NJDzUxaWLRi02gRyI5XcWyDpDWSkXMEm7qYYpcHp4WEDE7ki&#10;HbujXF1OUK5mBpIk8tb+1oKM1D3f/mPWbX+76qqr/gRcddUf/3LdskdfPRKXXl7T7qH5SC8FKFfw&#10;TbMLVMqK6obWrvqWzprG9ur6Vk1Nc1llfWa+skRdP7pcURRlNpu12kHA5XKhXKFcRQiCRRN7z52L&#10;N58uNjqG/0ZA8wLeUXAeKFfIFeZnuRLBGMw+JkNnGZIrA8dn6FkyiHIVgGwJ0nYFm6zfQ9dY7FqG&#10;SzJ6XQLRI94v8H62n2YKdFZfwFfJQ8RgArwnuE2HgMF+L63U2d28fMsWDKNcXWZQrqIegaO1jYpv&#10;Pnxl8axb//SHq64G/nbzxhfeO3ryzPbPXrrzRjLiT1f98errblnz0FNHsmudVGhXPREEyhVEqaa2&#10;qLQKorisWlFeo6ioUVbUqNR1ZVWNrd1aIlcjewsEoSorrzibkJiQlNzfP4ByhXIVITDdqsxnY279&#10;l//9qwde/uibc3z/4351mxFzh+GgXCFXmOH3XPkFo5fNMTqH5MoiCmk6D+k6EOUqANkSjOSnOUlo&#10;cfuq7G6LICbpbE4a/Ik81QqizesrMthlpeLZc3JF9GqEXA3SrNLgdqBcTRUoV1GPy9C29f2XH3/8&#10;2bc+21bbo4cDkdPpohgW9rjAMW552KRtj9//w1uvPrtxwzMZtYPBd0YgKFcQVfUtzZ39bT2DHX36&#10;zn5D14Cxe8DYM2iG6B204GWBYwbKVQTia0g/+drzzz1xPs+9+EF2dV9op2MzG5Qr5EojyXIlkovY&#10;/EKXm1aa3ZCJQNGEKVZJSNFaKdLgHNrmPHNbrvyM6KdYia/1MJUuyikIWTqb0Qu2xcMGFCSx3uMr&#10;NtnhK4FScRJ4E2nrGrXlysxyCr3byIFcyV1ekMsvUa4uIyhXUQ9LudqbW7RmJ/nFaFw42tlUXWNw&#10;+ILDEQjKFQTK1SQD5SoCkTgf5bCNwO6kWXSr80C5Qq4wwQsCwQ1ADPgqJ1Vj84IkEBcQRbskJmuN&#10;Hk6QG1XOYwbLFbn2j+WFSo+3mqK8olhicra6aEGCoxsLG7Haw6rsXnleuUrD/6PXbIkSBIXR08uw&#10;5IpC2N7ErvAgcBlBuUKiCZQriEssV/C3VA3iEf1RUlGtKq8qUlXkFakycgoSUjJOno7ffwjlavpD&#10;FR3b+dbbHx5OUdp9EXxZ82UF5Qq5wgTlihUFgZe4Mru7yekFy5IbWkSXJKbqLA7ym0ho4ZzBciWK&#10;fo7hBY3LVe/10pJU4/RW2Vy8yMJ240VJ42AqPRM54oHRSgq9q8tHky4vUK4uPyhXMwSRduWf2fbj&#10;ieLzmqUkUd9VuXf7tooWLRzeooDquibIhSElTkzNhPQ4r6gEFEFZVglpc0giHcVRVRdOrhaBXG1H&#10;uQoNlKtIRHT2f/LUvb/+04133j5r4zNftpltLUlfLV73Wr2JDc6ByKBcIVeY4XIlckqrs8XpEQKX&#10;Cvp5ShJyDPZBHxtySRswM+VK3gqi38/5eL7CYmtzujlRbPN4i40WTuDITVaiVGJ2NvsmcqAjzVXF&#10;Onubl4JNLS8atjkeBC4jKFczA6m7aP/t19+4M6cjOOIcLn3b18+te/zdbb12JjgqkkG5gggvV9hy&#10;NWqgXEUgfHfGDzfdsWhHojJ+/3cvvfx5q9nD6vLn37LguKoXbykYDsoVcoU5J1eBywIVdm+7hxbB&#10;rARwCI6T+CKDs4OiRxbOmSlX5OYz0rzEuQW+1O7q8fh4UeilmRy7k5Z4URJoUSo22LqpiaRuZEEl&#10;Jm+jlxFBrsgI2Mh4ELiMoFzNDKikL5+6ffVLPY7Q2xBExpF18OOY+14pbjOG3kUagaBcQaBcTTJQ&#10;riIQV/bXLy9+6Ac97c4+/H1ArvxS9+N/v+v7xBq8QHA4KFfIFeZ8uSq0Ul0+jjRcwYCfhaS/xOio&#10;93hRrgKQ7vzI1uFsPK+yuwcpRhDFQY5Lczi9Ai9JoleUCo12LT2hywJhQRU2rtbNCX6ebF+Uq8sM&#10;ytXMwLLv+QdWPfG9dWQtFHw1qXvWL3oyuao3Cu7/RrmCQLmaZKBcRSDe4u1vLHzwywH3kFy5RU/d&#10;+hvm7shsRrn6GdL/tb+hsfHTjz9pqG8gXbbJ+RXJsMg/5y4RwjQAuXzIciVKIFQCL/K5JncvS3qz&#10;ECDfB7mS+AqTtdLlHnmLwsyVK/IfZ2ZZhdVl9LGw8Uwcn2S1uDjy2skLeXq7kZ1ACz3polGqdPOV&#10;DhqWKMqVHrmsoFzNDHxJXz6x9NGP9b7QvSzx3tK4n1ateDajbiAKLqJBuYJAuZpkoFxFIKKx+tSs&#10;2+d/e+TsoS1fv/jih7mqwmNfPnXLrPUFHU48p/2M6OdEf11T4ycff9xQV8+TvpvJzfKsRPpukyDX&#10;hSQXthduMuTyIfk50kwlCBLDCmym0TnIk77DIe8HwwLpqrR6qty+kR0tzNDLAqGGkrYr3sCwxWaH&#10;mfaJomDj+FST0c4SQTVzfJbO7eLDX3MEGxQqexVFlditZAcQ1cJbri4vKFczA6mz8OA985fGVQ4E&#10;R5yDsg3sfv+JTS9/0WxwR0EJQLmCQLmaZKBcRSKSYD/73avX//o3111/81//+rebb/jLf//nv72+&#10;I9/J4iltGOR6LL6xsf7TTz9uaGiAfNYP2awkMH7e5+fhL0fkiwhXcH4EueTIcgWGIIo0KzKZOpuB&#10;4/wwDtJPUeQlpsbuq3Kz4ohCODPlCjYXkStJGGQ4hdVrZX2wlVy8kG2xGhlWFDkDw2Ro7fJjl8MA&#10;c8BcDR53sUkvCXLn95jxX2ZQrmYIHGU9+8NzSzY+lVTSZncFsVsMCVtfW7x00/50jfzsvogH5Qpi&#10;knIFBcJgMAReo1yhXEUQkK4N1ma//cYrLwDvfpZR0cpFxeHsEiL4RU4SmuobP/34s7qGBngtSpwA&#10;ea1AHjsk8jAH5FsgV9gJCHLZIB3VkWYqUWI9Aps9YLecL1f1Lq7CTq4UDM5/jhkuV1qGL7YxNo6G&#10;A52XF4qsjh4vI4lCP8PlmbzMBOQKsnuYq5OiCswmIq+k83s8Ql5eUK5mDqLAK05+/sC6ZTf87Zo/&#10;yVx70+wnX/k4XdXui46O2FGu5AgjV3PmzBlVrnR6vVJV4nA4Ua5QriILjnG3VStSkhKBlKy8lh49&#10;JGjBaYgMaBMtSQ2NzZ988nlNQyMDKZsogoIKjCjRksBJtOgH2SJJF4JcJsjNfWALouDn7RyXO+iy&#10;86wsV1DwRFZiGr1cqcWHchVkSK58RK4cPGgUTwliqdXZ4oacTeyk2GIHI3dPMQEEScswuWYLBZpF&#10;6jm58yo4CbkMoFzNKOCoZtV1q4ry4MACFJTUWKmoehgMyhXERFquFm7ZtiNErjwej81mpygK5Qrl&#10;KpKgbQn7Pl9853V/ufamBYvuveH6GxaueCyxpJXGNphhkGuBOH9LY8OWd99pzM1n3S7QKZ4VGYZh&#10;LRbaZTOLjBfSNOwDBLl8kCSTB3fi/KKBYYv0lEuE/IMNyBUnMa0+VmV0gU8EZh9ihstVv5ctsnhh&#10;W8ndrwtVdk+NGw5vYqPDVeIYpf+P0SCb2MrxWSaLnSfNh6LEkw7wkcsGytUMwaHvqCgraRt0BIej&#10;FJQriDBydc+cOcuXLtmODxEeEShXEQivVR6/44brVj351v7jSeXqklP7f3h47u13rX1V3e8JzoIA&#10;gp/nJFNzfcl9m6pXrbPk5QoMy/MCre3Vf7PZ+tOPLucAJfAoV8hlhGSZHC+JjF/qp2ilkXJLjOSH&#10;oaBctVO0QmflR+jCTJcrD11scrpFBoyIFoQ6F13hYnlJqLbYKxzOCVwVCMCyBA/HZxiMJo7zC6T3&#10;e3Cs4ETkMoByNRNw65q3vP/IXXfcsv7Fj8u67FG8p1GuIMLI1fL5C1YvXbZjxy6Uq5BAuYpAXLmb&#10;X71z7rPVBhfDcqIksgxlrY+78bp5Bwo6sO3qZyQ/5Kz9jQ1nnn2h/usfPO1tnMgzgshZ7I4DR3R3&#10;3eP44UveY5JEHlIB2G7kUi2BdCsmQOIbXMSYwCzyTfLkD8xPkxu4SIOEyPpZAQbJYkjvGfJ8kNHB&#10;RPiXLBZeXcLTESSMInwmhMRBQgOfBzmkJIEwMvInwsfBCmCqc+WATU/6qYO0vtVFlRk9LCiVn5Pv&#10;ACIdrrRSVL7OjHIVhNwBKYBE9XgYpdXpJZfwCpTANXnoUpvPI/JlJnebxzuhlivYwKLg47gsnUXH&#10;QuWA+hjxV07LhxMoTaRuw9/pdpUjylX0w3tUsVuf+Mfmksr6Q1889s73CdaJPNA7MkG5gggjV8vm&#10;L1i5dNk2bLkaEShXEYhPfeTDeYtfanYOPaZPEny1666evS21AZthhgPn+IaGhk8/+6yhqUlOSPyU&#10;KHCcxPrclrhD3bfMtu87DjZC0lzRT3q4kI1oIvpDGh7gHWAxYFgiaf2C9I0WBJ7x8VY9a9GLDEu6&#10;zSD3eQWToOBiL61ciRInimDYshUGknbwLTBIkqLCV4E8leSVl/ATkQsBygkE/BH9Qq2T0pg9kPET&#10;CZZLhZ+XOhg6z2gBhwi+4RwzV64kgZH4NjdTbnf7BA62FC0JXR5fqdmp54UCncvEkna/8BB7FWiB&#10;yTd6+8gNqcLILhkjDFKOQK7Iw5TJsQwOVRM6Vk0dKFfRD5GrbU+99z2Rq88eefvbOJSr6I4wcjV/&#10;9uyYRYu3b8eWq9BAuYpAJG9/8YPLlv94Wu2Rn/fCUpbyQx/fs/718j4XntOGA+f4xsbGTz75BBQL&#10;XkNywosMI4qUyHt9ZuueQ4afDkss6Inc3iOS1h5WzmGC7x8PmIs8sIgslVzHxPMS7fFYvIpM0z/e&#10;GNz8Pasz8pzISjS5IEmePRCXNhuCFIv0Jc/5JdYPZQFSSFkRYRR8JZjCQ6oKEMFDrgQkH5b/wM6p&#10;ctI1NtL9HUn7oRwQvxL6OS5fb3WP6OpzJsuVT+IbHBS4KCcSuWIlaZBilWZ3h48vHHSTpwlPrDhD&#10;tWRFttjKdvmgLkSDXJEyI0FtP1d+SLP4NKraKFczAMk12Ljj42fm3H3H0kffKKgfnGjvMhEIyhVE&#10;GLlaOGfuqsVLd1yYXMHmi/4oqahSlVcWqcplucpPSElHuZr2sAO1BS8uv/u6G1d+tWP3/v37f/zy&#10;7fnX/HbBfW9s2wND+w8eSmzV2SI8j7g0wDl+uFyRpISnBV4QeIkXOM7toK1WVoBkTqBJC5AI+Rdp&#10;5yGGEg44oxCHIS0QvCSKPMNZzaZjxwyr1+ofesyanMhZ7bQoQZpI5ApSIWI75B2w6Eu4ayC3Iqm6&#10;ILGC6CXfgjRhkUSSfA9GEkijlpekp1gcrgzEq+Q/gl9Q29l6Fw9FUC6Y8AcKBG/mhXy9zczBnjyP&#10;mSxXHpHT2DytLlAi8qRvqJkWhi+2uCsddInJR/HshC6HI7VT4CROZfe1eWiQW1INIzoRhJUntR2E&#10;U2DIryoAyhVyBXCbestKVTXdxuBwlCLL1SlZrjIgPYYkubikQlmmgbQ5JJGO4qiqax73nqsFC9Yv&#10;X75rx26Uq5BAuYpAqOr4g49uXL1o4ZJVa9euW7duzaoVixcuiFlFXgP3bXort6FvAn4Q/cA5/jy5&#10;ghHEoEA6SJZCruqDNEUUGJ+Ho20COAgHogIJGUsS4nCQOQRyUaHPLzIC42rqaHnxbef3P7D19Tzl&#10;4XkW9I3h4fN4PyyStCMRxbnE2RAsFMxK4iiRZnmaFXjRJzAWF23VCZwVJBLcjmXBJDHXuTIQr5L/&#10;cBJfZvU1UcE7f8hYYsEsJYpFevsAG3o97wyVK1IxBYfAKi32HjcFIgo1FgTLxQqFVk+2wVlpcdMC&#10;K991FA6yhaHusWVWd5PTA5sdlnxJ696VQG6RpiVxgOV1NMtMaENMHShXUQ9LOVubmgdMjrBFj6Md&#10;jZVVeocvOByBoFxBhJGrZQsXrF2+fCfK1YhAuYpARJ/TNtDf3zcW/XoPDXqAkJzyfLkifsNASguO&#10;JcrtSYKfZ1hrdoE9MZl1OxnIvjhIf5mwzUuwLKJJcu7MQeoscKzV4W1spZ1GVqBFTmB459X3AAD/&#10;9ElEQVQEkXc7fcpSwWDys7QocSBukEGTtbh0+wa+FNggGBXrtLLNPaLHx9o9vQdi2157zZt6mnXb&#10;3JCfcoJfCG0YQaYGuYCQP5zIlRhdbQxpdoD9Ty7pgnESzQlCscHaxYQ+H2bmypUoWAU2z2wZcHuI&#10;WEEdFSUfbCUXc2bA0ej00mBJE2mIJVsYyj1bYfPU2V0i6d0msluu5ILEwzZxSVKewVqkM9um2ZPj&#10;Ua6iHsdgw5cvPbpu/UMvfbClxegi51EZmER+uZSh7AMJe799+ZmHFy/YEK/uC7wxEkG5gggjVzH3&#10;3nvfqlX79uxHuQoJlCskihlVriC5JX3s8eTqP17y8zRr33+if+k6T7nKBYkcL8id7Z2fHMCQ/H75&#10;HAIvAz1Y+EWXi2lt4w02iZF8POsTIfETWImGpbCinxvUNz30VNtbHzC9XTCakUTwOvlCnkuWeYAM&#10;iiIrOnXmrbtrH36V1Zs4lvHW1pjfeEf795sc32+hJJ4BVyTfCLkCQKmBvQ3BiIJCZ+5mGLkvCxgj&#10;SqRBkeV4vtBoaw+RK2nmXhYoiYJZYHOsLr3HRy54hWFRYgSu1kUl9Zh6vTQrb9KJIF8kyzW7fSVm&#10;B0fkKrJbrmDbkLZ2SdByQlK/Jd/s7CKXO04jUK6iHqiOroGGHd/8Y9W9d/zul7/8r1/85z//+y/u&#10;XPH4T7v3ffDsql/9+z/967//x3//96/+cv1dm556OUnTP830/8JAuYIII1cblyx+YNWKvTuHt1x5&#10;XHZLX09Pf39fR2dnv87S04dyhXKFRBVwjg+RK3ms/D/8lbNe8rChlgb9+jXWD95haS/PQ0JH0t/z&#10;IPkcnCXIL+ZyexcIDU87rY4du3qfeMKhLuOIrPGCSJM5YZZASkjztvTCroUrHSePij6PwEOO6Cdd&#10;+ZFGr0sDJI8s56GKMvRL19p+2iH63CKsP6yc0ah7952BZ5/jOBpGkLQSuSIIfk4kXRBQvFhsMA7Q&#10;IFdQ7qAckXvxeFH0SZzS4W31kQcBAMFMZKbKFamj5D40Ns/MmBle/imCNPKBUtgFXufzeURhooZE&#10;urAQeJHT+6hMg50iDcywwODEiEQURcknSnwzLWQNutUOZ5PLg3KFXAlEW39LXlry/p8+W71swd1D&#10;zJ3/4EvvH4tLLa1up9iIP+mgXEGEkauHVy57bO2q/bv3DJMrZ09jVcrZsyfjEhPTU1NTFTWdfShX&#10;KFdINAHn+FHkajiSnxVFymd17tnWP28t1T/IgoqM+LEN0jsB8l7iTXL3FQLHWy3G/dt65823/vQj&#10;Y9Mz5N4tmEauO4KPEUirBGRBomAwGV55R/fuZ4zVChbHymJGFnWJkHiJ1mm173448PgzbFu9yDKs&#10;IPpEgeFYl7rcEp8ksOB9oIsoV1cIEeRKAHNys7zSaDbA/iEFEQoAK8uVxEhcuZtucoOWk9mDZXQG&#10;t1xBmTaydK6JtpHaROQKRsI/tB9ElHTNQn76GK0qhwJbWYKSz1sYJnXA4iMtzRHefiuKUN3hsFLj&#10;ohUOptnprrY7J9pz4pSAcjXDkASO9bjdcDgK4nJT9HS7E3DyoFxBhJWrpc9sWn9o3/DLAh0dddXq&#10;8qryunazWVuUllvR3otyhXKFRBPh5QpESPQzPE33NBu27GX69RLP+yHOn1kgXZ3LP3wLEuPnOd5n&#10;V5W2xKyw7dvlM5JHWglwkhFBYkhKB+/kYV4J5pVEmnJlZFj2n6KtNnL/B3EzQnC5k2VoCaBqvq7u&#10;3q9/tKWl8JSdgjWDMRLPQFZJM4ybcgoCDTYYLWe7yEPO76H8WGm2xGyzsOSeK9L6KbGBvhw5P1ft&#10;oevsbtinZDfBjpJjxrZcSSKvp6kco9dJJEqWK9hactcWpKdNmIO0C0+gPMtyJfp5B8el9Fs95Klz&#10;webBCAW+NSuxvCSUW+war6/PQ5VZHR75dpdpAsoVEk2gXEGEkasHli95ePWKPbvOuyzQYbOYLVan&#10;20t5XHqdobO3H+UK5QqJJuAcH7blCsxJEERGoFmnXWR8pLPAEd0/kFwYFkay4oBcUd6mZtvpONpu&#10;98rdoIsiA6kb+QT5Q+D9clZIuj5jvXbOZhN5SKTJc7Q4GDuR1HBc4LsE4SXe56X0Wt5p43hypzu5&#10;bZ88uZiHRIziJYvEekWW9I2IXBmgMME+kXQ+pszicHDkaWQBuYJCA2WC93ONbkpjtvFEw1CuoHbw&#10;OpArg9MNW+Fcy9UoMQHg/ZJfcPF8mt7rID12yjU0YoGVh+oOX6PYbG+ifAYfp3R4bNPpnhaUKySa&#10;QLmCCCdXMUsfXbNi/669w+QKO7QggXIVmUgsY0nZ/uXTT7+8LTbXQrEiz/pIc3xwMhIAzvFhW65A&#10;RrjAA3eJCnGswPKBFqhhkN/TSZJHlhG4LFCifQJDeyTJIzdGiRInSBwxKnnuIHJyx/hFH2nxIgPk&#10;yiQiV8Hpk4asCCDCx0LCKNJ+cqcYaRbjYYR8h5XI+Mmjr1jWauBZz8XrHDI5YJ8I5MpTqZvyVVjs&#10;HthD4FOkKZGF/Sc3b3KtHqrCbKeDhUQuPzO65YrT+ry5OpuX1B+BtD8FJwaZeFGW65/glcQMI2Nh&#10;YINH9j1XcNiA7UHxQq7J3sOwZlYsclJGZhpd64hyhUQTKFcQYeTqweWLNq1avvO8Di1QrkigXEUi&#10;vKX9zfvv/t11d82fM2/jU5+3mm3tyV/OXf5clY4OzoHIwDk+nFyBiICFMBIvUpJEe71cYzs3oCXt&#10;DfIv5nJKA68gHeY5MjP8z4s8w8gyQ26YF0iblfyrOJlM3gL/QwQkCuYR/RwnMFab4CSX8JCOCEes&#10;iTwj+VdWuOB74TPJILkDjFwMRRYlzwyAzMFH+wZ6fT19pNdD0oE1ueZQIrfxsPIlVF5RYn3F6r6n&#10;XmD62knWjlwJSK8KEisKUpvXV262ekkD5nlyBYWpy8uUm8n1XShXZAMIfI/PV2hwUGSteVLJzlWQ&#10;QJyrLOGRxUyg/WKmyaPz+OSm5+CkiANWHI4wAivYaD5NbzVzgpUVi62uAS9Nutn5+dhwJUG5QqIJ&#10;lCuIcC1Xq5atXrF0246dKFchgXIVgXDtyd/dfNeKg1nlifu/e+llkCsPZyhadPP8I4qeQNsJEgDO&#10;8WFbrkgGJnJ+gfOIksdkt376neXH7wWLFXJggdyzAc7CQR7MSQIn+nmBZ7Vd7gY17bFDZhxIBonT&#10;kFfDkr5zLyC54wWJtzqNew/bElJZnqhYyFOnYF4wLlgakTSQI5502U4MTiAPzBJ5mpVIpxSwKjxp&#10;QIP5JEEQObOh/4N39Tt3BtdCVi+yDD+8FbJ5ClbYV6HpvPNWqihn9G+OTAHyHoGC1OZjy+1eL88Q&#10;h4I9Cfuc9CgJu1oaoFmVye4EBSfNoqQ4wptmaIcWApRtvt7DqM0ullxbS4QCSu/wAhwyOBYwD/mV&#10;QSA6m22297go+brLCD5AkprPcyaGzRi0OnjBKgjlNmebm+KJvJPjBzkOTHTzXBZQrpBoAuUKIoxc&#10;Pf7Yxvvv37h73wGUq5BAuYpAXFlfv7zkkS0G2pN9+PuAXPmlnieuv/v7hJrQZ5HObOAcH1auIBWB&#10;JIz3szwv8R6fY//egfvuo6urSc/q8qOwYCrku6BVEiMKLrt9956BDz6kSetWcAHjQNxLFDiHq+/T&#10;L/sffpx3W8CLSAPV+RAvIh7HijzJlBiB5hg3y3OQD8JaiPDx5KtA/sRyfpIhcpzPnZQwcPdCX2Zm&#10;YAlD3w7+4UhXhaRLC76/Z3DBXPeeAzA5MBWZaki2S3qIbPHyahfrI/fmEU0mPdeRPUmeV20gHQna&#10;bQxDXEKU5ERZmLFyxYuC2uWrsXpAQKFWkmv5JgWU+IBcQYUrtrtanG6oScTXIhciT6yO5XL1bkoU&#10;vZJU43DXuzwsJ3LkByByDJB/Ywk9vEwZKFdINIFyBRFGrl54+dGnn3ti78HDE5erkgoQj+gPVXmV&#10;sqyyUFmeW6hKz86PT04/ERu/DwpUHMrVtMWr2PHmwvs/63W5z8mVW3BVr71h7q6sFnxY7HDgHB+2&#10;QwuJPIlIYECiWElgOE+FYnD1eteZUyxDCayc3IkkOWZEkedYrqfJ+MAjtk+/4Ow2MJ7wEDtiSMfo&#10;KYnaubOZBlXg4q8QyFpIgiDw8FkeP09bBjzxZ2hNJQeeRTJt+CKi5KclyUv7RVYU2YFOwxNPG59+&#10;TbLZSU41fInkti4R/AqWKDosA489ov/gayJlyBVBznd5QWh0syBXFGmpghxfbrwiF3eSJzhZWU5p&#10;sJppH9g96aefyBU3Q+WKuKVQ5vA22CjQINHP+i9CrkjNIbcg+is9VJXVzsLLCVXaaQuRq36GKzAy&#10;DPnJx9/ocKntDoq0h7Nyg2fgUDDagW5KQLmaaUCFcpq6Eg9s//ijL9IqusmRi2VYLrJ7jhmiqq7p&#10;4NFTJ07HJ6RkQHoMSXKRqkJRqoG0OSSRjuKoHF+u/vHeq+/84/UDR46iXIUEylUEItoazs66de4n&#10;u08c+OmrF1/4IKsoe89799885z5FjwfPacOBc3z4Di1E8qsvaZ/iJYbnqMHegbf+Ydi91edxCD65&#10;83SRdL/H8hLHU/aUuO4lq+iCLJ7zjSJJoyAIEs2CYvV3dK1dqt+1jWWZkW8UQZn8POsXYE1okTfl&#10;ZjffObt/eQzVW8txPrnXbsgxYV18sDIsz1uU+R3PPeVSFZMbskKQdRE+goHF0m5bZoopLUvksEXz&#10;ykAuChQFXuDrnZTG5SNyRXYZlIDglaQw4OR4pdmppxlZrqCcQilgZ6hcyT3XKyzOZrtbriSTlysC&#10;2cKwnf1tPlppNpPKM5EqO32Btee6vUyhmYUiAkWr1eUtcbo9cHQiZYYUnQkdky4bKFczC1Ewd5S/&#10;/eSqv998+41X/+XZL1OsblP8jk8/3XpC54qGn/NQriDCyNVrr7++aPnqD7/8EeUqJFCuIhNv3oFP&#10;7/zjb/987d//cvU111z9+9/85jefn9B4LyIPiUrgHB9ervykh2aRPIRKckucQFNcRyfb0+5jfQJY&#10;jSRflEdkRRJp38APO/vf/UIw6fwsP7ErjCCVZsiFYKzLkZFgT82jOWbkjR/kti0J/Ik8ZlhkBHdb&#10;u/nooZaYJb1vvu1zmChyTxhZBXIhGREtgXWZaH2nQLkkfrQvBXIliuTxVjwncJTA0yM/EZkiiEWJ&#10;nMDXWt1Vdo8PdguUiPN3mpsXVXaqz8dxpOEGCi0j+WnLDJUr8stAkc3Z4XCDCJGHBl+UXMF/Amxw&#10;LU3nmE0gIRFeDeD7cC1Od5HJTYqJJHb5WJWT9pD7NDn5Dj7i6lcQlKsZBe9zpu56d/n6h04r1Xte&#10;WvvUJwku3lNy+sf7H31b2W6KghKAcgURRq7+fue8f/79de9+8T3KVUigXEUocCrVNxZ+8elH7wFf&#10;/ZRf3cHis4xGMEG5Am8hl2PxklPiwW54QWAEjoFcRYAchvZLsGlFmjRtMVyflh008AInwNQJJRDk&#10;l3hyJ43I8izjY2DJLOknfTjyPfvE4eBDRY7leZGDj/a5K0sHth72Wew++CyeaBQRMFiMyMMaEm8C&#10;xNDUE/Iv+TdsWATkXCIklG6Yh3wR+O8c8EoehFSMNKOQ/4ZPvszIHxX4PPlF8J8IzccCXyH4LUZC&#10;5EpgBa7W5ql2emn5nqvz55S8olDq8nV5fRx4AHl+NcgVMzPlCkoBJ/H5Dm+3G0o9VAqQq4sQInKp&#10;HOkZRs+yGQ6HA6rNqPtobEipPFc1grs4OBQYnlLgKAX1v97hVlg9cBCR/Fw/Q5dY3S6GtLtLUNuJ&#10;m0/9ev0MytWMwucc3P7mc298fMTKO4+9sQHkyu1nO4pOPrHqueTKnij4pRflCiKMXP1/fvGnf/rD&#10;39/+7NsQuTKZTFXVNXCiQrlCuUKiDzjHh5UrOauXJwqkdYpcNS6JDKgLywu8VxI8osAyEueRBPKA&#10;YfAucgkfyYEn9iMxyBWIGIiTRG6ZAndyWH3dXWxnN9PZSQ/0ijQsWICpjAQOx3tdLpp2C5CNi4LI&#10;0ZyHgpeST5QolnU6fI01hrx0l7Zb4EDAyOOT5BzrPCBz58iv9RzpYpCTPALvdtpYk1liyNOWiErB&#10;V4UUjPSFSB5qTLJXom5kHYKLuEwQzSAfT9ZO7p8RckVOknzktjTSjwGxVVn1IgJYTbnckA0uNzyS&#10;BsNRVp50XsHTPFdr99a5fCyxhaBcnfsjUYJY7nB3Oj3yXgcxZgU/P0PlCr68yOVamV6KbChSbSZY&#10;z0aDXM4LS+AFHc9lubw2IiEj91AoZJfI/4DcMRLPk+OA3AMJrIq8OlBryGImVlYDSxse5/4hf2AZ&#10;gZgQcqf+GjtV66BIdyh+Vk/7FCaH3UeqOvkpCA4l8pKvFDNBrkSe9bicdn1PavyJ/cM4Gp/e1m90&#10;uT0sP/kSG1nQLsPej1967ZMDRp8jIFcuka7L3P/w+pcz6wYivJWYgHIFEUau/s9/+80//fbatz7+&#10;KkSuLBZLU3Ozy+VCuUK5iixcxq7CnPPILyjtNbmi9pw2KeAcH1auQoCZIFfmTGZ7Ri5r1EHWIvAC&#10;wzGM1cxSPvKAYWIBxA8mkhPBTOQGKOIRfp9fYjnKVKqoferR/rUre9avqX3hGVdLLQvyxkuMIDKm&#10;Af3Wnd7qSgGycRAykhmSO74Yq8WWkTX44ac9Gx7qeOYlZ4VG4HmS6kGWPmIdYAS5b58Im0g6OGRp&#10;U1Z29469rG4QVpyVAjbll8jjhiUG9MbuYvu1PEWRO+KDy7gswFYlF3oBJAcErZKfgMzzbtFDewxc&#10;TztvMnEcEzSPaQ9sK3KtpqxWsCMg+YacapQiRi435b0CV233Nnlo4rsjCiItSpUOV7udpGWkdxU/&#10;D+o+U++5Ivcc5pjYfoaXiwwZFZhy4cCeAesgLcc6jsmxOG0+ZqjZaRxIDSL/QP0SfH6eYwUvI9oE&#10;0Qc1ksiVxJKSLFf/CawazBISQ8BruQZPuN4JEiWKKou300FBCeH9jIWli0xOM81x5McJqO5Qp4d/&#10;wlQT3XIl8Yy2szbh6M5Xn3xk3fIFv//1L3551bULlq1auWTuVb/+z3//1R/vWbzy0Wde330ssbpT&#10;Dx4ffFv0IjCuvKNfrd/42OHMvG3Prnr8gxPqssyPntu4/plP6gejIRVBuYIII1f/x7/89//85dVv&#10;ffRliFwNB+UK5SpSkLw93zy7/uo//BH4/R/+cNVVV/3h97+79u+LD+Y0Y69ww4Fz/IXKFQC5Dt/V&#10;3L9xoy0pjVyMB3LV0tnxyZf2+hqRIXc9BS7BOS9RGgNIwcgNWyRRg6xR5Hna3dWmPXXQtn+b9cDu&#10;gTOxXp2OFkQvJNSMx3F0R/vCBVRtJScIPngbaRDxg9tZqzXNz76gu/9B6+4d3qpK3m7neQFSeflC&#10;wRFrAcM88StfwKN8lPVwbNuGB721ZTxYHDgekSvSSMT64XNZb4mm77VPXBqNwEHSeLlOiLBc8lwn&#10;0vub/L1Y4hCkdY3x0c21ps3f9K3e4Np/iPFawUWD75neQHHi5aYMYs/yzpLbpEYA40XeJXAau6fd&#10;C3IFehu6kRlJqnV6Wu1uhsiV3LXKjJUrP3neQZaR1rIXL1ek6oENQQU2c2yRyW4kchUeqNhQVsnO&#10;FESW3DEptTlcSrvdKbcqyr+U8Lz8A8WE1gxmCglygDkXxK0mYnwyouSVxEKjqw9KCnkn4xa4YqNr&#10;0MdATZJbroi6B2e+EkSxXIkCV5N96JHFs6/6y/VrHnvp+5+2bNu+80hcak1zZ3uD+uyJ/du3bftx&#10;81dPbFhw7Z+vunPxQ8cLm4PvjGIkwaqt/er5+2+/6bab//Trq2+YO+fWa676+13fHMtzMlHQcIVy&#10;RSKcXP3rL/+f//7TWx9+gXIVEihXEQhbF/vJ9dfd8vmRzORDPz75zIvFmqoDnz0+76FPWy2QUSM/&#10;A+f4SbRcMX7J5zIYXnl68PHHRZ+HM+us770zsHot091CbrVi/ZDieORGi+B7xkWEnEj+bJKLi7xE&#10;MyLkQiQd4nie40RBJJcferxpabo773bu2S5yLGmyEmla4DnIu8DtKBdj7hPcWoZ1MQIrciLJ/sC7&#10;SGdqo6wEpF3wWaTfDB4+hPUVFA2uXuXOO8NxXp7k+vB2yOIFgQdz45ie1r4nn9U+8zzXXid37TGh&#10;LzUJYMmggnBM4Xg/fHsXaaPwe1zOro+/bV+1fmDxqoH3P+ZsepJSRwTknheR3CLndvq0OpHySSBY&#10;I5HlysazZTZ3P8WQft1GbGHY6M0ub63dCe5F7jMSec4/Ux8iDHIlCOmDTj0rP0OYbKpJF0jY0KTq&#10;Qal28lyZxd1NsRMpW1CvGdgLci2COmLlxVyDOcVi6fGQ1l3YmxLHktpLSsAEgJkCAbPLTbdyCQd1&#10;BD8iPcWTfTOKlI+GJHkkMUdn1lGkgVfyM3AsUBrsnT4aCiLK1WVF4NmS1MO7D6f1m22Uj+bI0Zvc&#10;+0q+KBzZBDIEI32Ux2roit36XWxRU/CdUQ2UXcZlLkw4+PJzTz366OMv/eOznNoBhuOjY/ejXEGE&#10;k6t/+u//8atr3v4k9J6r4aBcoVxFCM7ML19a/OgPRh9dlrj3uZdeU3fbOLtm/Z2Ljil7ouH3oksH&#10;nOMnIVegNCxDWxPjumbNZeo17tTkgWWL3Ed2+mizB5Iu8lxhSGTEiVtAIKUiH08SKZEhl+fJ1xhB&#10;ogaCIzI+Q3/fm/8AyeEMOtIkBamS4KIlhvR+ANk4aSuTwLeIM5GmDdJmBfkY+dV7RFoGnyL/JA4r&#10;CrmW3yMJ3taW/oefNB4/JHi8IHO0xHMCw/A0w7Lk3i7G6S1MH1i7zv7td4LTIYsgIbi4SwXZrKAZ&#10;frdsiyzDelnGB1LJ877uAbarnWqqdNTVwBqSxriIQIB8S2Q5l+vs2Z7nX/c21vECN0qSTK7z4008&#10;o7LaDRQIL7kcMjjpHPCNO9zuCqvNC2UBdikxMJAry8y8LBAENH3AYWQuXq5gW8r3SPlZSuCrrN5m&#10;tw+EJjhxbKC2kh5goKbBu3n/AMNmGs0lbqrW7PSR2xNhD4KkTbTlCuaBILUVVkUOUofJsYPcickH&#10;LgOFscHZx0dy+8UcvdnsY8g7yJ2hfKnFXeOjybMkBCJXE1upy8WM6tCC7EiiV6NU+hmCKHCm/o72&#10;rn4fnDKjEZQriHBy9c+//J+/vOYdlKsRgXIVgVAV+9+fv+mDHifdoox79NFHDudUGXrK7rvxri0p&#10;9XhZ4HDg/DeJywJJWsWITG9/6ytvmzPSdV9/p3v/Q3agjeIZH+RBJCkiTVAT/r1ZTq3kF/Jr8vMy&#10;+cWTJxeVgSYxksD5vO62dk9vLytyrCTQ8hVzYHC0SHoplD9Q/ku6NAzcxSUnUbDc0dYBJsn3asEy&#10;JLfk99jsxpNnbUUqnmIYAZbPcDTlqa+0lRazNLm5i/PYbSeP6z74ktUbyTrKBJd1qYDlwTrBipEb&#10;rhh2QO+pqKXtZhbOz7wggebxDAsvuUA+HQHAFgLtpS39g/dvGLz2Btux4yDko+g22RO8nmOKrDaT&#10;l5Z3fujGhUS5x+NR2SxOkCsoITzY9EyVK79EC2KG1m2+BC1XAbmCusIwolBnc1c5PSAfwYnjQPaQ&#10;IKsVkasOH1VoNXVRvnKT1cmSVmOOtDXKtToc8GEwF09+WPDTouDlWLmzSNnLyAHA7+F4G8d75WNJ&#10;2DWD99hEgdw8BrUW1kCEryVUuhiFxyuC6AukoZqs2JVjRskVx1BtDTXdg47o/6pjwLhNRz995plX&#10;v+6yR+ePuihXEGHk6v/6X7//H7+8emSHFsNBuUK5ihBEe3vmhoUbk6p1lt6aD5/buHDtfU9uWHrz&#10;7StSa00TOOPPIOAcP5l7ruTmJJ6mnW1dvsEBt0ZDtbeLIADgO6TXApIeQcI08U0NH0w+W/6HZFHw&#10;glwsKMuGfBkYT64AJLdxQOomiSz8TzpLgLmIkJCLh4Y+FN4CEfzo4HJHIMsVyQ5Jmu4HYxEcLoHy&#10;8gLrsxttijxPfEL/M88PfPON4HIy5EonkXNYmK5OgfKBy0H+CF4niTxo3iV0HUgNISMk5kA57afi&#10;et/6lOpsgy/uITe1weYWIasGt5Q3P2mTC2ylsb7iFENWg0BaLGD7kxxWkDhBYmwG6/4t5ldfNp+M&#10;5bwUOHDwDUMQueIGObrI5jRTDBH3EeUQhgdoWulyk3vp4AM40tHIjOwtEDaNaOOF3EGPg4eaRn5D&#10;GLm5Joxcjsh9UixszxqXq8ztgn03Aci7yK8ZUNVEqc5hL3XajSxbAnuQgcrBM6DVsGpkX4dbnPyr&#10;CJiQSRBrbY4Gg7HR4dKzLMULFprrsHlqjLYKi73a7jIwnIc0UZPWLPLpoy0aNoiZY7NtLjsH3wqW&#10;Te79bHBTRVY7VCDSfw15L7x14kemS0wUyxVUeK/LMRxdT/uRLT+kVkRDn+OTg/fZ03Z99MBDr+XW&#10;D0AVC46NIlCuIMLI1f/5b7/+n7+6+u2Pv0a5CgmUq0hEEjwtVbVaq1fgfG1laW+/9MTa1at2paid&#10;dBQe4C4GOMdPpuUqEDKQwkg8JDHn0nx5GcNeTp5zCyHpo/xJgTRSHpRfBoYCo+RXwZGBGB95CYH/&#10;yCswNJakbDzV0dH80is9c+YNrNvkKSoUaDf5KV12N3KNC8e7JZZkjgJ4A8+Q27IuHfAB5PFbEtPT&#10;MfjUc4MffMyZDfDZtB/yaPhskdIa3T1d4JUkt5W3AkknZcmcFpCdxEkCx0h+FhRUkC/vhBV3O9k+&#10;rccE6TfJjYMzD0Eu+mJ1LKOw0ZBPk+YK8sXOA4Z1LK9y0DaO4f3UzJYrvo8TinQeHygJ0Rdi2cGJ&#10;Fwi8TX47lGxyaW0t7S7xOsGHyYQwwFFU7rOGdGYhVlkcaqfbwrMldo+eZmF/sv7Ak6ChYIZdlgh7&#10;XODESre3wOnqoXzVLqrAYs01mhQmR63d0+Wl+ym2w0FV6u0NNoeFgzrH+QVy996IQznZOEaGznG4&#10;7KRrDVKfoQB2ur0qox38jYPjFNRXUmWvWLYfxXLlc3e8uWLunGHcfefdcxc+dLa0a8bKlcB6a7MO&#10;b1gw6+5Vj+4+ejo1LUhugUbvpKKgBKBcQYS7LPDffvlPv/4zytXIQLmKQKj61OM/HMmzUz6G9InA&#10;uF0Om81Gj3bHx7RCZL3qtH1PPvHoOR5/9e3Npa2GQPYsClx/fdbrjz8GE55790tVQx8k4vIUCQ7i&#10;9fmnX3/mKZj05iffqzst5PKpCQDn+EnIVfQBW4uDIHef+LzNTZ7cDKa6nPfavBJDwUYiqRxprqJ5&#10;zm1osxUXsUYrcawJ9Vw9YcizrPzwEb60nIEFa50pyTwPqSqxOtIEJPl1B081v/GGQLnhU6edXME6&#10;ETjGT+6sgmzdB6YqwhaSr+2kRLdInmM2yuaCmSVex7AKG2dlhFHlCjCBXFm9ZsbH+2HB5HFGM7JD&#10;C9g0QgfNKvUeKH2kbBA5mWQRhLeRq+1AQMgvC/4Whipx2RhQtvDAgRQKIPxleUmoMLoavLST5yos&#10;7l5y1xYX6BRmInIFBsZJoo8Xiwy2Doaleb+Xk4ws30PTBo53iqIP1g3qnSAYfXSd0dLhcNJkfeE7&#10;/9w+PQSM0VFUrtXuJDf6kB9FoN4MMkyx3uEVyYPj5P5QINW/YjVmEnIl8mxffcGnLz4Lx/an3/wk&#10;Q9PJk3Y7Auw+r6Xz+E+fwXH/sSef+jE2z0mdu7lHkqzaxr1fvvs4THr8iX3p1RTpXvIy4nMPvBkz&#10;76m3vzp09FiA/Tt3vPbc61MpV3CsYWkfTZpPhzavJMAR1UcN4fORK72DEy8ztNtw6INH//iv//w/&#10;/ulf/vcv/vuX57jprkey6vujwDlRriDCyNX/+99+86+/vQ7lamSgXEUgvuakHbf9/Zrf/PY3q5/9&#10;6Fhcen17n8NDT/RsduUQfI74zU//9dZZjzzz4iuE1z78fGdlpxlOBZCp5u1755o//3bVQ8++/NIL&#10;axbc/h//64YDFV2QjTJOw4mvnrr+phvve/SZl194ZtmcW/98++oThY3sBE4hcI5HuSJJGUFO2UTS&#10;xZ0Mz0DuApsXxpMgjsAJrKe2qm3FA/rn3vI213EsRbTsUgGJnwDC5rEePqp791NmUMuQjJBcyAQJ&#10;IS8I7lMndXfcJvb2kB/lyTrJbyF/rjyy40G+L4CL8rxfgES5pdVbqBTdDhimBdHHsoKPkhvnzt9i&#10;8BUkTkvTxVbGxsKXGl2uwGVVBrvRR/F+GrJ62E4zVa74Fi+t0jk4+RpSKAmTrrbwNvJecomdyPjF&#10;fg9VZrZ4YOeFB0ocfDroE+8WeVCXfhb0ma+xupvs7sBDBIKlM7xckX72LQxbOGh1QxEn1Y8FnSK/&#10;c5DLHkmlYyWeEVmoejaOrzc7utyUlyyWHq0BCr6Fp8hk8Qjk6lnYNoLEekU+T2u2cPLiyBvhXREk&#10;V2xDxq6N6zc89fyLLz3/zNLZf//t1bd9fbLIw5CWw77a3GfW3HH7vUuffv6l5x7bdP3VV6185rtW&#10;ixd2qrW1ZMlN/3Hr/NUvvPjysw+t+t0vfrv2/SMu2LCXDThW1SkStu09bfKAqhMom+ns3u0ZVX1T&#10;srklr8NYcHrL0lv/cMvKF6t67IGxgs+euOPtv/zuP0Ftfi1z3c0rDmfWQ+lBLh6UK4iwHVr81z/9&#10;6s9vf3RB91zB5ov+UJVXKss0hcqy3EJlenZefHLaidiz+w4dPRWXhHI1ffFZy0tVp3Z+tm7lsnvu&#10;mbt41aZ/fLMtPV9lcAWP+9MTkKvELS/d9/rX7WYmOOoczj7lxpv/uvbdHVoHC6dVbUPOo/NvXPD0&#10;9/0OqrU4dv28OS9uPmFwMpCKNCvPrLrntgff3292hy5kJHCOR7mSf2MnP7fLd2+BRpGHMpG+MSA9&#10;Iz+AkzwNhuRuFBjB7fWeTR5cGWN85Xm6uV6efGkgv/MTufAxA11UZ6vA+CQe5Ioj97WAuLC8S53f&#10;dvctdJlGEgVOlHtQmx5yBeUG6hUHyT65H8ovQiJsGtR/8pXutfdZs1bgOUh2XQ2NjqQUwaSHYhYg&#10;+GZy6xs34PMpbD4b+U6jy5WD48qMLp2PlvcUzDFD5Ur08w0eutzghAIJe57IVTiBGQt4PzEkYmg8&#10;LZGmoQqrAyQkOHk8yFvIe0XBzLO5WoudPPtZbHF4qu1uH6km5N4mcmNjuHWDyaBBHR5vhdnOwLsk&#10;WCwDiwrcsUUKApQICHBykfZJUofbV2VxWQQBaiLps/B84E09HkplsVMCecyVKHdcCqafozf3c/A5&#10;8ipHmFxJbnN/a9cgeQgBzzYWHFt2+x/ueforrdXLUo6T3zw7Z97a2OJGUC3WbTr1w4u33LHkQFat&#10;1607/Ob66+99JKtBC1WKtWt3vbfx99fOz2m/sEpxgUiMxzHQq/WwAu/UVdX3URyr7+81O6fi8Ses&#10;pWvH528suOVvf/jNL0bK1ZJNTx47m1Ygo1BVDphdU1MCoLgxlMcBe/18nE7yPPTgTJGMLFcnT5w+&#10;m5CSDukxJMlFqnJFqRrS5pBEOnojnFz9v/75v/6fX14V8hBhj8fT3dNTU1tXW1dvsVhQrlCuIguR&#10;YxxmXUVRyk+fvnz71f/9m7/MOa7onkjucKUYW67E+rMf//aPtx0q6Q6eqCRX0of3/f7uDXn1PUk7&#10;37r17pXJld2BEwZl6/nx5VU3r3y5TR/+VArneJQrQL73nXQ/CAmZADkZuWFEzu+IaxG1gQRPksiP&#10;6pCkCS6nJz9e9/TT9tNJpGu0SwFsepL0kY7lOUFgfSIH+gRixUmCL9C4wAq0tqXxoY36lEySvJJx&#10;JEGGN06H3UZWHlIJ0lYAqTrlzU7vW7vBeuyI12fneZFhWVda5uDGR2mFUu4IclhRIw0MfL/Xq7C4&#10;HYE+Ikcph5JHENRmqs/LwuYnD1CS+BnZWyBxg2oXV2WjoWASfyA/Akxy/8tyRfI/0c/RfsHJ8Gqz&#10;Uzuh5wjDZ5MnwYkCP8AxGYNmRiC3N3V72RIn5RIYqEIc2Y9QKMItTPIzol9psbS5XPAGgciVAKIO&#10;AW+Gb3gOmEhD/dTTbLnBrGPIk+7ILx/nA5uizUmpHV4fzE/uUpSgtMCK5Tm8LTQDm4qssR++YATJ&#10;1Xk4ezTPrbz19oc+7rd4XObuV1fesOKF73tslDxR7K1NX3Xnja9vi++uy980+/cbPkxyBT9E6lId&#10;ufNPv/4grmFqvrmnLvnpt45Zg0NTgbs1+5mXXt+269B7Ty6/Z4RcbXj1i07DFai/rM9RELvj1adC&#10;efO9bdV9litWCi8dKFeTl6vWtvbS/z97fwEYx5Wt/6Izc8559753zv8euIeGOZkkM5PMJBNmZrZD&#10;E3SY0Q7HDjOzEztO7JgE3WKLmSzJYllgsZqri2lD9Vuruu3YkmIriuREcn8uS62uql2bqmv9eu29&#10;dk1tTW1dIBhMwlUSruaWEK6CI8UZXzx06+UH/vK/f/K7Yz7O75wZW3h2FB8WePDRJ99y7+JHHnlk&#10;2TMrBlUdp5jHlMznbvr1YWeU9IiJQ2O8be1DP/7zmWtK6j967Kqjzl5U2xuM7yBaeM1Lt/75lGvq&#10;hsLxdyYqbrDElYQrKHbcY+KumIWTOXD8EApsfZwC71rzcJBrneFqVNw2ZaO93ejt52ANwt64iwuO&#10;cc3VRLq7l+txSMCR+8O9GDUoZcQxGeTEdij85hhpIwa8x4khRvIy5Y4eMEHxH2YQr4bXwxTwG36X&#10;BPFNMDxxl3sNyNSOA2dJmDqYsUh9juH3hR56NHDLzWZfB7GoY8SYTY3mhtGFV0ifrOQ2DrSEzCJV&#10;uRllMTagqqVBUaYUp8RgpsfJMTjfHDZ6FBOs5h1wVVxc4vUgXaW7hOVNhw1eZeTmbRIlyS39VIsM&#10;OZkLcAXl4XVRsgVYExoaR7JOIIwpC7sG9l0kJeAh3eK1IbFX07HnuNvXCvsqsQGgGNtG7JyQZKPL&#10;0Rk2SKmgCJAYOnmRlXafDMqJwfU8Pr/fgrsK+gR6rVxEd7/OwNsqHoOC8BgAlSMTWhPAsO9Qfuzi&#10;u4o6vEVQm2TTRLhiCbhivELWGxQN+ydGoAG4mnadfVsJgrB48eIdcAU/4y+mJIf0VG4874hDL398&#10;eVA2IyNVCw498KYXVke0xBeGof7Gmy88+rpln1RvWnnK7/7rgbUdO8oZ7S4+56jf3fJW0d4ZDqc0&#10;pVxz16df+/iZBTE9OjDiF8Mjb9974ckT4OqSO55o6hmVJEnB5+nea31qKZvzN77+fELPPff0nddf&#10;sP/Pfn/9/W93jonfWS+cOSXhappwZRgGPFGgR0qSDH8m4SoJV3NGdrQ6P/fTF+8/9M8H/nL/g044&#10;/Zx7n/uwuaM3qoHx/P0Vt7Sq1HeuvPyyy68AXXL0/gcece416yu2Uh5Z++A1+x91ft1Q/EtK1GD2&#10;c//z82PfTi94896Lj7/grubBHY8TKfXtBw7+0wW5vf74O+MEj3PmCm1hzjs6Op599llArG/wmJ93&#10;gpLDo27HFq8ItDzdLfEU3H4Q/oDKQhuQUYIR6enQkB0SVEptEyOLxw/fvSBdwAgw/qA1wBTk+FW7&#10;IeQUhDzFxCQGxt2zY46FrbX9yshOtoULo6LFSOEMPBGHMwJ+QQrU4hYltoPrIGOkPjAlMbaaxW0O&#10;xi4WJHHtmRZkD+xouBRlFmRLHx4efeUNJScHcouXBYPZJiQ8Grj3wZHb7yeahF4PimHl3U6IlvSA&#10;gqO5VDB9oWyTZROoqymiNYs6rm+GzMRDEaGouCwzLSMz3ZOakZ7uTctKS81IS4M3snMLJVHGmkUs&#10;nVKpoZrnBFyBqkNai+ESDFQX/MTqn6bcTohwCxhiWbwmorRpBlS1i+Juu06aNvqtmOFgFrbpdpak&#10;oOfK4WHLrA6JPtMG8jGRjhLJ7F4C5WlBQUbnLLQVjrx1v6GIXxrOh+6AiAXdHOdkMbpZkuoUAzvN&#10;hMSht9WG1K2KgfdO3LWHcUBZp6IVCaIBVWUz4mCUxcQJe10AV0uWLKmsrIx/9sY/hxP79iQzOvTR&#10;49ceevx5qwpbLeoEB/PP3f+P976ZIhmJFKLD7fdcdPzF97y+KfXtY37yn8/mDMffB+mDtRcfe8DV&#10;i9cnHhKzLKO/+s3lhXv/htGjk8PVQfv9/Le/3/+AAw466sRLXvksazCk7qUe4DiUWDtF09ADA80v&#10;3XntzY++3x8xEsfMZSXhagpw9e8//Zef7TcRrnZWEq6ScDVHpDWue+3Q3/7qt/sdfNmNS1PK6kbD&#10;MthwiZ3fb4FNEn/iMmZ0lqed9Pv/vfC214ZU//qHr9vvyPNqBtTEcbHYtoxl//uHUz/NK3/r/kuP&#10;O/+OpgEh/j7VxZQ37zvk2CvKBxK+rHGCh7osy16v92NXy5Ytu/POO9vb2ycaK0ntUZQy3Tc2/Ogy&#10;/113KS1lmqVO5YtROCQ+ZQTqnIGNzCxbDEnelIETzgm98p5tKhQML3QpjG8RgDrVsSxmcYYOLbQ9&#10;3UWWgSIAsTR4lmsWFaPElJhNHWLqtixrMrcIgAweOmsC+w6up8Zs3XFsYthqkJsY7QMtdQcpyiBq&#10;aOP6/kefpFEBbXncALGg+Ois2iaZ9YJsoOOCkrhdvavAwm6N6pslwwIgdW3vYEQoLC7LisOVF5Ao&#10;bVPKlyXvvVby3rvFWVmCKKGHAuzpxNf6e9BcgSsoeKlf7LR3wBX5VnDlTnlCdHEI9JdayWzWTMCR&#10;RIpflzAgC2M6wBXDSVD5qm7jIFUuMxsDBuom9Ev0P05hWCDsHtL03EAYI0niNxZwcWuyjgqg5g5E&#10;5LRLN4rC6qROMYOziqC8TdUIJgIHwCG4PJ7PtLIDAZVAvt1pXVju70bRaPThhx9+4okn4IP3o48+&#10;gv42tX4Ft7Kc++nSE/96/GMfZwrAv7FYaKjwvAMPuvv1DaKegCthqPWuBSde9dgHxRnvH/uz/1ya&#10;ORB/H6QOVF943AGLXsj+6vkxC4L72UyQhKZqWvzVzjIME5dETxw+85oIVw4j/sGtJYV52dnZXs/G&#10;x2++YP/fHHjf6+uD6nc0hIUbDd4Prrp2cWmXf/bqYa8pCVd7hqsf/edv/59fHPRQMqDFhC0JV3NQ&#10;Zndp1nsffTYUpWDGzd2PMEsTn7j04KMvuHeLX6pecf/PDjw+tWkssY8bm1695peHX5BZ3/Xlq7f/&#10;9aSFBa3DcZPBEEfeW7LwkLNvbh2b/GtKMGEArtatW/eqq4ceeujWW2/dxz1X05XDbYNqmlpaMnLF&#10;paOXnqtVlmK45z0JzD6KDh1QDDiJhHzBd9/vPu2c4NNL7VAfIzqlGHsd0GCcALis/m4rOEKoCVYi&#10;nI4GLPALIzFKuCCIq9IHnnhBrq0CSGFMleorfKs+Z8EAIZBkIpHZEBi/FuO6g4sdMwbwZ4MtDNRk&#10;4rBGnMOmxhj0ZxIOEtsE1MNFhyiDY9CtxXmzrDeIGtjoYF7baL2PF5jenTKpjdom/wqu0HOVnuEF&#10;rvKmZ3rSat5/r+XEUxtOOLvhi1VRIYpza+C4qZUaOv+cgCuwowtGQv22hZgAbApw9C1uW6hnF4Aw&#10;KCVQSIOqN0gKTrV3e9XXpow0xixcbMzpFJUKScHQhTHAfVofETsVzYbaBKSOp71bQXHaRbVOkEzM&#10;BbQrnjnZdSE11zvGqY+Q/NGQip9W4w/TOa8I6/26tTNcMYfKlGaFg6JLZ1BrcIHECXtdAFeLFy++&#10;5557Xnnllddeey0tLQ0+ihP7vl62Fixa/eJRvzr0vhfWjqqJ6bhioPPG0w5asPi9UTn+jjPSVrjw&#10;5L/c8eqXHbXeC//206tfK9k+c5eP1K0//o8/e2BV/ewhBbTNSGfNR288vRu9+Mq7RbV9e46zNF1N&#10;hKtd5SijrU9cc8aR591d68bg3etydHEk5Y1HzjptUWbT3gmiOLtKwtUUPFf/8UuAq8VLX0rC1bgt&#10;CVdzUDSwtc6TVTDnHO9gEIOh7k6ywodVZKztuqMPOOO6p7sFc7R6xV9+e+DilYUGQaNH8zU/dvkJ&#10;J1z1ZHdQKlv36olHnPBaaqWGcdT4WEfZ7ReeeMmDb/vBYvkaoWWyXe3t7cuWLdvHA1pMV5wzBcx9&#10;apnmlvqhv1/nW/qiY0K177EmAfptNBd5zOTU6O8Zee6V0NvLLd+wxUxGmAHQBbbhxMcvZcFnXoms&#10;XqubCgHbliI/AGRRYpKRbvntN4ZPv2Ro8VK1oRF9n9RUSoq2nnyB7Mk2TGNWA2WCQa5wx3BsrggU&#10;wIZyk+FYLsMNFYJ+B44LDGsY9ZBRTVLa26SKOhqKwB86sSoVbbOiA2hhCSerPh7jWzVaFTFNsOFd&#10;qzkUEYqLyzLSMzzpnlQPjgmsfuqZrkOO6L7++tp1X0gRAasFwz5OqVdD558TcGU5Tt6IMEowZChn&#10;UFffCq6gqvHDhkNfBLji7YpaL0TxEwb9WeiMwrQnJg8cBAQNNO04W6LqZkl1HZBwPGuUlCZVMznO&#10;vaNTGLIIxakNS92aYUIKcU8t9oGJ/R5aER1bjkNkRotHImNAShMKrjGAK2vAsOPDAt2r43LWBuN5&#10;0XDAsnCmGn6h8Z1pXEALt0R7qCJiioWrXzjz4ENvW7qyO6jtONqQAi/dctoJF99Z2eOH2mG2VrH+&#10;xeOPOfVdT210tPXBS/524lXPdEZ0SJ5aSu4H9x6035Ep7bMYY8LhrK9x09IHb0xo0fXnHnvwf/5k&#10;/zMvumLRjTfecP2lv/+PfzvkhCvWbmqfvcfynuAqRoT+1+9deNhZt1Z0YaXNtqitt1fnf758hz58&#10;/om7jzvwz+fd/GzrqDj71591JeFqKnOufvb//OLAJcteTsLVuC0JV3NQeuXHj512/u1dO6I/zBHJ&#10;Q81vvrR0+drMXFDmhifvuvyQPx3/xsYalXBbGlz692MOOuLMNz9Ly85Mf+Xha//4l8PeSW+2OAts&#10;rbh/4UlHn3XlR6tTs9I3LL33iqNOvmB5dr2JZuoeBI/2ZECL6QvsQe6GIQM7lFC5oi6Sl8+IDjsS&#10;B3yNkJviZh5Yxw4zdVEbGSBClKHbB2diQdOBZRqn7F3EePDO+0J3LTaiIeAWDHbBuc5jmqUHNnwx&#10;cOkl8sr3zNAgpOiA8Ql4IYVHbr1t5Npbzb4eyGMikVkQcaO5MVsXs9JGl68iqomBDhkuEQvZQMaB&#10;cmEYdYeFwmpq6uDVt4898ao9Omz5t4ntnZURoU1VcZgjWuQThXzWZ5LygKQTdHLAMTvgKi09Pc2b&#10;nrMxJe+eh6vOOL96xVv5OelCNGoDcNqyw6f0ZT10/jkBV8APOb5oACoUo+FRGyt+mrct1jW0CfIs&#10;wBS6Qfs1o0aQopTBDqhwl/4nIR24HnRcJ2bZnNVH1RYVw67A8ZyRZs2oVmQTzrNxSpZLS7uTxpyS&#10;sDpm2ja3Oc6P4jiJEIMFjjsR8+HAJRybxHiFL9qhGW4v2EUKoZURa8gkFOEKC4jBCLll41VC/ZqG&#10;YyghpWlW2AzoG0cLpHpD7qdnHrr/gYef9/6atGx8MOTm5ZUORXQw3MvWvXLK3w6+7oHnUjzZG1a9&#10;e/lZh59/y7LmwSinWtWXj+3/6wNvfeotb1bO2g+fO+O4Qy648+2QuecnwrcRo7amwo2CCvU3PHb1&#10;WTc/8Xn7cEBWFCk6/OED11x81eImnzp71T8RruADqae70y+oUN+cWu3FX1518rEX3vlyl1/ZC73A&#10;1oWcT1+6fsFXunjBwhvve6awodfEW2vOKwlXUwto8dP9ksMCJ25JuJqDor6yT486/NzPy7qtvfD1&#10;1MzJiAyueuvRM448+CDQgfsdcd6iDVnFPskNwuGwwZbiJ647/de/P+DAAw7823FnPfb+RkFDw5FT&#10;ta00486Fp+COPxx4zKmXvJ1S7Bf1qZQ8CVffSmirISY53GbEZoZl6zphUxj2Ak96OAlsUEIYg//U&#10;YjhITseViwFFOHGNzEngKsbD7z4XWHiN3bdNB2MTrGPAO0IN3ZCbmpTCQi74IAOAMzbnQGiQMaUw&#10;refMc4XVX7oD7iDFb9nKk58O2QDzmIVDIzff5Hv0KagHSl1bGQpjETBt0BZ2ODXVwBPP9J9wwsi9&#10;dxrVNdTUg7m5HXc82Ny+dUDEiZFAgJNav1BhgzatCEgqseK7w9vhKt3rTUtPy9uYWvzaexUvvJKV&#10;si4rd5M/GBJLKoSsDCYl5iLuXnMFriSb5PjFMEb+oASqE5e8nkgZUxLQhw0fKy7LEE4cQv2GXRmJ&#10;jtnQH6FPUwOuAYnjBJ9d5AIXnGYZjFaHpS7dwkgT0KEJbVO14igY/pTZjjkFuBIJK4hoIZtggEwX&#10;vd0+PdH3i2iOsQRxtCyvj2p1igFvJXZuF1ROZUQdsQGmAMFgtwtXzLSYUyOKraIYD/0yveqaEX1j&#10;uNL8K5+/45c//q///umvDjwQHwugP/7p1DW1g3CvyKGBtHefOOXov+x/wIEHHnjwwjuXFrUMQOHh&#10;PEvtf//RO48+9ADY84ff//nax97Y3Bfcix/wvKf4kzMPPb94UN7BEGMd+XctvPyjTV2zMTTRDLa+&#10;8ND9Ny+65riDf/2zX/9pwd8X3fvgS9u0mDDQ/MwD1yy46rrbbr/91ltuPOu4vxx9yqVrS7ca0Ddn&#10;X/CBJwvBoYGdNDjkj0iJwSlzX0m4mhpcTRYtcGcl4SoJV3NE9nBj2YNXnPBfP//tHcveXbFdX6xO&#10;axuMfK+/L3IcYhmSKMQlKTpYyTs+htGM1pX4LlFSwKRO7IBHGaOGKsd3SbJqT3nScBKuvo2gvtwN&#10;zVScIQVCKGJg8Jo8BhYq/AH/ARccd3gaWBVwHMEoBBjFQsnPG3huGVWiOGCOgZEM3AAtB02O85Rw&#10;kNQkDeJo+ZnDF1yi1FTpcAlCbFvHCIE2joFDnHJNbbiqGfcBAd2IwXBOvlTTECNwZTXGJbi2m13X&#10;lzQFEUgZi0QoNbitUZyTDra0uwwX7MAyoY3OqKk1FPUedbyal48RDqAcUADXpQHFgbLDn8wwOp5/&#10;3bdqFYsMxZgBhSQ9XS3HnFbz8aoxIQKVADY9Hpm4ckLwJxQsTEiFXwLTP0ahSp2AIBSWFOWkbfSk&#10;5azNzPGme3I2ejJSU1MzvHm5RUIgHFmb2n3G+dL6DVDVtgttbo1OXmrI24zBldsnEtuMCtIbNe08&#10;n4ihJJDOKY2ZUL+J3d9QkBqciX0Maga7Lo/apFAQRkzbgRZ2bPRcuXvHCd6DdoWOLFNaGpAGNQPg&#10;ys0RH7bs/KgQIQR7Jp/EuYRtgKMOoXNip/cbVnUoCsebGDjdddZip5lQIriv0G3lnsxj7YZdKghw&#10;eyX2blfUssvCwrBlQVmwnfEegqNsyFuvbhQFwyYkjXP2JvDi3tI3hisHPvO1aDT+0b5DokncKsIZ&#10;iqaceGBEVcOCOnJPAznEhEdJ/ExRN+2JoyhnU6w1640T/7ywPgJVnpA0tvmhCy54/J2C2fiWwgg0&#10;P3vv3TfddNOiRTfccMOiG2+66Y57nuuDTztmj3ZWvfXsw7fefNPNt972/Huru8eA6PeSFWAoQn1V&#10;Ufdo9Kuq58S/rbWgsiGYmCk3t5WEqyRcTX9LwtUclFr92WvnnHLS0bvqpNOuWFOydTa+Npu7gmd8&#10;Eq5mUoDHvf1GU7Nu6DbBr9pteCeGY/zA7EF7GB7shHJq0Z6e0csXjdx/LzFEpC/8Rh1t3UQ6XyPY&#10;bQ2NBlet0nrbLUs1GurDqzeS8Pjxr3AYpIUWBJi3hDm4Mhf8A3sWIQkMYYLDCQFYpmBk4JwNag0P&#10;BtIyhPY2IkTkqmIrPEIJMxlHKx9ZkuvMMagVXPVR/0nnkTEfXAvnk43rUdDDbEZ1k1nuwEcwfSGP&#10;ROm++4G0B5b6/QEC9jUHchrfEeFP5EJKKv3SNhMKgSQaigglxQUZ3nUZ6bnrM7xe74astHRArNQM&#10;T25uQUSI2mNDQ/fe3X3++fbQNgMqHa6Oxv6EXLmCfXMCrvo0I380BNSAoXoARh2k+MTuby2FsgJR&#10;GcYOAh3WxEiP0ESTlwIqjAKMFfmiY5oGfRoQD2o4SmhhMOg3oV/gQNFJTnb5CGOcYFdg3bLaGIqK&#10;eD4mCDeKu3+CgJaQ36Hc+K1An2kVBEITRyWELLs0Eh0FuHJ7PyaJ3l+ERL9F8sIYnp87YNR+Zw+B&#10;bwxXc1VOoCXr/CP+fPvSFbUdPcFQsK+jee17j5563Env53R9Z2i71xXc1vzgTRd+nNe2o6s6TKtL&#10;e3fhRXflNicCUM1pJeFqz3D1wyRcfc2WhKs5KIdTYlnmeFkWGm6JY5JCwTM+CVczKLAAI5+vHr7m&#10;JrWj1XCY5cQMDC/NTNgDXY+hY4Yzm4Z9keeeH730OquxgYJ9jNP/ka72KDiEUMYskylho2yT75LL&#10;+m+93wyPn6cOh8WtYmhTIB8cf0iZSYlq2YhCDLjKRu/T1xjOuwjgMOwPvf1y9+V/jxZV2n2j/Zcv&#10;kN99nUiyDLQGhhIUiFMchUhoKDs7/PEKZls4bQe4a1z6kBuoBVygi2KwC+xvCH+DxSXrX/1kZNgP&#10;BIWOBaSyxBlxwV84Voyx6qDco1pYjdyJhIWKwsK0zPUeb0bOmpVFb7+c+/lnWelpmempubn5I1FR&#10;Y7pWV9Z7zjnBL1datkwgR3B9N7WJgl0zBVcuMuI244Kc9+hmgS8CbDUbcGVwp0yQ+3XTdSLZAFdf&#10;/3EJFUYjNi0KKj5DxylWCFfA2KwiEhkwDOgOGFR912qAxoZeF4t7oDi1GK8XlZaohAEwsMqQtyev&#10;OoQrnIzlwhXzE7ZpLCzt5LqPa8ywKwQ5SNAnBqlAFuMeNkg5SllRSAyYthusY+54ruasHCuy4aV7&#10;DznowIOPOHHRzTecdMj+P9/vL4sefaU3PKuBdb4vopbUvaUpN/WLqy444ZE3v6ypTaiiJOel+/5+&#10;6pm3FrSPzcZHxF5WEq6mBFf/56eTwJWqqoIguAsUJOEqCVdJzTfBMz4JVzMph2sV+UPnnK2sWsVN&#10;g7IYwwkgboxxgu4GEmOEMaWppX/RDZHPVhJFi+EUfQOnXcHZiVS+VmCe2tQmpiUWl41c/vfQLTfr&#10;TY1ANxNPhHdgA3uUoEcAUUfv7/d9ttrsaqEUMobBBF17dQ9yqK1sXDd87kXCO+/SkGCpuvDqy6MX&#10;XKCX5NuW7g4Hw5gc+I86RBF1OWQx1/+EtvIu+YI/wJ6AmkAjescu7oSjkaKGrb6IigY5sehkyzBz&#10;B5CUVoWkLtWEBOD8IHquijPTUzLTUqteerruogV5b7zhyUjNSdu4KTfPJ0kmkJoqSlmZkZpKxFEc&#10;DAkQiFlNJLqToPPPIFy54xZRibdmSJByl06Kw4rLVejLmVm4gq6yOSK1qYaNfQN9i9iEk5cC3qZB&#10;woqjdtAGSoJ+jS1rO7EmIdosy+6cJ6Sh+NFxQVYpLmftIhvcKcypENVO1UD/GG7IQ/GX4wX93nVC&#10;4RhITmXO831hv+Um5QoOgbO2aWaNoEQpcSO9uBdBPoTuxDSgvmBkm2ZA15n0CntH+w5cgQxheJNn&#10;7QvLHlsMWvLwe6tzen3RfaDcKDnQtPSaK04+/uhf/+x/Djr0mDPOTOjUk47/66GH3/HsymEhuYjw&#10;/NimMCxwUrgaHR0tKimBT4QkXCXham5JGuvK9e6irOyi3rH5EP90BgXP+CRczayYrz9wz/3BOx+y&#10;RkdcsKKEqJY7FpA4RIsh2VjDfqU8n/j6GdilOL8FR2JNzUbmhGmWLAdWfOl74im7vZmZdtxYHSd4&#10;CzawImkcsWKONtA7dM3VvqsXmB1NQCoMAGsKcMXE6MC1N4w+slQfHIazCKdWb9/w9TcOPXC3Odpv&#10;4RQp1x3lcAPnkVGLUA0dEWD1jjdhIT9wvfgG+xKZZrGQbRUJqg+oCsdQWiYG9R4vSA2gtFrQWjUL&#10;bGVI3i9ECkqL81LS8jZuaL3lpv6jTi97572NWWk5aRvy87IioohkwJhpmbpNONjhFjW4ZXFgt8mq&#10;ayaHBQKYYJh0dLPMqKBa2jW7PGrMElxBQh2SWiUpQKIxSDwBVxNbAwTvs4BNS0USIjjhDw5FWHec&#10;AVUrCAYhW3FYShzuykUdwC6XupyYQnm5IPfp7vg+3NDTGX85UbATx9Zid8brFYalHsPaOX1Is1NR&#10;68JRDUckwi43Vcg9+knRs9oUFVslhUxamr2lfQquQIwSXFDYlWnPWEf9/ouY0baaqvQvP7ns3GMf&#10;fHlFcclXApNyKCDCnZI4dC4rCVfTn3MFt0TkazxXFTUAHvN/K6/eXFZVX1RWvamoPDO3YGN65hdf&#10;bvz40yRcfa/F5e7HrzzrFz/56c9++pP//d8f//wXP//Jj//nV78/4cPc9uScq50Fz/gkXM2wTFNK&#10;zRq4e7HauoUQpjJqW7KtRWh/r1Ffa4dGbW6BeWgRHUx9QhwdTViG/pQp1D8OrALKMAn1DdnBIWoS&#10;HMvlRotIHLFd8PfOG3NiNrHNysLRc88euPo6c0sLUNBUfGXcMKT8bKm/L0ypxsCsNahthnKyu194&#10;Qe3vNxwCxqtrwNrEUJlFgbFsnD2G47smJo6Z2W5AJzYWC5t2vqiMYWhxQAZIYnLXElRQnWI3qQYO&#10;HGROOBwGuMpO8xZ9ua7tjHN7zr2o6IvVGzO9eWnrcvI9ISkKdjjAh8U5UBEukWsC5xo2YmAiyZ0F&#10;lT8zcAVZJwhyDmxuOSath+kJWrpFMmoUrGDsLjMNV5DPAU3fFAnrFCNBAJ24oS4mxRG8vM+wSqN6&#10;mFrMwQHXBH1XXCQkJTQmo8N0PFzhFdz0oOPZsZhkkNqgNGrFo424nSFx2CSClACuMLY/FNnm5ZLS&#10;6C6/u+OuAepqUbS6iGgwG1dcgxsF3oWeibOsLMD+rYpWH5XNKd1ns6V9Da72cZlqtLG2tMc3b7/S&#10;Rbj6bM3qtRtTPFlgHoORXFxeA5QAZvM4Q3r+bo2bt+x+WOD/++v/5+cHfKM5VxOuMT+3JFzNQVmb&#10;P3vkzwcf+463pnD9B3fc/UDj1t60d+47/dplW8Nfu67uvil4xifhamaFs1Usk0Z8tiVRYlutPVvv&#10;XgKmf+/Rp20+4SyhsMixwZzkGFKa4xgpI/4dO37NP6kVu6vwLHTcYORIx9I5Ti9kGJ96fNvB34m3&#10;4q8gbQyTRq3B3q6Hlgws/5TIKmQA3nYNWxBYoTgjBlEP/gI0gAtBuriDcpvBdWyMh2E48BtghdIY&#10;TrSyzLEBtblBTkkdWPy41NIGiAQJggkNil9/F8Vz4mYp/hLyEDKsvHB0dGBQyMmyAmOc4DLB44Uz&#10;xXijZtVGZVyRmPNoIFJUVOrxevNXrig95ezKx5d4PWlpnoystI1Z+RkAV1A2wD5ODeoQIxDwrVwj&#10;FRUSXUXmcceTmRjD0C2hW/5pwBWciFEf4BdDlENItgylqmxk6XN6WQW3oW2hcSEjcETilG8orKnE&#10;qYAW3GkU5HoNSsRxATH0DwLBQC3OmPyW5YkImhtaJF5/WLZxwkxBsexRzSwNS2GKM6ygFtxYlwRO&#10;TYsGhzQ90dA7C/7E+XLMwmjrfETRGyOyjC4yvMzEw3dRnMswWzjstFWWq8MCLqWFQTeAuDBuS6Ou&#10;1yu65cbSgK7s3lbYAyh0GIf162ZlVNOhcydS/A6UhKuk5pOScLVnuPqH//zdv/7q4MVLX0zC1bgt&#10;CVdzUFLO83edef1rQcOq8Xx861331W6LEKnxsqNPX1m6bR8amjAFwTM+CVczK7AUEX4Yxgm0mWX2&#10;dI+8/V7gxefE1Svl+goiRxijOGTMPRhqfBqV7p7iIoH7e6qWOxwF7GQ7ZiCiB0KMYGgMYpsEGI0R&#10;HJ7o5swNuO5QyzaDPkuMQhlcsxev5l4IX4D1CjyH3grL7Hv33Y5LF/afekbvwsu0LY1IYfFMoUdl&#10;CnY/5WOa6Q2EhiorBxZeqmRmMWqiy2SckANpq2pWhES4OHNoOCTklZZnpXuK1q0ufe65os9WeLye&#10;dIAtT3puXq4oSXASGuTcxMGKPv/Yo0tHL7vC2JRLNeArXExMczi0EbAWdRFoWnCF4+EYAJYNebJN&#10;bkpNrX1X/33khBPGrrtFb2tDXxxFAIvXXGJL/JiCIF8Y5wGrH6oTuk1dWNisAvsAXMVz7e6aOUU5&#10;Sw+LEob+gaybbkz2SeAqvndYNcvCcpQa6EKj3HJsAj+oUyFGmyUJ2Wac4B3g8xgCjs1Zu2I0yRo0&#10;QWLvHgWFBUhiAPfcZ1rl/rDIsCdQXMyKWYRtVoE8cRAo4ziREfstEhYcDhckw6ZZGVHl73SNoX0Z&#10;rqAjGYqim2SfKjmzlJ7m2iyPBz5Ydig3v8YnavOgHpJwtWe4+qf/2f9ff3nIkmWvJuFq3JaEqzko&#10;o37lkycvXNIrml0VKddd+/ePs2qGu0ouOeTYNzNak8MCdxY845NwNbNiaG2zmBUD+9dgVGOabWvc&#10;NJltofcHQ0C40cwSeLWXBE2LG1wTSQCHFgIBUpuESgrDGWuZr48TG70hxCLEtMBUHewJvvysXJDL&#10;cRReIpG4IB07huOuLLBYbRKpqomsWyd8uTZaVmJKIQNpDKHG7U577lHANj7DKAgCXfWP3nyD/8kn&#10;uAYYM/5ESI3FSLdmFvoFsKeZQwKRSGYleq6y0tOy0lOz09M8XgAjRCNgJMmFK/c0YgHqWhZp2yzc&#10;f+fwgkul0mLX2Ha9V66nDqPaTW9YIJTRTYoCWhDLIKbW0iOs+tIoyRp76RWxpJLbFFgz7ljELc5C&#10;8W0qSsAVYhRcCAi4JhxpVjVoPLgm0IOb4BTTmpL0mJPlCwcNG2gJvx9AgJ4ErgBXAGD6FaMiokg4&#10;cRBjAFLoQxj139kGDRoOmjhpK3FGQtgvINsG9EGDssao3KloU/22y600KCykD00n4BJbQpAQK8YI&#10;NzmlOqWbxWiLolIbyI8k4ArbmLotbQcssyosh3AU4nemfRmubM2X8cEH6QXt+87oEYfZfXWeG88/&#10;7q+HHXP4H3/9qz/85cSTjv/tr35xzNl3l3f7p9rzv8dKwtUU4epPDz35QhKuxm1JuJqDcuSBgitP&#10;XbCxbjgy1PL0nZefcNZ5C846/rBjLs5t+34vIrzXBc/4JFzNrOwYs8DqxQh9MXfyB7M5s1mMue8A&#10;24Cp5xqse7W24WJwSez8YKECV+FyvY5j2IFVa3vPvli8f7FZUUKUCBAgt2ymBLVPPgycfaFaUoDm&#10;64SOAVACpcBxgwzMWkIZIBlOIDM5IY6NWIk7p1RCoIYRQ6sK+mVdEd55feslF9sDgxPPRJeFQ4Yt&#10;O3dUwHWLOAnhnKui9Iy0DE9GenpumicrNSMt3ZsGLLQLXFFbg+xCS1gK6aofXbx4bPkqBoY3znLD&#10;SnBHleGB0/JcYWRDi9vEVKhtUPhvmpaqc11Wg0OKKFCoZ7gWDrBDTxP8jDdBYtuj8J7Es7H83NEY&#10;rwoLnTr0qZ3gClt1KmlNSXYsVh6SemTDHWuHyIQ/xwnhilOHbJX12qimYkBMKBxQIPqUILtRQryC&#10;X7KhryfOSAjnTXEKXQanZtGaiDAMZUns25PcGoPcgCBTKncqo0q/bujQtgxawBYo2RyJ9ik6hlXh&#10;bph26FuQecgSVjuRCKkJiYMqFO07074MV5rQsfSSSx59I2/fMZtsLfzlC3ddcO6VK7zF791/zpnX&#10;PVVQUvDEHVdcee9LnX5lHvSAJFxNYc7Vf/zi//zswIeefD4JV+O2JFzNRTncHOnrjygWp/Zgc9FT&#10;i++44rLLPi/u1PetIQl7Fjzjk3A1swJTDkcFunYqDpBDrOK2A9SB1jAYiGDbgeW39y08uOLOF4Ws&#10;2IxYgqh68sNX3tR36pmhjetEU9OopTcVBBZeJj/zihkJGFybOKsHzP24ZQ/FAWAA/HIdWfjawajc&#10;FqDEFMsIFTWo6TXBoEip2lTftGiR1NaZ2LeTEC5iNEJp5nBYc9BtEg6Hqwo31b//Qekb76d6AIpy&#10;MjxAVrvCFZ5noXMDMAGIz7LMYMD2hynlBrcNbhiOjTzgjrCbDlxhGHquD3cH3/3I3NoL0KpxpkBW&#10;Cdr7KiPoRKE6AB7mHyoF8oOnbd/2KGQnuAjUJXQiJ8pYeTjcC7kGQMHuhLfszMIVNEerbNRGZBqH&#10;K8g1vrerME/YpVsktUHUDCitO+sJ2NGGvDJHIyw7EvRb0CPGC9JCLo+xMcsqj4QFC05M7Nqd4tXl&#10;Hhk/HHrYZknpkFTdvb04sXyWXROS/DoBdoO8YUhIuFL8WwCg6JhtEFoXkbo0HUrlpvEdKAlX+xRc&#10;GdLoO4/c8dAzq8ImLXnnhovvfsunmi25n9yy6JHiDt9UPh6/50rC1Z7h6gf//tN/+fn+yYAWE7ck&#10;XM15wUOfUoITrRNvJLVD8IxPwtXMCi1osLgdx3ZfumJgdlLccDgg2pfbbcS9ql0vCdkiOMMKNouM&#10;bJOyvFrTZsMyVU2NvPdO3823m+2djgF3DhjMu5gBkAyUC0qHATKwOBiNwLW33YIhqSAMoNk/FTlO&#10;r2pVhhSJcK5q+lAfVSeZjYAV6hCNWZ6hcARdbyQSEeryM9su+3vZRZelZwITZeOUq3FwBQkB6XJm&#10;xLgJBMgdHVGK47wdU7UlgVkKGOIMLHEnNp1hgVByyxDffHPw9Avtzg4c8mkzd0lcJA1HhxLpwtq1&#10;4sbMmMtv39xzhf/icEWcWIiy8lB42DBxxhJ63bARXfiZSlpTkxMbNKy8kATXgLaFYqDfbJzgusCs&#10;DmmISi1RmXLC8ZsEDGOCpWTUZLQqIrbLE9sRsgv9AzJPunS9PCrgSnBTsTEhITgMayPxJ+WxLtWo&#10;D8satTHACSUDhlUckGQbh+W6vk3MPkYXxFG6AGAWPAEaZKNR0eDujCez95WEq33Lc6UGP3/unruW&#10;vDkok225rxxyzqLS9v56z/tXX3BbRuMg3NVzXUm4mgJcYSj2/ZJwNXFLwtVckSH6Ojvad6POzt6I&#10;POVRKPuG4BmfhKuZFUYLRHPYHfsHVIWYgWQAj9KELwsOci3FvS244s4bWp/QAYBpdJtTncMrFrNs&#10;xzDM/m36QB8gCRrxODQskcBXgvzjuVAuMKcJDnnkLmehiwBRAPsSDsqaeOZ4QQqdCqmImBohxGIK&#10;MymO4cNT8WzMJxIJYolDLW5lBfVRivEThEi4wbOu+ehj+66+qnLD+o0ZmeuyPOleRKMdcAVnY/gC&#10;PJdQhCjKccKZxbgtd3YOvvq+UlJKbAUnZTmxMReu0jxpkEhGepo3zlWuEnAVLw2yJhYVk4Vib9s2&#10;cvLZwivPcAvDK9g4mY2AVW85cBlGDTny9LLuS69jigpvI3Th2fgrkdqeBMdzjPPIieP4CS0JRXym&#10;FcMoI7MDV5xHCMsMSCLBWJDYPbCxd5VbpYbDakW5Q1QxNgiCNjIlUiplBuPtsl4XlqFvUWy67TnE&#10;CuOQLrRxeVRuUTWorcm61wThFXFzr4wvoFL6TbsqJIuGZXGMa9GhmJWSgZHWOcNg/XAweq4w6iXk&#10;kDgWI7xDMaokWcO7EhLY+cI7vZxNzXe44roc7uvsTDxxd9XmKu+dZ57zyL4EVw41W4vWPPrIc1Vb&#10;Q0q4/bZT/7rf0aedefTB5163tHVUngc9IAlXU/Jc/Z+fj4MrVVWkcCjkH+xp6x0Jh6P9SbhKwtX3&#10;WL3FH1526QW70cIr7vRU982Dr4tmUPCMT8LVzMrlDrSg0RSMW4L4Iv4LN1Ti197VuIsmsoT5haYH&#10;exM7ANqc+KebYyzE5BgIb+GO+DHbNze9HXsmO20SwRWaZWtzWDMYsBVzQxNoRFEIxWlbaCNTDK7o&#10;Gu+4zFaeoA/oGEFBEsZaP/2g5S9Htz3xcH6qd31mTkrG+GGB8cy4cnPoepRwCSpm6919w3c+MHbt&#10;NfqWGmrjOlhjvrG8vNwUb2paRmpWemrGTi6sr+AKN8eOMRstd8iRGV29bvCMK63mes4NRDe8Ao7Y&#10;03DUpVuY9I09R59kbd1iA9oBv2L4fRy0NtXqiQGquaMKOQsQuygYCVtAs/EKjycSz9aMCBqe6JQW&#10;j4lDFnAiUOfEiVPwN7zDdc5rJaNHgd+Iv3AmoBhGX3TnVPWZdq0/qhKqOyaG74/zJFYOBqYM2TQv&#10;HApYUB3o60qku0ftlBHoF36b1oWizVG5QzdaFaUxLA6ZiOXYpbDe4hl1r4yMhf7KgEHKInIQrhuj&#10;BL1f7hF48JTz8O003+HK6qxIv+eKhYkn7q4675zTjznilOdXVmiJg/cFOZYq9HX2BkWMyNpavPaB&#10;u2+9e8lT2dWdJo5bnfNKwtXUhgWOX0RYHu1t8aakpa355M3PPOVVLR0DQ0m4SsLV91bRwab0tJTd&#10;KN27qXtU3EtP0TkieMYn4Sqp71As5mwW9eawZDOb2wxM8VBFTeDL1ZYsAIyAsRyfqwaHAVDBqwpB&#10;6hRE6nA15NvyxtsNp15U/OnbXk9WBg4LTPWMC2gxmSAhlTuybek1lcGrrhm97hazbxtY375R36ac&#10;PE8aQFV6WoYbdnC74nAFtji661yPiAsU8MoMFRUIX3ptVQBywiF0LvXATxM4gsQsRsyOjp7jzoh6&#10;U4lLiVbMBjMLR1ImsrN7weUAb+IoR/2WWRiMCDYizOzcrYAhNmBtbUjpANp1bB4jk8IVtIhKeU3U&#10;7NcxegtkDv67PlsMje5Y3EdodSA8ZlhuDEoMlwgfvEg50IjU6VTU6mBYdQNrusFdpiOT8WHNqBGi&#10;ReFQXTTq001sgImC7ANL4SxBKhNWFhGHDVxHID5PDAuThKsZE4sMdxd40hNP3AnyZG3qHBKm2d5z&#10;UJzaI73NzW1bFXf6IfR9Xdd0w6STdtQ5qCRcTXFY4Di4UqOBobLcXM/a5SvzmsZ8ob7BpOcqCVff&#10;TzniyJb3nnuxZltYM0x4zifeTmpPgmd8Eq6S+g4FuFIjG62CzIgF9nLMcPzr07ZdepHVtRkgBKx7&#10;A/1NFF0eQEWO0yrJ9cEI4IXsD23ekFL70suZaV9kp2ZlpmV6AK7GB7SYTARjgWssRnXNrCrrv+7W&#10;SFFhjDmjPn9uXn5WSkZGWub6rMyNGV8NDNwOV8B4HAc9MsQnG11+lBiKqcoG8AQAExTGnaIEEIHD&#10;0+AqjmNJ8sjSl6K5OZzYAFcmLg8WPyiRnd0K7kmcrRdPbtS2iyOSSFwqmAUBZjCHcMqbRa1exkAm&#10;8UiKid3bBe9A+WSbVkf0IRO9agib6PGEYgEFEocQhbEaSW6VNUoQDCEJgDRoR8apSXlFODSgaBr8&#10;jZQ5nbKAcQoJW5SqBpF1YljUQi/YeLsdksa6YtBYOHpVd3iVIPVC0TC/8cGDcAwkloSrpGZephpa&#10;/cL9Dz7+zqA8P4kyCVfTgyvN0HVVCbdWFVd1+JJzrpJw9T0WwFXjksuO/eVv9jv+/GteXr6murVX&#10;UnR8cia1WyXhKqnvVmBc18p2p2S4nh+clWR3to6ddIK+agW1dIozwThGoAO4QqLhY5Zd4g/qjhMU&#10;wjmV+akZ69MzUos2ZGanelMwFPsuc64mFyWAbYBrsDnEtsNBKkdtTgb9o9mb8jJSvRlpWSneLPgd&#10;JytQHK7ACscNZ9E5JiUWYAKY95yrbngPvH0AmnAKGtxX6MACFNMcAEbGZNG2ADcAJtyRiVAYtOmn&#10;Ikh0B1yxYZuUiLpEZ89QA/4BZuH9ulUWCBvAc7iOwPiR1AhXMSZadlVQGjUsdOdhWaGdoAKg4DTG&#10;MDZms2FUSYoJCbh1g3PygEUd6res4uExlRA4E9p3ulyDhAt5Nblj8JjJAZWoy6y7yOVAvLYd43qM&#10;QIlaRaUlIhnQlQjQFnoQ3Elre8n2ne9w5TBi44ySr5GGSzzjLMh9RNSIet99/OrrHyrt8s/LgFpJ&#10;uJouXO2qXeGqpaIGqm/+b+XV9WVVdUVlVZuKyjJz81242vDxp58l4ep7Jh4Z6szzrll8/YLD/vKX&#10;I447acE1N6cU1LV3bQtLqj2L5sjcFjzjk3CV1HcoMH9rorQbo7xRsIAx5ocYGL3rZt9jT9tRAXAL&#10;kAsNfjduBtAJYFXm8KjEWDASKCjN3ZiZvi7Tm78xIy/FuyHTk+oC0e7hisYIixlAABTMaoYhRgB5&#10;LGb4B/vLMzIy0lJTMrye9Axv+njPFXAAB6wgOOTPUBSjrd0a6ec41g8ZyKUlFzQSv9G/BMUBqLBj&#10;VEdDnsEfCGCuLT+1mw0SjsMVvOKDJsCVKc/mmCJkOO6ECCnxBXw2DmREbtpVcc9V1CJVQXnMxLxx&#10;F67cCgAhMEFFDZlWZUSKYJhWHASJLiqHWjHWKMrNYRGalMUsSH26cIV+Q1w2CxT/gWw1vlKh2uAQ&#10;wD1oDBNnr/Ex3awELoeL42pb8AtyBT+ScDUTImq156PLLzjvvAsuuHAyXf732z7PaNITR89/cWp2&#10;l6dcffaJx15885cZ+dU1CTU0dQnqJAsVzDm5cLV69doNKZ5MMI/BSC4ury6trAWzeZwhPX+3hs1b&#10;2pNwNZ0tCVdzSfBgp/ZI1+bPlr977w0XHXXkEccce/ptjzz/pSe3un3b5CPy923BMz4JV/u2XJMY&#10;OkL8VfzHXhRcujRs96gUTGC00sEKt+RAZkr/+5/awaDtuP4NHKwWs93QDtxxUsYCIdMSGpoaP12Z&#10;tTElBRcSRhLypgNaIRHtHq4AHpAYMMIBx5k3YN7Dp4YQHE7Pbnz7o+zUdV/m4NStTEjUAxsmHIcr&#10;11IHI90xbUsqrxq48b6xjRuoCUY7AgUK7yf4AaUCpLIwYXzNqcOIpjNNhcsC0eHAQhwOl8jPOEEF&#10;IL3gCxC8tokbxxEQYptulYqGgokmhMknXo7XJO+7b7n52578BEHGgJZ0xqrCQrtmUIz5jvlN7HaF&#10;2XNo2CDVYTVAEHyhXJhBOMp1A8VDYkqE1gqRXlOHI/BvLBaLELswEB4zgbiIEwNSdnd9c8FJOAoR&#10;mQ2viD/dP8cJsBnzBw0Qnw/GuGzT4mB0xLax+YGMsSxQAGiWxMmJF9PK1R41z+HKiKS8cd/v9//T&#10;aedd9MDjz706QW+980lZ44CdOHr+y1JDKW8sOeOoo4486qhjjv1KFyxcXNbl20tAP5tKwlUSrqa/&#10;JeFqjio61ltdnv/uC49cf8WC00866djzrnjmhZfTi+r9IdG04VGaFAqe8Um42mcF7R0HDRoDGxl4&#10;IzGobW8K8lAc0nsNm7vUA9a2Q6ktRkzfqG0aJsMZPJS7/xx3RaMY3RhRhnz+4eeer7nzzsx1G3JS&#10;clMzUjzeFE96pstCexoWCBzgTsJBUoqPNQSi8AcGlj3ftOCKkk/e3ZCF6aR7stLSsz2eTAC38uJS&#10;RQaooZgPyzab6kcW3TR23e1a0xa2HSu+Ev4B/8GejxvqDrd0OTtPTNlAFUHjjoGgBBbmLt/1wIHI&#10;ZdAKGMECV7Vy7X4C3Ich3SkQJu1W9PKoqmGOsRRAYMA90GC7JOQqgRyYKG7ww0UbzKk7fM5Cv924&#10;bLuCt6BaCHUaFG2zpNjxGBzxK2Aq7oYeP3tEtWpCepQhpsaAXFyPXfwouDT81DnfHA23yFEFp8tB&#10;dTOTkc6o0igqErQzHjXJhK4pKn6Vnc3TcX/G5WYZL7L9BbccB5cSjsoaVgFQF/R/aAwgWBy/iA4w&#10;ZGVoAffkmdY8hytqtFd47rpu4dlnnnzj/U+9vzp3OBQxprhO9HwUZ3ZwuK+5Ybxa2npFzZ4HtZKE&#10;qyRcTX9LwtXcFTzvLUMNDPbWFmY8+/j9l5x36qGHHnL2RYtWZNSC1ZA4aN9WEq72aUGTA7Ng6Gzb&#10;cuEqxsGS3quCPlcUkPpMCzAHvUk4BBCMEsiLTTixOLUAaSCDBJcqAtMXLP9NIbmvvml4wYLG2270&#10;bkzN3bgJyCrTszHNm5nmnQJcIU3Fw1GgPQ5QYMUc09RFb3rvCWds/fv1+alr0nChqzSvJzUrfWNO&#10;WkpFSbGsyIB5mkOsoNB36wND11+rlxdSc0rr5nFDC7z7/tDNN5G+Lp1xDT+ZcJZWYrcrQBOwtnB4&#10;G/qpEFngJWAvI8wMBtXaSi76ugS5JiQbgFlwnOupQWfMZPctpIZ0ADvcDV4Td2lr14GDvhp3GpvL&#10;SbsK3gIMA9ruMozaUEQnuD5Y4rDtqWGNcdYqGzUh1aSO6VjMsfHMXQUMNyJrtaGwH+iYADKyfl3b&#10;HBLGLGLg2MNEBveyIJt+2y4LBCLA8FB1kBG4ATjkjkCp0X8awxiJ21FxhjXv51xRyxjubStJ/eim&#10;G685+ZgjT73g0ide+7i8ZZthTyTffUW2LjRXFns9mS394dnpVt+ZknC1Z7j64SSh2JNwhVsSruaB&#10;4OmpyuJQX3vmhuWLb7n5wWeWj0hGYt++LXjGJ+FqHxW0NjzqMcyCY8W4hrY6j7G9PWYHOt2mkdCg&#10;boBZC3CFc6DizEAYUyLUCOrwCoAL45fbwBRg+28JKz3peaMnn9n4+JI0T1pmWm66NzUzPTXdkzEV&#10;uAI6AEMPrRz4hQG5YyrnhNmR/q6u+x5sPeBvNa8/6/FuzErzZKeler0b0zNSistKZFnhQDWUs7Aa&#10;3JButtcyIwpZw2rckzghcqrHt+Aqq6KIMhv4deKwQPgbAAVHp0Hx0cAHgiIESIw7Un1d9/nnKO+/&#10;0d032BiUcUGwGLERj9C59XWEgu+6e+AHFhQxmgLS4VBFjJOHQ+Zcj84uwuTw0s6wZdcFo1HDBM7A&#10;K7iHQqVhl3Fi0FtqVaM2onDbMbmFLDLBbARWUU3eIMrVorTNtJsUuTQc7tM0lWFT4pA9zP2EHMyy&#10;4HJQ/w1itEOWANbd9dMoVCdQYpTCXQClxU42fijkDGm+w1VCwFhRIdhY7H1uyS2HH7L/wUeeuPDK&#10;e6sHIlp8IbJ9SWZkcNVrDxx58IG/+Onv73k9L6pFCtYv/zytSDDnA20m4SrpuZr+loSrOSlq+oMh&#10;3QbThwnD7es+++Dll1e0jYSTwwHHKQlX+7TQlcFlxpsiclNEkRC09vqwQCeWMxwaNgxAivgcKDD8&#10;gWJszQysWDny7BMkKrhwhUPy0LflOFujcu5nX7ZedV3tR++lZqSneTLSvemZ6elez5TmXAGRwIZU&#10;4oa2ECjtk1S/SkbGRiq867MefST/7Xc2AValZWWuSyteuaLmg/eaPnjPV1RkBYOcQOagjoDzLIQ+&#10;HFmYSHZ3cri1pbn/qkWh1SscU5mcKtCJQm1oER7TmamODel9vVzX8Iq6Iq5b2X78WbX3Pd3R2WdD&#10;pk2sI8sBtMFSTAQbTNzdIH/wO+7oMjkxQsPR8kp7OGyh72p8HuAv+MQECiOOI1DWENGGdRPwI15G&#10;2OX6vtDZY1l0i6Q2yDpHJ5oFnDbRVIRDLcZ15nSpSunYSIMQCRMChzNMBlL9zuAKSifatDYU7jdM&#10;YHrLYRpnLZJSODxa7w8Jpg1NgCMoE2fMpPYRuNpZtubPXvnu9af/6R//r//7D6cuKqzdtred49+d&#10;uKXkr1h60mlnvfRlxlu3XXTT0lTJkgtXPX/lzY/VbRPmQQ9IwlUSrqa/JeFqDsqR23Nuuv/pplHV&#10;io588cp9Rx579FF/OfSi255pD5mJQ5JyBc/4JFztq0Iz2ozxEZt4h4P5geiojRG0Ezv3lijA1agw&#10;auGwRCQGnFWF4deZSSIpaV2nnqVlZzuWjSPl4E0AD4cOqnphU3t/Xn5VVmZ6RqoHvVVebzpsAFao&#10;PcIVmM5gPFPmiIy3h6P1vnB9SN0yMFSQl5uWjtEC07ypWekbNr36SsWlV3SefHrbCSd03LZIaqyx&#10;OAMsAFBB35o7nnAi10wU3Fk0GPB/uCKQlcFNFR1GcKvterdBY3AAKYAPyo2x3pEHHh157k0rNIaT&#10;reBasujf6Cl4+LmW/ErNdKOYE2IwW+XMmmzqFCQO7+KIt7iAWy3b3NodeO751iuvlrc0S5SaloUO&#10;rF2FwyTduHs6Y82C3Cmr6GvAf7gL2gDp1qLS5i2l+aWNggT5dRgGh5ik30BzMRxuCsa07SIZ5MeN&#10;QLFj+w4+cSALkC+TOUOm2SREfYoRtmi7qtdL8jbbbhbl1oikEqhxZL/EOTOnfQuuHMc21OBwb3lx&#10;9rM3nvJv//5ff/jz6R96GvedaIGm7P/o0dvuXPLuqB79/IGFAFeKY3UWrLru4jszGgfngesqCVdJ&#10;uJr+loSrOSij6qMlZ13/ks8kfXUZ111+/lOfetor15x8xCkry7bNB2f8zAme8Um42kcF7U1t3WG9&#10;uukNioWCOmTYYFQm9u4tgdmdMxb1uQE1AAJcZ1IMDHpKqeUfHV38UODyK2j/NrDR4Qiwzo2YFdHt&#10;Cr/e5QuVFpdmelK9njQ3cvpXy1LtHq7cgXQMLH2dO72aVjfmD9q0Q1HTevvTc0s2pWzweNetz/Tm&#10;pqaXv/te1V13N910U+dzS4WqIlsO4+A6N4Y7hu9DWsBxfIl0v15IsRRgMcJEEcdhunWf2Ldd6EgD&#10;ACGOQ3T5sw8Hjz9VSfVYlqzGGM7Fsqkly40d3e3bRmWbqY5lhkbVugats8uQBZdYdhGkDtWIG1wJ&#10;4MykRlOr7/Z7Ri++RFi9iohRtbtPLC90tPG15OYNcAp4iXfJal1U0gG13MziLgRKTgZ9PTfcnP7k&#10;0y0hXM2ZoicKkMs9fydBJQMqG4iMOAQQchJvQXdXotYmnDSJpnLMNxBUiDvANMrpsKa3BsWmoNIQ&#10;laOEGYQPG2ZZMOI3beh/2E1mWvsQXDG9s65s1fsv33rFuX895LBjTzr1/qffTsusEqx9aPiIIY29&#10;/9idi59dJRB5O1zZXUWfX78A4Wpvf481C0rC1fThSlXVSCSi63oSrpJwNXck5714z+lXvDysRjM/&#10;fOqSy24t7fQ5ZPjWk45/09uyt4c9fb8Fz/gkXO2jguZmtuE4zYJSLiiVEalHAUt4b/cBkfFNo6KA&#10;UenAQAdmQRygDpi/BIDEbKjpvPDi8KY8k9s2Dg10ZIdIll0T0GqGg0XFZXmpnqx0T4o3E8Ome3Fo&#10;4B7hCjs9AgeY17wqLPRruunwkGVt7BtelVOWl7Ihy7PKm56Z5snOSPPkbdxQsHFdVVGRLMvM9eGg&#10;0wqHjQFsuCMLp2D8O4zaDrPQKYUhO/A/DtODc8HQBHZxcQ/+AVsxavT39l58WejZZabgs2LUiHH4&#10;yIKi69SsE5Ru1cLAdsSUKqv6rrmrf+E1gU/eYboYj3q4IzOQPcA0yCj8xHiLqjm2ZmP3LbcoOV4u&#10;RrlFpZy84Ztutus3W4wBUkM5XExCTINSYkRBzkZMq0qQIsBZUGHcQrcaifFIVHj51Z4zz63aVLjV&#10;9fHYBHJNoCQAgXA5LApkJIGwQDJYSZAtrLHtJPpVRnf8/kp4LMVVqKAAiNkGsYmhU11jpokTzTh3&#10;A05YDk6Bw/D8kG9csgoLMUlykwibDyidmoyFTDKgWQKBCubcthRKK8NCl6JRaJZZ0LyHK8BsVRY7&#10;yjc+/dg95x5/7KFHHXXJNbe/u3xDdWNLWN3nnr1Ej3ree+zKm5eUd3V/eu+lNz61YTjQ+8WLdy+4&#10;9uG6/sg86AFJuJo+XA2PjORtyodPhCRcJeFq7ogNlX7wt0OPu3fpUxedctzdL60JKLY9XHBi0nM1&#10;QfCMT8LVvio051XHqQhr7bLeGJWaVIPMjk35dYION0JZ0ahoAFegZY6eDfScxAORg8GsqkJtrTHY&#10;TanCLAzqZhJJ6d7a0jZQ3jdSWFKel5KZm5a5HuOlA1WlxwcG7gGugB84JfApYZjlEVGmDC5uMlo4&#10;GlieV5HmyUrNXIvrW6XHF7lCxde5Spy+i6Z0yzD03gANMBNAhlrMhv84WC/GgRUYkAxgCI55xGDl&#10;OOKu744lpLuVUYA+RCYchcgZlL8yJPdrJgCoY3Li96ubckL33jN0zll2by/WFc57wuaDPCEgIcSh&#10;R4mwmEYsc3DE6NtGTAPXsaLU6mgcvvaGwPOv6EJIp1j7BtARnEZxqKAb5oGI1K4JCds0k2DUQlVn&#10;BBhRyC/qPvbY0Odf1AaEbbplDIfkzAI7OIoT5gB1uGPGYhbGc0e4wqzEtynWVFxYGIb5B5qTRHnD&#10;Rt8D943dc9fosy8YLW2EMYNTYG+LUZEznbueOcivu5jV1BXPINRXgvowQqUBafSoelkoYsJbs6B5&#10;DlecDG4puPeKcw76zc8PPfm8O+56qay9azQomADm++TDBW6+4bbCexacdfwZ511w5J+OP/eGqy84&#10;9vf7HfLg6xuC2jxwXCXhCrbpwpWu66qqwoskXCXhag7JsaPpbz146IF/vuLW55qGRObo9Sufveja&#10;J9pC+85k2ikpCVf7sNCiVDjPD0ijFt2qGNWSZuxduAIN2KR4REC3CS6wlIAr5B8HNjCcAX1sm5um&#10;rVtd3ULK6tArS/rPvbD6rc9ztg5mFJdlpmVnpWd5PBg33euuTgXaw7BAB1IlNmWNktgiKzZY8A6O&#10;h2wMBD/IL9uYlr02G1KJr0uc0NfD1ZQEpQNw4paoFuXoqamyGJYYrguMkTHQi4JOF+IQwCbZ4Zai&#10;kQA0iISwgmAF1ACZZjIzK4PSsGJynOEE4EQMLutbavpuvltv7gaWQqBBSnAxBpJFYkOXjhwDAoHD&#10;LUJsxDUG8ENtXYi89+HgRZfrDRUW0wBQoPaRiKDSoWdg/TMzxrYISkNUseBN5CuHm060smF45cpg&#10;OLx5LOw3SbS5bduF50eefYyFAoCojm1BSQniGXLLdD5Q4BzXD2U5jgWlrm/qu/jq0SuvGrnjzu5n&#10;lkZaN6vcMBxLGxgKZnj19gaqAGEhVmKBp0tEbo0BXFkAniJlWUF/CCp/FjTP4coU0t55+IgTz3/0&#10;+TeySuq3bu3p27aLBgaGBUnf2x8x36kcx/Z11b/60I1//dMBv/vdfn89/oznP88fi6jzoxKScJWc&#10;czX9LQlXc04OtQKjA2FlfFBpSxP6tnb2DfswimBSrpJwtU/LccCUzPBF4OeQZpaFRZns7e9Tt9l2&#10;8WgQLXtkjB2eK+yM8Avex0WowEIRpLF3P9920d9Dl18uvPCSr3Vr9sDAmsLSDRk56Z6M3FQPwFVm&#10;Go4OBO0eroBoCGOSQcqjkQHDYDQxCq47GHy3oGx1eu6X2bkeT0o8qbi+JVwhNRJua0r4kxVjJ58f&#10;evopvaTIkkQLmMZ1OJluHHYb0YTZjJvcUrkFOAaEA5gThyuRWRVhbURH74oOsIaBJIhjGTiVyyJ4&#10;HKARHAkb4hoON3RsOM7U/WNUxIV8oRotqFtKbWYbMaa1d/Y9+kS0qozDX5gLYDEcYYceIPRBMchM&#10;v44jA+EDE11bOG4OTqWG4/RZdqkvFLUti8ia97O+k071Pf2qNTxIbM12V8Zy3V/Tgiv8TLJoTEPv&#10;FGV2WNI6enRDAeCCfDmEcAIoKIpNpZ0LLxk+9SwpN4MRYCIoMhYhkcY3FdYwNBK2hubEqiNCh5ww&#10;f7EjzpzmOVzZUuEXLx132CEHfY3+duSZr39eqSaO3lfEqRUc6e/saAf1bBtUrPlDl0m4SsLV9Lck&#10;XM052ZH+95++8+VVaV8uX/7ZF2urmnuQprid+8mTCy8498pbH1hX1KTC4zsp13RIwtW+KWhsaPGw&#10;zbxhXWXcb9glgipgfO69qh6blPvCADcEScqFKwyE4GIC8BUavbjqEDdtc8Rvbe3jw6NAKQaldaOj&#10;KwrL1mYCCGXkpKan7RQwcPdwBRRHOPdpRoUQCQOfIEqAUc0Hg8EPC0vfz8hfn1mQ7t2IcTK261vC&#10;FZSAMaAlbvUNCe9+MHTN5SPXXiNUVVlUZxQAgimU2JauDfXpw8OEIFUBS0B1IPBsh6sotSvC5ohh&#10;uQMIHeLgGDzIPDAMlMHCMO7Aie5N7Hq8CItRwuhw/+jSl7W6ZhvABLEVoAfoidkxxzJNdXDIikgx&#10;E32EuIIuIhuOVIQLY4swGiSkNCwEdJsYhqSLBjHQB0Zj3bpdGlJkajJqMDUirlnXc9W94bQ8xVJF&#10;SN0lvW8BVxRDIZqQeHy0IzNjBEgLABXKgAMoGaOmqtUUD/39Gt/Tz9NoNAZsCjtwGtu05HIpVAIg&#10;pRLj/bJWFhKhxuJKHDMTmudw5TApONxUX1fzNarbvGXIJ+5LX206lhQsyfjstr9fdMYZZ5137tnn&#10;XbjwpU8yekaFbzSE9XurJFwl4Wr6WxKu5pxMf8fD157yh8OOOO208y46/5zLrr8/v3GAhFsWnHD0&#10;XUtfX7bk1qvuWdY+JCSO3rcFz/gkXO2zghYHpsqM6Brlgs2LBCNg7+0vHToNuzosu9EIEp4rDvAD&#10;OeNo7GL4b3iNA+G4yZmNI8DQmwPk0BEWPiqvXpOZl5XmyUAQ8qLjagqLCNMYIYxtldTNoqTjBcF+&#10;RyAY8QU+Kyp7Lqc0Pa0I4CotY2OcrEDfEq7wAkA0dgxIihhRs6dJyc0yu3opMQm3ic8/tiFFSdvY&#10;//gjw59/ZmoyZAYKCSfFh/rF4Uqw7cqIPWYRNzU3vrpbXVA3zFCpLnLgHKADl684Bf7gxDTkNesG&#10;TjpXb9liY3KwuT/cugVOAVQiUKMuk7nwhUAH+4HcMH1OFM5LRKlJUY2WxtDnn1vDIwg81GkUlGZB&#10;MR3LpoTatqVIam2j3tFhWbhyFMbowGZzg1p8Y2FOjNpmMafcVhTboRZG5sdY/K5zCXOJEfAZtxUx&#10;8tnnwcees4dHOJAQXBFh/BsLqQqjhqDni+BgSzti2bm+iOF+0QC5iR82I5rncJXUruJEb8j6+LxT&#10;jjryxHMfeu7tL1a8c/PC848+/Lh7XlozJs+HGQpJuJp5uKptaCmvBvCY/1tZVT0UurC0Kq+wLCMn&#10;f0Na5udfbvjok8/WrE/C1fdUNNr39G3n/+GIa/Kau9pr8x+99cpln+SM1HxxzGkLSvuk7qqUa6++&#10;a1PjtuTDDQTP+CRc7aNyjcp+zcgNiTrlMuGFIWnEsPduJ3CaFaNWBCpAzwnYzu6kIbDMwTBxASDG&#10;LByuht4USinhBnFwYScw37dGpfeqqldmbMpO8Xq9qd50T0pGVuoU4ApMaM0mtWGpW9UAKxhcF8iH&#10;8NER3/qC0ifzKlLTij3e1LTMGYMrhAIeA24lrtOF4Mg8oCpgRa7FiNXd3XPpdZ3Hndx+yqnh9PW6&#10;iT4TrAKM0odOIHe8Hw1bVoVgB3AAIPyJdQCwZkG9EBYoKh1M3ciliMOBOqFEMXe5ZWoPDQVvuit0&#10;x22m6mdwecAlnOeFbiWsVG5TZlJmUVXiluIwF9bgH4+ZcAxwIJCgw7tVo3pkNPz0C2PX3mIPDJrM&#10;URivGIlEDNuKUaAvQjWb6cw2ma1jkoCMiGzYaFNxXcEheBSWEQUtbQ109l9xbejp10k0hHUFSWHW&#10;sD/AP4Bw9KwBElJq+cbMjlaiKVAw6LhQwnia31CQHLrycCgj9jJLpqw0IPgBHuOM6x4Tz2dic3/B&#10;T8iUm8KeFK8JJxYVoovjcBVPdR6JU6s66/MPP8sY8Ed0C7pw4v2dBe1r6VporHfd26+uK+1IvDt/&#10;ZSmBTx9bdMGCu3LquiKKwYg51tP8wRO3nLbw/qre0DzoAQBXn3y2+osvN2xMzwTzGIzkorLqkopa&#10;MJvHGdLzdqtpqE/C1fS2JFzNPTmi95nbz7ntQxE+y1XfZy/de8fLX7Rmv33ceVc1+nmwu/zehTet&#10;KW8dPyVrnxTUUBKu9lGBwcdjDapSIQqUORplxf7IoGbObieA1L+6ALxidRG5HgNfg/2MS12BQZ4w&#10;kN0j3TwmXqExiwa7yxqxmF8Ul9dUvJpdmJqWn522MdOTkubNTHPj++0eruD0kEnLBS1IXIsaLXeE&#10;t1HfUG5u/isZxW/nlGJU94zUOFmBviVcxeVCERYkURT3HQBKjGU+4AuV1fjKa0hIYMT1Tbm7oahg&#10;4CP7OXrA0CqiegRqCosAwprBynGcyJp1vedeara22Ojrg7M5hgRktrgpZ9u5l6q5aQaGtNh+aTcz&#10;7nkcI5pr8tDrLwTfe4NqGi42Fo+iARfBZByoII2z2vLyhtOuiny6yrFUYvFOWW8IyhoO/HPRNGYB&#10;2sSjZziUqJ31vtUfc1VA31X8WruR25zwUYwcieBpW76h0Xsf7LvkSntrH4AavA/5hDzFe8X2EmDB&#10;cdUshitWudHYEUVtFxunIawM+Ommjl0iFuuWzbqQajOgBJyGiN5UqBf3EPgTCgx5ogwrcM9XhHMw&#10;b1hZQiT64KMPl85LuGKkIXv5Facc9Zs//OXy2xa/98FHyz/5dH1GYd9YODDUkbVx9SfLl3/w3hu3&#10;//3cP+73m8NOvmxVYXvizPkrU/Z9tOTm2x94a9jYPhbSMVtyPrnq3FszGgfmwcyEJFxNAa7+9cdJ&#10;uJp0S8LVHJTZuObpMy58dMtY0N/X9NL91y55N6V67RNHnrGgdtgaay+8Y+GNayvbSeLgfVpguSTh&#10;ah+Va1FWRKONisxozGROZVjuVfcKXLnXcK/vVAciLSaax8yFK7A5p5IBOCYYEdLKq57N3rTau8nj&#10;SfN609x1hKfiuYoNaxYUVuHADnhlDK3HY8MAV3l5yzNLXsgp3JCR4fHO2JyrSeRWAvwAOx7N7Dih&#10;IKTgAMgEliB4YAgKToGMdJ+uVUYUgcYpY2dxq61x6MQzIhvXmgzwygLgwSgdlImtHf60DCM4YnFm&#10;TahYSIgxznUt8sWaoePP0rwe2VQ0pAiALAAHd9oX4C6xyz7+vOqBF7ShYW7TsG4VhEKjNrHgdGxA&#10;qM64e80daGizSF1552lnqjmZDtGxhfckwKQ4mSHgckvamN51+kVyXrZtWxpzJ1Khww0M0V2Sgj+Q&#10;drDxGLU0YDr4DQkkdn8Lxes+QFleUA5TC/KGqeJITUwe4R6nz1mEGJygUy1+1u4EleSG9wA4A7h6&#10;6NElpRXzEK5ADrX9gx3pK9+8+rzTjzz04J/+73//+Ff7H3vy6aedeOSvf/rf//m/P/vjIYefedH1&#10;73zhaR0Mut8SzHMxWy1e89KiWx4oaffHy0u0YMYHy668bVnDfFnnKglXe4Krf/9pEq4m3ZJwNRdl&#10;+utuPP+s8y+/7pYbrjr5iGPvWvb6m/cv+PPRp73yUepnby698Mo7S9tH5v9H+xSUhKt9V67ToCAQ&#10;3qrpHG1xZ3NUbZe02e0EkHp8Q4MTLc6yUX+3abluDxz7hcZr/MjdChKIhIXCkqrXcnLfyMrZkJGd&#10;kuHNTp1SKHawyDskvSGiWBghAb0RWBM8NuIfzt6Uu85b8EJW3qfZOZ6ZC8U+idxKgB+AJsSN2uCA&#10;8YXznzDYBrqz3GPgN1YKVo41oqnVQUmaECIcjiIhf//1N448+TRX5Bg3kTcYs6itMWoDncAbNqQ5&#10;njwgccIpDucTpODDj49dfL62udbkjo1LcrmuL6gcyIxmNqfklVfVjRmmbLOGSGSLJJruwETMpZtT&#10;KAVACMAxsB1VoyP3PjR87fVstMcluN3LrXw4lWDgRMKoUlEhp6dSNaxwqsJVAK4ANydLJ0F1phYq&#10;ypXrijmwHM5Omxlp7mSzLlXF6WdQxehEgzp04cowpMYas6eVE6inxPG7E2QKCgE/3GGBS5YsLi8v&#10;dd1j81PYLwBEFX/K6o9f30nvr04fjOi4L3Hg/BdnZndlyk1nn331Xc9lF1fU1FSlr3nr4mOPu3XJ&#10;awVlVTU1tY3NW6P6HB5Dk4Sr5LDA6W9JuJqbsrZW5r741JInlj37wQdvLr79yuOOPeOJV1++Y8HF&#10;Z5x+9oOvfD4a1RMH7tuCJ10SrvZZAdtk+aPDugE2NKNOs6g2RDG2RGL3bAjSxg3dADTm6E6saDTQ&#10;bxGOjhJ02KAhi86MxOG7kRAWSorKgIKezcv8IrNgY2Z2dnpaRhrS1e7hChigXtLaJRWXvcX4cHhZ&#10;sJtHx0ZzNmWnpWe/nrPprZx8T3p2nKxAMw9XIBeuwMQGWkLLO75BvbgvsALc//GY6gC/g6pRF9YV&#10;Bvt3EXq3dF1auzHywRc8qnKmE1vTx0aJErGJTQlOJyMY8MGKg9DOApsfY+9xx2itHb7rxmiaByPB&#10;E7ieizWAE8zBiW6y3hyNNgajTYLYJkoKwUW10GcFCbpJwi8kOsotADLbVkqLtp5ytpzpnXjFcYL9&#10;yNWUm5Rp3DGJQ3WNmhIHcIGagYpA5xpDt0/ijK+En1dApZo68sKLo7ffycQQVEVi37cW9IcuVWuO&#10;RA1cAQwy4fKfG+ydRIXep5YGnniKSgKGAnGPh8zskPvGrsI+jVPCokJk2eLFNWUlUKjErqTmrywt&#10;kvHBE6f+5c9/OOivJ592xtlnn3XCsYft95v9jjr+lLNR515907KagUji6DmoJFxN0XO1XxKuJm5J&#10;uJqjcjizTMMwTcvSBrc2l1c3CYrY27y5sqpu0C/sC2MSpiIwBZJwta/KMRzHGzDDtolDnSjvEJVK&#10;YXbhCpOG/8hRYDE7CncKR4MjOLwK8AYdNghXztTgKiKUFZVsyMp6JTfn/YyilIw8D4a1wLF8e4Ir&#10;ViypfRquMkUcG+EK13RyRkZHC3KyvB7Pu7mbXsou2ujNi5MVaJbgKv5j0i2xD213ChY8VE6/Ym2O&#10;mBoa5Yn9ccER3GRECKnhsEko04OSN6X3vie0jg5CDQ0wBT1jlhMDWtnlRDwTqhqIBH6oUX1rszY6&#10;ZDIcWejG0cARhrZjaw6FVwJl3aK2RVZFwCACLWW7SBhPEBLCCVM2czS4jE1tMTzy8adSURk6a3Yr&#10;LB6P6ZxrRDM1DZcgtrgFLAl5gFPhdJxRRXFSVuKMHUKgg3wCIOtp6f5jTzUbN6P/cYYElRIyzMag&#10;GMZ1u2yMvQg5I5A1h5qG+PlnvhNOM5saKXbYr/R1H6HwNhxHYlyMRD5+8pmOyiqcJZbUfBej1khP&#10;a0Xx16qqtiWszuGwgUm4mgJc/ccv/uVn+4+DK3g+5RcUfvjxJ8s/XdHXty0JV0m4mhMi4uja959J&#10;qxtQRGgixbRJ/Im3rSHjwZuufujFD1uHxRn8jnNOKwlX+7Aw7FtawJa4CWY0wE23ahRLRuJumR2h&#10;8Qvpu7NXSCwWJbRgJBBw3SckDlfYJ6cGV4JQXlyc7vV8kFfwekbphvRNKVkbU90oFLuHK4vzzGB4&#10;2LAdymwHF24CtiTcGRobK8vMyvSkfJi76ZXMstWZ+TuWEZ4NuMIiYlW4GxZ7wms8AD6oMOwGAGGv&#10;bDZGLX0CXMHhYPkTqhrMsqOyvOrT/qOP9D/8hB0OAKcYzOEGsvPEWkWDn8OpYOYDGBGTMJsCGRm2&#10;FFU7OtSmzUpdtVxbY4cjOOCPxTTGBEptiuv4YtBynEMUzyz8xpUELQdwHWNpUINqigz/v5Y2dggy&#10;wRyT6Wplsf+95ZY/gGVxI1i4icMPwEKMiT4hHcQ/ivHtHTLW6z/1bP8Hy7n1lZ26h+vuSXBRmZhV&#10;grpVNxgzHN3WO3u1kUHbJhZldLjNd8xJ4Y8+4bYJBwM4Yeh76MaTFddFWDzGjjE5Imx4+qWeikrM&#10;eFJJzXEl4WoqcPXLf/3VHxc/9cLOcJXwWG1XEq6ScDUnFF/n6ohTTvr9f/3vr35/wJX3vdAyEOHa&#10;0PXHH3D6xddccsFZV973Ym8g2Xbw2Mf1clra2p5d+lR7SzN+aU1xQAwOknK/PI5/N/0tzZSkvrcK&#10;UeoZjRgMzGXbprzXYAWCTVzaQEscGn5G2x4Sgw6Fw6NwcSYEhjGb5I2FgO3ciUU4Pg+vCT/2dF3Y&#10;HxQiZcVFBRsy12cUvpZT8GFG9oaMjHQvzpTKzcsTJAmK4MLaePk4LxwLSaa7Gi9cFPo5Xt8Z9I/l&#10;52ZnpqZ/lln0SnbZKk/u+uy09KyULE96cWm5C1czWR1YVLg0GuR4yyGmuKTy1RY/yJ2dY3GyRTJb&#10;oiZU2vZ9CcG5cOMaQDSiNPbGB12nnKl8+D43ZAwbCKfDye6t7NZs4pQdggMQc91MMKgvxiCZkCe9&#10;8ZgTug7+a/PBR2656S6tq8c9H0EPfWDIWZjvHUniPkgDORDeheRwaCPWLI70pDYGPARUgr+wyTE/&#10;OwsOZ44tDI9esnDs/kesaBRaxSUrbDn3Kl83C8/Njvs5Rbk+tvyzjrfeJbIE18e3ANhcgp/81CmI&#10;x4jJ7LaoURtVZW7om6u2nHLO6Np1lFiEEUa1sdc/6nv7Q6rIBmVNsprjCxUPB+sj8phlm0Ba3GLo&#10;DQY0BITHeCImkGcsFokITz74YFVRkTNh7lxS81LUNrbWF3389osv7KR3PtzY7Zcm3I5zT0m42jNc&#10;/fD//cW///rPjyx7MQlX47YkXM052eHupTed/ZMDT3ovJS9n/fIbFlzy4ueF4ZaNR51wYU6rv7Xo&#10;86uuvbukZXAefLR9W4Edw1krwtXSLa0tA8TuVnV3hRp32A9YW1/Nqkhqvgmaddgiuf4wYJXNqMWc&#10;AZPk+UWwBNHajh8xo60PSblwZTscZzoB0Q2ZZvZYEExkxIBvIjg6KISLi4vzU7zpnuwPc3Pezsr5&#10;LDMv1ZuZmebdlLsJ4MoNVTEBRWKxXpuUjYUtBuat6yuDMkJpWWzEP5a7KSc3xbMuI//1nMIPvbnr&#10;sjI93pTMdICrCkWBT/vpmuoT5F4QL85x1B8BHEhU+K7C6oc3MZSg3RDV290FwRL7dghox6EmAJik&#10;BDIyBE+6HcEw6Im930RwDrSN5fcr9VVSXalSU21091NjmsOWOLGMgUGjf5BahulwBeNnTOhP8IbD&#10;zLqKkaNONrKzGM7bwppJ7N2t4g0HcAz9lwTD1ugIko/LcjYDTnSxbDrV4Aq/YWIB0y6JqmOaFn3m&#10;meFzL7K7tyKQYyRFrgejhs9v2FanKNVGIgOmHdCt9qhSK4hjqglgRjkwmBsVhBPgK4MRy7KFUPjh&#10;JYvLysrItBooqbklzsz2sg3Xn3HMH//819POPOf87br25qerewPuh+HcVhKu9gxXP/rPX/7P/oc+&#10;8fxrSbgatyXhas7JsYOfP3b9ade+GYHntjy64vk7733ty468d48776oGH/N3FN95+S3rK9uT3xyC&#10;6QGP/ra2tqefWlbV3JofiaSPjo6oho3f+RK09/DL/6lZOknNNYE136OaZSEJcJpwYnM+Zth5owGd&#10;gV3qwk58mzlBYrvCFRmwzFwfxiFwr/cNBEeHI5HC4uK0jBSPd+OGzMwPMvPfyipam5GXlZZZmJMn&#10;imLcwZI4YSd1GlalP0Q5+wquIDkeG/WN5eVl56Wmpmdkvp+b82JO/jpvflYaBiAsLq2UZxSu3GtC&#10;PSNZAQVAhY+nQFd488G7CFekXtA6otrEaUVwBEE3DroDCdENIquU2tPKKVwK2gbanzCGgRwoDteE&#10;H4nd31BMVQPvr/Q/8iQd6IJkVfSTUxdkx4mOvvvR8IJryGgfrnyMa2ZNTZASLrPlWOgkgyxTPYYT&#10;xgweU6ByXWAdPxRyyoLmAfg3qFEpqa1b+/tPPUd84y1mGlCxFgKxIzpc5sxnWiXB4IhhUJs4pm0R&#10;2qMam8OSQKjtQJ7wSyogPZxK5h+MlJeF+noeW/JgcVkZRs1LXGreijPi29ZeXlTc0NGv2/MAJb6x&#10;LDW44vHrzzj9spXZ9WFZIzsE3XxetH8SrqYS0OJn//qLPzyy7KUkXI3bknA1B6VVfrD4zKteGrGp&#10;HR38cOltD761viH12WPPvaLRzwNdZXcvXLS6vJUkDt53BZ/ugFCtbS3PPrWstKk5LxDZLKv1AQGM&#10;Bs4xQBcc4JpC894M2BcFxk5LVN0s6jjjieNowIhlF46NRcC4hlbHhz9a7NgDZqj9IZkdcMUoA+N1&#10;m2XnhyXsZ99ckbBQUFq6LnujJ2Ntdlr6ysyCl7OLPs0sSE/LLs7eJEej47LuEhz+2awZ9YIEcEVi&#10;BN6JwxXY/GO+sU252dlpGzM8qStyvE9vKvoivTgrNTM9w1tcWiHNLFyhA8QG+9vEkbmAAi7gTagH&#10;rH/3fYOTWtHskKzJYjbA+bicr4MD6izTsUwcvZfY9w0FtWE7jonOMEyPARewiZEwpibHstSszJEL&#10;LpRXfcotG3qV4y4sltjtCpuEWeHMXMXjcSzJHXeIQSynJmw5qA6MXQj5pdzUdWqo0JcNBmXAxL8G&#10;WvcsHCPp6A4Tt6pmYd2Wtttut9pbIa92jEPtcJtrjMqUdEelzeGoCFDFAGiJzbhG+GZRbpVk6OXY&#10;WBSOxdlWUsqazlvu9DVsBrgqLy9DJ968FlTVlvxV11523nGHH3v1fW92h5SRjopVK9YMiPvQZDNT&#10;8S9/9NbbH3hzxJif3+Um4WoqcJWMFjj5loSrOSgeaU87+S/H3/vc2++9/OTZRx/7+IfpBe/f+6fD&#10;T0vfPNJa/OUVV9yc09C3L36TtqugBsAoa0O4WppXt6XaHw3btMwfHTPBSKBgm8IDAU051yRNap4J&#10;GhdavFMxwAR0HJtyqti0ZGxkiBC0/NDmx/GBuxLKtxIksxNcccpJj2EVifr0kCUOV+uzUr0ZG7JT&#10;09dlbHorO//trE1rM/IKsnNlUcAL7przOFzVRsRW3XJjIQBIbIcrJ+bz+Tbl5XjTUz2etC8zM17M&#10;Kf7YW5Tu8Xq86cWl5bKizlhFwG3FHTDIRc6AJxjcaomvMsanjwVw33bhimxVJvvCG97hQIlow0PF&#10;AmRgu03CYFMSOq7c85ELHJwXB4yQ2PcNBShCpbHwsqdGz7qCdg0AXCH9jSsjZJ5aVJUsQ2aODb3O&#10;HYw8JUHVxPOJM/gYo6I2tjYjnJ1B5DAzoH8hsbo9bkKNTUFwDo+ZMS4JplU8NOIf6GaAbNhuUL0k&#10;ZhPovZIoFxdVbdnSaas29GY8OhYDGA0RVhgMChb2LhDkgBHbf9P1gVvuiPT2PrrkwYqyUhwcMK+l&#10;D9ddc85hF9762NOL77z6+ieaRqIjWzJvuOzSz8sHp9mf5qCYrRSteu6aq28vaPXBXT7/lISrKcBV&#10;cp2rr9mScDUX5XCtYt1bp/3twMOOOfG66/++8JIzDv/TQWdd/vfzjj35+KOPvfSuF7rGkm2Hhg08&#10;49vampc9vXRt9ebNoqJSWiYoPZqFo4ESEZBdwzOpeSdo3NKANKCaCFfcJg4xKC/3j3Rbpo3mPqUO&#10;JdD+07ROJxEkswOuXNcI7ZS1clmfXvKRiFBUUpaekZnuyfRgIIuMlVlZL2fnfZq9KTc3T/oauALD&#10;rmTE12MRApnY4bnCPY5/zJ+Xm7/R603JyEjxZH/gLXojJ3dtdmqmZ+MMRguM5wgqeEQ3KgLBLVFR&#10;RQ6AbGD4c3fnV3Kzhr90RmqitFtzR7pNEI6rxBlGGBgc/UMAAJMdNhVBKkoMXVdAOfBTc10/0xNS&#10;j2ObHW1bb7hXLS5Cdw+k7pb/q2bBBqAUVzl2MQ7IEEApsW8PipfZnR9KDYeasjz6wls9f7/GaG1k&#10;6BR0G3W63Reqz40IYuCAzIi0RdYhhxgqA2sYui9ibCAoZL/wZtMrb9lBP8V4HTjEE/GQ0Q5Zqw8L&#10;JhztdjmyrX/wmMOVL5ZHg8HHFy8uLy+BXCeuND/F2rPfOumvC6r9kcp1b9x805MAV2qw9fHLLnny&#10;/aKZXtPg+yyuDDY8ev0lZ133aGFtc09vQgODPs2aD76sJFzNElxB9c3/rayqrrSyFgqeV1jqwlXG&#10;51+u/+iTlWvWpyXhak6IU33zpvWvvbfOJwbLN3725jvL6zqHyTRtj/klMBGY09re+vgzyz6pqGo3&#10;TYPTOkVvlDW0d9DgpvgN63S/BU9qnFw7Ge2276JC3Su7OQDLG8x5nfGCiDFsgTmLcIUo5cRq/P5W&#10;3SDu8rFgo+OsJBc+ZkSQDNrNbixKNKId3hqRakVleslHIpHi4hKvJzM9PSvN4/V60lO86W9k576W&#10;W+QtLBbFMFrf2HVdMxZeInk4AJBFI/5RxjBWILyDghKCGc39Y7683E0bPd4UL9Ba1mfp+S9syv08&#10;x5uVll5emq8o8repBtfMh3qmZgznW8iEVQtys6TWBsUOzYDacJth/BWw6t38qYRWinqPCdY7erh2&#10;FvyJAAG/XJIAZib41zQzC1eDRmcIwDZQS5wnEvu+oSCjUMmE21Y0QPUwABTQGi66xQhUApQWflBR&#10;MrcNUxXgEcEKg7DDvyl+4GDd4GUgz0aM2ZBsTc3w+Quk19801AiGKIRLuJ9f7mFuhr6uN7vRL6Bu&#10;EY5wuhb8cswYIUS3ZSWgmfk+JQTtZlN4cOjoSGSWyTojcvmbH/VecpnRWWXGTAb3j0Uxqj2zVMsu&#10;DEUHTQvKCbQVrajtuPkmq79TiAiPLV5cUl5quZmav6JNnpdOPuP+YVOvXv9mHK40oeeFGy5/4t2C&#10;fQeuHGZtrdhw6Ul/+dmvfnvAgV/phDNuK2gfmeKXCN9nbYer9dvhqrSorKqkogbM5nGG9Lzdajbv&#10;KaDFvyfhavItCVdzVKYSqMxO+3TFF/nVbYoFT0lZiCrwBE3qK+Fzn7e2ty1ZuuyTkuph0yIOa9e0&#10;Ckkx0fgBy8DCsUFosyX1LYX2Hf9q2/umFViXBO1L9H0wFiMqITlhccQGexLQAq12sCkbQ2KDO2QO&#10;3gL8AQsTiCSRwLcWFBm/rUWmIQSuyp3msLxFUqdXFQBXJSUlXm+Gx4MxJ0AZnrRVmdnP5FasKyqT&#10;pIhrdlM04eFoBx1lYNqHTVIw4hehc0P5sDYwU+jzcRyfz5eXl5ee7sGhgJ6MVZl5z2/KX5mVn5mW&#10;U16aJyvSNCEDhNcBcqCc2bpDbOYMa1ZZRInabEA2c8OCDnmB3ExyAegnSBtwQ5YK4T7TIJDtxK6v&#10;tKMC4UV8+xbakcb2DX5MS5BPrFZctBnjTKicyI5lAFpRagJhQa1bhpCZtW3Za8bIsImjRB2Lx0zX&#10;g5VIYipys4cEFXOoGA2/+u7IotvsbV3EdTHhtwbASLgOMkbmgMrDHE0oEdQpwBgcgPHTOTPdwIYm&#10;s4z21uCKz5W+vs0RuVlWLOhA8SGIDhGpXReROour+i+8TMpeBx+ViFEYJBBLZxN7q6JXC1ERSku4&#10;5QsJLe1cN6NhYcmSJWXlZZCPxLXnp/hw3dpzTjhnbW1nwapXbrrpiZqu/qbiNdecc+47GW37zqQr&#10;Ww198cxtp5688IMNuTV1X6mpuTuqWfOgByThas9w9Y//+atvPudqwmXm45aEqzkpLbjilXuPOvTI&#10;ww8/9sq7X+mNyKM16x97/qN+MckJX8n9bpe3tbXf9/iTy4uqMCZ3jA+YZrkgywReu0vOgJWNZlJS&#10;30ZgwkPHwy/EwQJ0N/hzLz9b0dZ1TVD4BzhFRdvODQQDNkFrEQkE89QmGdWyxTgGioP3MfTajMIV&#10;pgV9DoNJgMHN64NRsEHje7+ptsMVgFBCaRmeDRlZr2SWrSwsliQRIdatbSg5mNSAc5SxIcMsGPWT&#10;eF2gGwPsaujlaHNvhyskNeCrNZk5r+XkfZxVlObNLi0p/jZwBbUOmAFFdivWMW1eHRU7Fc1mNEJY&#10;tm/Mh/Y/ZjJxwna5HIDYJVmkNBwcMgw4aq7cjVCnNlI6i1mOSZgY9Sl97bYCkIWBLfDDJTo89sgD&#10;A3ctMYNjBpInEC8ci/0jkcQ3EdQUYVzvHvCnem2/D/13SKw65xpxTD1GDffrAzxu12rGKsaIi3gD&#10;4AJbce8VbJISffftoWuv1FobI6ZR61Mwfj/ikwX4FDDN6lBQ9AUi734sFRUSXAUbWhm7HMYu5Ewm&#10;pD4kdCmGASXFgDG4yEVEiAJclZeVY9+b17LlgVfuvfzUsxZcf9kFp5526YP333bGCYefddndm4e1&#10;xBH7gDCgxSM33nT3i/0Kdr35pyRc7Rmu/v2AY//9d39Z/NTzSbgatyXhag7K8VWuOP644x97d+0H&#10;Lzx6653PdIUUdWv6iUeel9IwNldMk70g1/pEuLr9scc+Kq6UbbAAecCyKsNSwI7Pj3cPSXquvq22&#10;wxWYcByMPvfF3jaSwZhzh0jhSzR5A5ZdGAhFgaIZcxkaKWqrQcsiGnXhCo6aHbgC4WwunfFyf2hQ&#10;M+N7v6kmwlVqhmdjRuYnmUUfFpSEZBmQieGCtxj7EEpnxyhxWKdpFYXCkBMkGZddwOrBcXQT4Gpj&#10;RvYHWTnvZBWuzcosKa2QFaC1aQouhQPeYug8YZYTNmimEI4SwqitclYjhJtlCc16bJtd5GYR3ZwC&#10;oaWRiN80sQkTO7/3wjGBOLfNsWLMIlJlme+eB6yCQmbK8Cdhtr6lavSKhfIHy4mh6gAgHBcZBj7B&#10;22VawlHMlm0aio3B5KHl4QPMdgh1oKbdAc6u3wq7Q+IEV/AH1D062eC/O0ATbg+Tc6un23/D3wNP&#10;P2IIYxon7aLdGDUinNiUQKnaJLVRiGqU2KEglaKMxoe6ApdhcBG4ss3poGrWRdSojeOrgTMh+UjU&#10;havycszIPBfz925+9/F7Tjziz7/97e//sP/vzr/zueL6rSad9wX/Soxo1Slv3XDV7WlVvXjrzjsl&#10;4WrPcPW7Ey/7/ckLnnrtw3Fw5fMHamvrJElKwlUSruaO5E0v33PGZS8MqmLuylfvuhvgSo2xvhv+&#10;euxraVv2oUCwe5JrfSJc3fjEEx9X1YNNDXAlU1obUfo0gyVGkSXhakYET1ao3rjvAgNH73UjGS4H&#10;mOEinfvNer9hlYWjGn6fjjHm0GHgONsILfBFEK7coHGzAFdgVeLIK7BARcYL/f6gOWNwle5NX5/p&#10;3ZCR+15eVb+kolmNqx1hAaBsbnwOtkUzKmUVz98OV1AheMA4uPJ6YfsiI/e1rIJPc3PKS6oURf42&#10;cIX3GsAV3GB2bKusFUUlDIrAGSDfCLGL/AENaj9x+FeC6sJm4Y7PJqURIWKC1Z7Y9f0XltVx4QoK&#10;Sbk92BO86+6h8y+MblxlRYZMU5W+2OC/apFdvxldPVhJLvfA7+nCFYCNFbNMpGjHZIzZNkV8BYx3&#10;bBr3FkPS8AQY36WRwnGVMJNqmm3qhAAPESnLM3TOeWp+Pq77RR2F0C2y1qZooskEk+YEon7D1gGk&#10;cKQgjwFAmrpJZBPjdiDUWw7TTdY5EmgoLJGGRtGBSnk0IixesqS0vHyy1p5XAuqEOjR1NRwKwJ3l&#10;9/ujqkEptUzDtDA4SOK4eS1qa1tyViw48fCDjjl/6UtvfrRdn3+Z2x9Spv158v1REq72DFf/+rsj&#10;Djrt8hc/+HwcXEUEobu7R1GUJFwl4WruSCl47b6zbnzTryl5CbhSqNF25cHHvZWRXN7qK6EbhfG2&#10;1vbrHn1sRV2DAeaew2zGN4vqFkUlYBPhmECSHBY4AwJbAusRvxFXGTNcN9HeFVituHgZDk+huORq&#10;l6rXCJLpBkXHZaPRQeIMEpI3HMRZMmCGzjRcgeLOUkgdTE0/Y5uiwag5za87JsKVx+tJy/SkezKW&#10;59bVBKImh8rGdVwRSNCJgd6LhojYgEHVoVDbe7WLWOPhCkktPdWT+0rOprc3baooKVOVaQbeAMGJ&#10;ULtAq5RzuL9KIqEeTQemhRYBHtAYLfALwyZG7k6c4Ar+wEGAcBh1Bm27LBxRbDpd7vgOBEXGkZAu&#10;t1uMG2Bptm4eWLKk46xLImvTNFNXWrbK5RVEk6BMWHS3aOi4wq4HdeOm8k2EH18xXA6bmzSyKT/4&#10;5jtiygalqkwb3GZbhus8hMbeqem3Czskta2+jrG33g0X5tqGDHwllZb63v7QHhvC4C7wWclMWTdb&#10;Q1JxJFoUDPfKum0yC8cAMpxWZlqhLK9SX0pMDe4b6HgEOpxBRovLcx94ZHDzFmg5eDcaiSxZsrhs&#10;vnuuHGp63r77sY88TbV1dfWbewf9JkYyMVvKNty68KwLbl6SW9Np4XDdeS5LDW147cHTjhivcy6+&#10;v6RzbK8/AmZeSbjaM1z98D9+8W+/+uNjz70xDq52VhKuknA1R8SGKj454ZjzPvYUfPHOi3fe9WRp&#10;fV3uJ48eecxFOe2R+fxM+4aiO+Dq4UdX19bh1+IYsou3KGZtFAN44VftMTsJV7tR3CbcQ6eC+nMH&#10;3imMDUTkHkEeIwTneKAlubORNbt903Uh4BC4GMVFT5sVtT4q2nYcrsD0Q8Dwc5Y3FlXgvQRcTbpq&#10;7fTlYDXgF/twgSHLzJMjEpnmbITJPFdejzcVfq/OqcoY8keIQRlFjwXUMV6WWozVhuQu1UDYQv9I&#10;nKtcDtgVrtwJXGleT87b2XnPbyooLa1QFWCAaVYFJg/VCaXGSVY0K+SLAgIgWcFlCSBfZVRqVFTM&#10;Zzw/7g/Y0HOFqOH0WVZpMGxMNUr590PYv6H3AHxw6s6zcihzDMVs6bIGRqETQBWgO9GdjARIEvAp&#10;g9vUjjZjy5ZoU0Oko00dGVbDIcOyoLHgdnHL7lYO1KhbU+OFXw7BT7iebY+mfjlw7fWj513Yf+75&#10;Pc88ycIjlBEL6xNO3eVcrGfuEFMSV3/ad/YF0sZ1RJdsDkBFqA1VLliOreGAQcijrhI2ZNhjJnCV&#10;pVMLwBiHejqOaWjbHn1y6PJrzepqTnSHm9DYajQ0/MJLDXc92NbeHXVD20eikUeWLK4om+dwxW39&#10;o/tO+fVfDzv0gL8cecRhF1xzf+7mAcXX/sT1Z194zT333Xr5WVc90DgkJo5Oas4qCVd7hqsf/MfP&#10;/+Xnf3joqReTcDVuS8LVXBTTh995+JYzTzzxlFNOPerI488//4yj/3LA7c996dOSnPCV4PkOxk9b&#10;R+ctTz7n2bzF4jYDcdKjGjVBOQpWn2PwCUNoktpZYCJBl4Jtd7YSWnuOylirIrUFxC1hqTEqma5v&#10;iLqRJNx/YGrPclXjhBakvBg3OGMNqt6gukNBdzI2DcfJHYuOWW4kgvh38ok9MyK4FKAEjpliMTag&#10;6sWCCCCX2PkNNSlcpXnTs9NSU3KLskd8g5oB3AhcheEJOAYYlykpDkR9hjWxucbBVbonPd0LfJX5&#10;pXfTU5sKMisaVFznyiXi6QjHA+LIQId2aUZ1UATWcHsNTvYB07xTM8rDUbDU0aMH7eOOxEXcRThB&#10;P0i3aZf7whZzR+rOIWFmsXdBQbbfJPhXfJfb8+AeoEAxTZsD6Ru7srOHMzPFnPxgfkEgKyuYldnv&#10;Te/Ly+kbG4tiQBD8wIIT4XSsJrxpdlUiafzFuaaw4WHa0irnFwVqyrkq2YTpSNrxAYK7CLJnBwdD&#10;Dz0QvPdBNjJCgcOgm7otAFzH3UgY7k+gMLc4cA7cQvEJlMBdkCFG9bra4etu9N11t9G+BdDLpkTp&#10;3DJ89c1j73zUMRrskFWFI1w9tnjJvIcrh5prnrz4f3557Dvekrqy7Ieuv/S2VzYON2Zdt/DCL6tG&#10;/d0F11x41Zry7sTR81rQv0MjnWmfffTKy29sahggnGmSKCk6fpMy95WEqynA1b//9P/84g+Lk3A1&#10;YUvC1dyUI4cGcz974/prr77iiiuvWHTba8vX9IemuVzpvBVa9Lyta+t9r79f2NENcMVxxJbtM+3K&#10;kBzEkfGAADiUJqmvVcJGxBdfbePEHUr5gG7WBkOCRYZMuyooBCyMqo3f3eP5YLohAySOnyW5JjvC&#10;VcwEwKmX9WZ9/PRysF1zR8L9uoFx2DmlODs/sWsmBCVFuOIxC1inT9arIrIGqDUtTYSrNC9CUVZ6&#10;auqmgprRQIskm5A4OogIw2llLMrIprEwNEEiiZ00Aa48qTgy0LPRm/diTv7aygZRVZFMJ2ndKQgj&#10;e0MOMHpelSB1Q6ERrqBq0SwHUBi1SUUggnccIIO75hJeaSe46jBJVVCygdGhNPNIUO0AMqZpp65v&#10;aWwYC4VVQdIkXVVNQxDVMZ/Yty2Sl7OtIHuYAYRi/4H6x17sRr3Yc1tA+uhDAq6iTOMx4GMKFTgO&#10;UN0kjd7uoUW3RFespJauoXcVpwcmDvhaQRbgFo4TPKe6pBTndi66eXTlaqIaBiNGY2Pg4ef1mnrN&#10;tqsEoUfXQ0L0kcUPl2Mo9nnVjuPlkIrPHz3q5PuH4APGUtLfvu+cB97prlh/9eUX5G41DLF7ySUL&#10;XvHUJg6ex3JYsKf+yXv+fszxJx5+4IG3vpgpakLeF2+/sSLVr0zyKTTnlISrKQwL/NfkOleTb0m4&#10;mrtith4Oh1ARQZ/MotrXBTYBY+09PUtXrK4fHLG5BShFuC3atFxQhk0bDFIwr6dgw+zDgsrZsX2N&#10;oJo1TqoFuVvSTG5L1KyV1E5VZ2Bg4TQQ12hErplle8s12eGSYPqAFV8TEbswD4mdO1TgF3sMMw5X&#10;GNTk68v1zQXlBJsVXlDLIS2C0iwa1nTpbTLPlScDsMibnl5Q0OsP1QmRgAU0ApYzwUWUOAsxWhCI&#10;SlCsCRoPV15ANW9GWnpKZtbyrPzl5VVBVXWbajpC9wxiZUykrNgfCkN2sNGx+d3vN2Ii41si0W5R&#10;suBv16qHLLqHJOCqRWc1gm7jqr7zC67gQ9oRBUH+ckWzEDHcGXkYTgVjQuCwQZ048tiY8sUnvZKM&#10;HiTXeQgb1BlWTyKVrxdyGDQ/c4hF7bBsWxbi67gqhGTgYy4cUfPyybatnBEVkG9KEAtnumsKMAd4&#10;TCEmVaFPb9FbO5hGdM4sKWoNDhFFAbbzmVadEO0KhJYseaSkvITP6FTG7594V8H7p59wS4diMSP6&#10;5Yu3L3zsk5b8Ty676LQ8hKueRy659IXU6sSx81fMVDZ9+tT5C674JLPgtZvOu3FpqmQrpatfuvLG&#10;R6p7w/PgTk7CVRKupr8l4Sqpeas4XG3reyU1dWsggBGLHQAsplu8QlS6NR0nIWP08Gmav/NfUDHb&#10;N7CDXRzBgUOJvdsFNbhN0yvDkmCD2ajb1GiWtc2CokJ9YwQ719JGi2927a24yQ5WKRCdyHlVRBxS&#10;9Ylf4ldEjXYZ3p8tuEKTgnOZWxXBaK+KYQbi+76pJglogb6mtFSvd1NuQTgiNirRZkWyKZixCFfQ&#10;l4cNszSiaW4WxmkCXHnTvRmZaelpGenrvbkfVlQMKDIY9dOsDKh54CuH92A3iBjQS3DQGTY5bixm&#10;89iIYTSEIiGb4DBBRCj4gf/dhmCbRbNOtiyAK8SKRKrzQFBEKGBbU9S7bgiA24UmnOoZvxvQzenY&#10;1Laz0rpb2gI4VM8x8QC3bqbUGlCBGAzTMXr7Bq97QC3IZ1R3z91FtoPOTZtbNjcB7LChp/Chh5lH&#10;Txh0LQdaEH3QcJZDAbc0h8sxB2BRwxHB3MKVo3lIs8oHRm9+7NGSshI4K5HKPJUZar/zguNPX3Dr&#10;o0tuP+Hgw/7+5Meejx45/m+HvvpFad2mleecc/n6qt7EofNXhjT69gO3Prj08wiTPn9g4U1LU5UY&#10;6S378sYLb0vf3E8TR81hJeFqCsMC/+0n//LTJFxNsiXhKql5K7QOeOvQwHMZns4xH85KATsA18hk&#10;DaK0WZLcUGs4sCpxfFIT5dp48ANMK8vhhgOW2XizTOO8ISx2SYoK1hcjNid9qlETEsGSZjjTHwfG&#10;uQ6lWYUrNP3gAphfhqG9yyNiwASrcheBcVivmM2CiEHQHBeuoPHHF2jagoTc8HGMR5hdHFXHTDLR&#10;0p2iJoWrNG+qNz2zJLNAFKODplERjooYYQ+XOgKE7ZOUirBsTGY3Q+3sOizQm+bJzID0PBvT0jM/&#10;KK2oDQXHV9bUhSs42Raz6ySlXlYIzmdDtILmwCaHlucxkZC6iNirGRbCNrIF1IxrrgOJsZqw0qTo&#10;BChgft2MUKNQ2hxPf1O9HysJ3XuGE8NxeVByd+If3FV2R/toSlqbjt9NmO7kK/gH9TCFqkC24rh4&#10;1eiA78obQkuXsmhwXJeDPyy4D21iMGZyuIXxCwC8F6fQ3NBAOOcKUnSdwsh82HqO5S53Be/j5DAM&#10;JIPxS+CO6gmFb33+mWIMejGv2nESOXZXdfZ9V19w4SULH33yiTsWXX7aaSdftuiW68674IwTj194&#10;5wtdgfm/mrCp+D566u4Hln0aNMQ4XMncbM5Zfu2ld2U3D8/qx/3eURKuknA1/S0JV0nNW4H14PCW&#10;sZGnMr2twyMU59ZzizNqsx5NL4hETLBIAbBwNFlSXyPXBIYKMjgfURS/ZZpoXrnvu7vhZ8giNUEx&#10;oFtgJ+J3744TNKzqsDiM6/BQNP5cE3OWPYSQTbBVXdFYv26UhSOiPf7rc2jsFtWoD0cwtgkui0rQ&#10;/J+xfKERSnHmEffbVoGkBawdqcNPrCv3GPcN9534q0k12bDAtNSM1OzUrNLM/KgYkRmrDIt9msk4&#10;wpXt8HZBbIwqUP+JJHYS1Mo4uEr3ZHo8qVnpGyDdlSWVOSMjMq4yBQd+VSM78rp7ASlYjqVRs0yQ&#10;WnSDUoxFl4ArSMD9BZZ9k6Q0CbKBcAVv4xIIcDGAK8p4VUBsVzTqBsZIJDq3BcXGqoMK1DSy6uOW&#10;SERnMQOxG78CsBkgCd4PUFE4RFDXzS9WdwyOyMCoWP9Y71Bre64KOBArET7X9Gj4vVcHLrvOaO2A&#10;d1wyi9+meO+Z2wakrk4M5ghHoqcQLuPu2qMgl9COkBtMFK4EPzBsDKQAyeA3B8z1beEwQ3Rqh0Xp&#10;yRdfLKuthwslUpjHgtpIiAw3l65Jzeke9bfXFK79fHVjrx+wc96LWXLByucuu/yGVXlFb9964Q2P&#10;ra6vzV1251ULb1naMoIrEMx1JeFqanCVHBY42ZaEqzkiu7No/WcbS0UCj1MqRUOKmUSCPQoee7TT&#10;73shM6NlcAjNfPxaGL8rD9s0OySIYE2CMYzLbiY1ieDpCMYVi1lWjPt0s9AXKo9qCgdigj4INhbG&#10;q4Cfw7pZHZGjwCsUw4uZMSdqk6qQMGyYlmt5gCUGhpfrxZg9od0HxEQdi1PWo5ulUUmh4+8RsAX7&#10;DLM0HFYJDl0zHcIxdkBi77dUvLrwC30AUdMsEsWwCZ2OQr5iaDQjaDJuwG+0q5FYcQAYXj1uDO+q&#10;yYcFetKz0rwFOZuiUQFS7JbVCkGC8lJuC5xVBiODyuQDEcEs3hmucAnh9MzUDE9aRkpmmiezuKZo&#10;NLBN0W1Ii7txuV2zHdrXLdYexHFUmBW2rBJBHDRtXHTWHRYIZ+LJ7i/g3lHbrg4LAcumODDOxGrB&#10;HsQ16lSNCSOqgeAxRaP/eyssLPyHloXSYbX39EXWremwCdwFFoIJdBD3CPcn+q/cDyReVjpcWTEE&#10;R7mdAT6UvkLc3QgOQsKB/8RQKku6rrojmlvoUAakjRFOALsgcUULP//q8BsvU2LiJyCO38Q1KKYq&#10;t0Xc3MT/ua8xf1BCfNd9ATuwUEI0+vCSR8rKK7ADzWc5wZ6q919/oyuMdbDvymHhwYaX7190xmln&#10;HHPgbw7622lnnHT4Yced+drqAsmcDzWThKtZgauyKgCP+b9BiUsqagtKKnMLSr3Z+RtSM1atWf/h&#10;8iRcfd8krlty7dUPrhZ4zApve+vxmz4tHUzsSeprhdZFXzD4Voa3dds2HDiFXwujfaHz2KZA2G/a&#10;OIwL4Wp+mwLTFFSKO+rH0jlvjihlUSXLJ4QpxdFMLIbzYzgBfOqQlXpRBBM5RsBopkBiGuO1EXmb&#10;jgvH8hhUPDAYvppNuXAFZmVMY4x0qXalYmhguY4TjwVse1PIL9gEUMeKIQhM4JppCi6GoSfdYAV9&#10;ulEhiegLclkLkJMwS5CpaRsOUVxfAFrVeGk0Q8EQGZ+JiXCFzqZ0T0a6Jy83TxRF6McRm+QEBItw&#10;26EhSouC4YBhuh6j8YLq3wWuPAhXGzO8GzPTstPSSgoqmgLh+khUohbjqjsCFG8ebOYp3Bo8ZgI5&#10;jJhWuRCFLKH7yYWrnQWJ2dxpluRqUTQQuaFq0OEGjBtgrNAXFC3AAayquS0oNTSo+zGD1ERZUWlv&#10;WeUA9rPEMmyT1Ce8t60nmu3ZKokmOl7hE8kdHLhHwYnUvcEcRmgwIBSUGz3duM4w3KL4hQbUJ7G7&#10;OgZOPVv65EPKCMCrO+wQv+uYDUWj0SVLlpTP90WE4YbtyHvn1EPPqfDN86llexRQvDDSk/rpm3fc&#10;cuN1119/xwOPrivaIijG/Gh+hKuVqz9fs35jWiaYx2AkF5ZWFZfXgNk8zpCer1t59eb6pm8MV9GB&#10;3u6tWwc7NhetXPlpVllbT38SrpJw9b2Vnv/abQcdcvyzyzduLsu55aKjHvgwv2dX9fUNCKo1v59p&#10;30guGPA+n+/N9evbenvA5IVHPtqzuOBnrCoS3apo6FeYzBhNKi7sTsyR0ROldhmkPBTpNwyoQKg1&#10;sNE4oSphZZFIj65TsKcJ4TFKcHmc2BZJbsKQFmj3U5yOMdvmFtqyYDvSmEm53S6qjbI20SMJeZAo&#10;KYyGfLYN4IeDAqEkM5QxSAbgCuxaAJQORQbg1NGIRWdFjNtjfvHl15qrqoGFZKAX7HRgRePoKazI&#10;iXmYzHOFfOWJw1VUhDOwGwci2xTN4k7ItEoj4SDQ7hTgKk5qKRne1IzUnLSUyqKSIVGsjIh9qoGB&#10;Bx0LMAfjL0zJcQWJAxhR6AN1sizDbYZtMQlcwb0WtkleRPDbBAfEcdNyNLD4+23b4xs2cIguhu6f&#10;yhW/x4L8uy2APjiqqnZaSl9/vwR16lIT7JgEH4GNIiEtL2NwoE92v+sx3aCKib27E4N7LgbnYAwR&#10;2zRtzWa6FQNkxZmO+InHdWXjqt6jT7Bbt+C3Idig+HUCxrRIJDGT2mfgypH7yq84/aQHX0sfjEiJ&#10;r+cNwzQtsi8MB9wuZluhwJis4Zw+0zTdGjBVSRjzh00yH56qSbiaHlwJHU11JRlZKzJK/KGR8tSs&#10;8q39SbhKwtX3VubYlgdvuexvBx54wH6//c9/++f//sXvDtxVfz383BX5Hfv6N2k7CWwcxmnXwOCL&#10;n37a1rUVTW985uMkArBnuzS9OhTCb3jnuR3wreTahNyPU5jkgEWao2KTpCPF4HgkzggPmzQvEg1a&#10;lsMo1CuaeTjYK7ZVUUrVqGFxE9oAvymf/UpGvHJYzDa53SQonaIKluQ4gclvMFYlCn2qinHZsPFn&#10;LGOQEIbvoNxgTqMiNcuShYMOLcAIMD62NMtnnNF17jkjHVtt4ujAMDi8EvgO4GoywJsUruICRhJF&#10;EXIOdlzAsvMDYyJnI6peG42KhADMJZLYSXDwBLjKSM3wpntTs9M2VhUXCZLUoRq1EVm1IbvEjlkU&#10;GnlqcAVYpDHaJMstkmwAQ+EwsQklgqbhnHBnq6TVRCWDOISCJWpwg/brZmZgyIo5OGoNqmJuCxoU&#10;yNlxycYaGZG9KcPhkAGNjWTjTjZzEWsXwT2mampFcaiqPES5zWOqy2aJvbsTfsbB0RgPkFGqQ8Mx&#10;akPXgsqljsJjNrVCb7wycss9RNNNqF2EKqhj/HZpNip6n4ErPtpe8uDFx/3Lf/zvqRdfs/jhR+Na&#10;+sxreVU9VuKY+a/gtuYHb7rw47y2r+5aptelvbvgsvsK28fmAWUm4Wp6cCUNbG3Jg6dMSUMkGu6s&#10;a2rqG0zCVRKuvreCx5UcHmndvLm6IO3uv5/18Afezbuqsak9EP2+ryMMBrkmCf4xlF9QEu+iHE0K&#10;u28n5PNFyFdPaMfS5YDPB+8Hw4I5tVBUYOWDgdjR0/fsO++0dnSi1QcWBX6BDFYtG7HswlDEpPhd&#10;eVKTC3AF4JPafYpWHVYVYvcaRnFQwnFf6JHBWR3Dul0QEnX0vYBJDe2CoADtNmzZuWJINsGoxIaY&#10;sbF3uxMSnBOzZWrWRtQBxZh4Sci4CZwjiu2irIMh7I5Dm6n2h3RwNhV3VMqqFGmrqhFGSEznDNiK&#10;ZWVrf/yj8H/+RXjgoVAoYlvctrkG9jfkKV5niVS2a1K4wklXXoQrSZLwehgSwSkO+Lfqeqsotkaj&#10;YMVP+mXBBLhyY1q4iWekp5WVFMuKLFBWFxYHFcNmzHaAljEGd+L83cvhMiFVotinaXB1Bg3u5m1n&#10;wV/AC5xz3SLVwfBW3YxSKjNmmbxH1iqjYTgR/X6Jw+eugEe1GMXvH1jM3LLFn587oKkYuAK/kcD7&#10;BsErcexXwjA7WzujeTkDgmhgQHY6Nc+Ve7/BJW1oYLjVGLV8IbWu1hZHbFuxbMpMorc0GJsboE0x&#10;iiOuQAY3AUDWFJv2m+nbwJWhRoOhMHS+xN+uAAclIYyf+z6fgCsoJN4HcWqL4aD7rBgTtb1MNHyw&#10;IfvBReN1x12PpBS0G4lj5rM4s4SAv6Um/9Yrz3x5TdHIaLwdxgb72ta8fP85Z9yc2zJfogUm4Wr3&#10;cDXpOle6rqsgTTcMQ9f05JyrJFzNCTFTadtcvtWnJv6eO2JE66rNffnx+668BHXVfc/WtfTHJ75y&#10;am769En37YQuv3LZtu0rI0ujHWvfe+aayxfC+9fdet/qLDCe9zwAEixdynlbZ9dTL73U2taGEyDQ&#10;unZsxwarF0zJrGBEtmjiGklNFFQx5RbXmmWjKWJZxB4lVpYvIqMVhwYk0G+7bNQGZTDvoBlhQ5sK&#10;DGTHiRKWHfb7DMsh6M+huHN2LWdkFEQlEiF6RUjy6ZOFFudU53avpm+ORGWOoxXRWZLYNwPCHHAn&#10;arNiSRxQDUaAoAwwe02LfrRc+vFPlR/8yPrJTwdXrQjKCiEIV3ErF0zD8d1wIlwBVqXi4r8uXIkI&#10;V3AqWNV9opYXiRZGhAFVMxiOwUwksZMmgSsveq+86Rlp3ozCsnJZVhnnY7pZHRCC+OUDNJoJrTZJ&#10;HU4QNHrQsgul8JhlouGOseMQc3cRvAHU5di2YwQNqzwkVQlynaw1impVQALWQh8iThX6RlY5HBvf&#10;drz+ToVZgFtBhm4GZbGZUVQ8UlM9RuAzDlALPVdQOvweInH8DmHlsKio52YPdnVJlJuuc31qxeHo&#10;KcY5XbYFrCrXNgxdeX3w7aeja1co9fVcNSm1oU+4PlUkLBygyNzxs7NQXdOGK3Go+b3nH7r9gafK&#10;uwKJt+DzxFK76rKWPXAbfO5funDh/U+/t7l9ND7WF9JvyPt0ye2LFsCuBQsefnFlx7Aw8+X5emF1&#10;kvGilM7WbLbvmZRg64u3Ljr3zFN+/+uf/PXY0y6OP7MvueT8s0/70wH7XXLXK92BuWefTFQSrqYJ&#10;V+4o2a+UhKskXM0hEUPenL3izttuWrRo0T2PPL2pphvMk8S+76ssZWzdm48/9NTLyz/55K1nHjzy&#10;kN+efuUDFT0hyDe3tQ/uOenP59708XLYiVr5WU4YzUTHDA988sxtx5129uPPv/nxe2/cfuXZh5xy&#10;+ReFW6w9uZwApcB4bmvreOrpp1tbW8Hccc1+sHHAyGBgS+b5ggHDJvvE03B6csAoNLlVL5stMtgO&#10;TGY0KyQN6zYlnIB1wXmpoHTJ6CP6Cp5cu9p0nJJwqFPVwNa2MAg+gm18/6wJwBkNdL9tlgjRoGlP&#10;pCbHsU1mjZl2hSCF4usxgR08cxmDpMCs9lmkUJDDhkWpgStQcTMqGo8+Gv7nfxF/8A/kH/4/0vHH&#10;DucXaAaQF3ozAKuMqcAVCMgK2GiH5woyDrnXLd6saO2qqlFmo6txkuJAxsbB1XZ5Aa6Ky8oVRYlR&#10;alJSI8mNssIoY9RED5ZbO/EtnlLi904Cg3JYM/KlaBiA0bFZzJqkSuENHGZISMwEQ99n2G2S3iSq&#10;LbLer9sid2MsTMJkXyM4CqEYepmNV0QfquWuGQX1iQwDu+MOwcTxe0voRsJ4mRaglCiZWVnburtD&#10;7iwn17Ubz1ni2J2En0pgnJtVlb7y0oBh4XpU7i01BUHC7vcKGNMCunf/gO+O+9vPPLvzwiu3vf0h&#10;DQnAU4DNSHT4XZNL3viFwtQS/4aaBlw51GgrS73j0tN++8v/+eXBJ62p2JZ4n9Pe+uxbF558wTW3&#10;v/HuR2+98Ngpxxx22V0vtY7JUJJAY8bpxx188aL73/tw+ZtP3XHYX/560cPLZVz5IKm9IXiUF6z7&#10;8vUXnjrjuEOuvXfZ9oc26rMvNzZsHbK+99bIVJSEqz3D1Y/+7cdJuJp0S8LVXJTDxS+fvOn3P/nx&#10;Hw87+ZrrrzryT/v/5H//9l5B6/SXAd0rAtNHk0VZNcCOsAyt4uNb/uPnB7ywtsKiCFcf3nvy2Y9+&#10;YVi2+yUgmvJoiDCredPKC4474YkVuYJqEtvq35J//ZlHXXr/OwHJTKT79YJnfFtb29KlSxGu4s97&#10;dLeYMbDFuFMZFjoVdaIJntR2gUlmGZTWROV2xWDokqD5Ea1Ls4GsKCcG5RkRdcikicO3C6oUyHdz&#10;JForqxgmnFsMkHb2v9NlOLzKGbGsIkUQ6CQeHAe42iEi4eVReUAzgSA4cwfmzZAgJduhfbpZhmsl&#10;gFGLYwIdbg4Nm1ddEf3Hf5B/8CPrBz/i/9//n7Rg4XDnVh2HiQGKTOYg2v2cK4Sr7YKLAmLtnhFh&#10;59fAFaq0tBTgymG4EHCA0tpAaEAzTErjUR4hWdi23yaTXAQO2qbo5QLGvqeO5sSM3ZI07oH/cBbG&#10;kQSumDTR3Qu5CT7t4CamNjN10xwdUSnGG7RjjoEkg+wFfXAv39zY/hiLghPO9G29kdzsvogwlWFi&#10;UNUGp3pvdyQn3S9GoZcCoI6/raYgQBJK/KN631ZzoN/2B5lpWsBt37yCp6dpwJU9WHn9lRctuOaB&#10;ZU8sOnwnuLI04dMnrz7xjOtym/rhmWBpUv6qJ4/626nveeoUcfDNm885+vx7agcFeFqYmpjy6s37&#10;/fbItLZo/Ny9Iic61LL6ow8/iOtDfPHJijW1LUMT4+jMQzkOozQaGNiw6v0yKPL2hzYI1zaccut/&#10;z5WEqz3D1T/920//zzdcRHjcNebrloSrOSgWqP/iiP0Pe/S9tK0DftPWh9pr3rznssPPXtQwOocm&#10;0/KRnJf+/WcHvLCu0gJrxIWr0x9cHhbgAS0qKq41CgcRXdjwxj1/O+HinJbBuKFkiMPvPHjpwefc&#10;3uUT3Td2J3jGT4ArMOcsioOXeLMoVYrSfHkQzIbAhCWSbVdGott0DDcAjFQjW1skE+NXcCoTmuEX&#10;IhMCQ0FLUR7rkrVyEUAmPk5s9mddoSmNC6QO6lppNCRjxPjEnq+ELg5bYbxFUtokxcRZRQTPnCFB&#10;fYG93yprDaLmLtkKJjKDPDU06kcfMfajHyg/+BEBuPqHfzB/8r++Tz+NgOWLtQU/JmRh6nA1FUHn&#10;3yNcQc1gmAmbh0y7OhgeMyw7PosNB7JhFiGPk9YUoQ7UZ5Mom5yRGBCjO8YvsXOWZMYcoEFsY+iH&#10;bVuiry7tHhkwOIf3TUSvhHNmlnMxiYCI8LsbYqt15YGK4sjUwscxd4YbiYTV9A3bRoahLaDzTscP&#10;A1irxjiCMnrqEe0pjsZM7J1tTQOuuCn1bRsQVTP/0weP2gmu5GDv7WcddPF9bw2L8S/R+Eh7/iXH&#10;H3rXG+u7G3IuOepnVz2Xp7s7oJWH6tYed8DPH1rTtNdcV2ao46FLjvv1r/c7cL/f/vd///igQw7d&#10;75f/8z+/+tsrX1RpiUOSmvNKwtWe4eqf//OXSbiadEvC1RyUWvTmfceffmfPzp/igZKj/3jiR/lb&#10;99rT5VuKW6HPHrrkt4edl1o7CM/++LDAXx1+xp13g+5b9uIHeTUdYKca0sgHSy478txbN28Lx0+k&#10;enTda3ccfMzlFYPB+DsTBY9227ZNV42NjRPhCr8WpqxbNzeBkTrbRv8cFtQZDxhmWSgcdJcvAoO1&#10;SzNrwpLmWm5jlp3vD2psEriCNh0zzMJgUIPTcLwejkuaVSEGoJHKe1W1OhTUoYEnWngcV1jVHDqg&#10;Gg2CImPwb4CrGesBkAed89qw0KuoUGoWozjei7LMTPU3v/b98IcywNUPf0T/6Z/sf/ln6aHF/pCA&#10;Yd5cP0wihR3ay3AlKwqNEZwoxBydOkOy3hyJ+iwbYx2is5fgGFuXsSYKGLVSinYrKsFwdBgJA/rK&#10;LLc22NU4CBADQdiGZ+3IyndGajDUnu6g5wqrdHJmnXUBXAFeclUxCnMGWhpCmJE9Cu8zqGdqWDQ7&#10;o7u9NezeMtPJPJyD32NQHG0K7cbR+4hJJ3bPsuJwVVRUBAYVfPbChzB+qzIFQUbHwVV4uOyiQw66&#10;9ZUvo3rCgxcZaL79oqOueuyD8uyPT/z1fy1J7Ym/D5L6ys87+nc3vpi9tyb68K6CD47+09EfZVdX&#10;ej++6eZ7yrt8VSmvXnLFLQWdwRn7NEnqu1YSrvYMV//x09/968/3S8LVxC0JV3NQcu4Ld594xkP9&#10;O7upzOYLf3fMa+lbxk/d+F7KYWZ7wcpT//rH659bNSphlh1m12Z8/LCrB++77bwTjzv8hItyWvxq&#10;dPCtey464YK7mwcTQz6YIaW98+Ahf7loU58//s44gVEiy/KGDRveeOONN99885FHHrntttva29vR&#10;WEHzEH0XaJcRMmiSnFA4GS3w6wQVAwb1oGGWRiIKrkmK46yGDbs8KAvuDPlOVa+KRDG+1651iNXs&#10;cNEm+b5gBNALa37CQTMqMGjwy373q/oWVWsUohZkeCI1oW+LWjEaseyakDSKy9LMGFxhdcW4SGlJ&#10;MByyoVYcN3gg0Q32zjvSv/5b8Ac/0n74A/bDH1o//Efzn/5JWXDZaM+Aydx1pfDUXbX3PVfApRiF&#10;HbKNS1CxPknZEhWDtm3i5DrbHaWG9v7EVgS6LoyGhk0DgABjYCCEz7JwCh8QA1Lf6LC04fNtm2uE&#10;rIxBWTM4OrWg4mezt+1OUHRoehIO6rne3qF+N6jjHoXVCrcagbqrr/EX5Y5CN54ensJJcCpOJnQ3&#10;uGdx1t8M9fA9CuBq8eLF999/f/yzF7oWfBQn9u1WE+EqOLjpnP3+eN9bKZKRuDWiw+33XnLipfe9&#10;uSn1raN//J/P5Y7E3wfpQ3UXH3fANY9s3FvjAmlT+osnnnxnv856S7+4/sbbNjWPSP7WZddf/sLn&#10;1dv9aUnNeSXhas9w9eNf7/9fvzxg8ZPPJ+Fq3JaEqzkoq2XtM3897LT0pgA8kF3ZI2UrDjv4lNWV&#10;ibFz32/ZA415N5964vELH2wNKDtMCEaJ7crQhNrUd47/4y+vfnT9aGTk/cULjz73tsadPFfrX7/r&#10;4GMuKx+Y3HMFVglYigUFBWtdvfbaa/fee+8OuALr28LhTzhZI2DTAl9EmSy6WlIgaBrq4IJgZZJi&#10;UU5xyBsL27QkoviRT3m1bLRICkeXRuKUuKCauUMMygoCkWEbLF0wdQHMdj1oRgUXIJBZxsCWrJXk&#10;dlGmaHyPb1k0WHHdLUPntC6itOsmwS/5ZwquoJDcb5LCYBTSh2LjOlrMjgj0vvvk/+v/ln7wD8aP&#10;fkh+9EMNX/yj/LcjRitrNQyrgSEQxk+w2ftwxZm76jZa5tSmRLZJpyi3RZUooRaj8H68/iYKDijw&#10;BwDDoEtAh3EhbFZbO54RuARh1M7P7Guo9Q8OSZ6Mrb6AwgCuYhhqb1avP7kwU3BdCzrY0ICWsXEk&#10;GpniOG0oC5IpwPnoiL5mZTuA6rQr0OUq+OGm6Y7l3WuVEfdcPf/88/HPXuhXqjolZ9JEuAoNl174&#10;p4Nuf3XtTp6rljsuOubKxz4ozfrwhF/916NpvfH3Qcq2yguO+d2iF/ae52qgctUZJ15YMqiHu4uu&#10;v/ySB9719jZl3nLGmU98WJwcFjhvlISrPcPVT3994E9+88eHk3A1YUvC1RyUY4Za7zj7r3855sxH&#10;XnyvfkvDu0vvO/XgA05auKxH/r5PpnW4PbSl4L6Lzzzp9DvyWoe+zqq1R+qvPetvp1/zyrZwZN2r&#10;dxx20oL81uH4waY48t6Sy/50zi0dY5N/TQmWBKXU2q4tW7Y8/fTTbW1trrURA1PDdnChVYcTmbHy&#10;gDhiGGiQxL/cdY2QPVki4/bDn9vP3dOZc0tQGuI4zZJSiaEKHIKR2ZhAWamoDZs2mNGbgtKgZeA8&#10;pvEFh/qlhLNSSWtTcZQU1DbW/qwJGgB9Jhwjo5VGxa2yguGmkQd2EeYA/TO67bAOzagQZSBA11JP&#10;7MVXiV/fQO4ZkAqkzAcUoyQsYhQBHJMFFUb6B60LL4j+4z8CU+k/+pH6Dz9SfvBP+g/+MfrLX49u&#10;9KiGBfU3SfSCvQ9X6JcETmaQE5x8ZXKm2KxHMpoCQsAEYHBNdPcHFhjaFNoVGjoWGzTtEr8AiMVw&#10;rVwHF6hls+05cq/ukLEhef1nXZJsBQUtr2Cgd1uUwv0dgyyMr8+9JKwfizhmX7eYmz5o6FP0i7r9&#10;F4NqUtNkX3y6ZWRIjtf0NxY2jesHdT/R0B02S5EBJ5MgCIsXLy4uLo4PyQbBR3Fi3241Ea6kwNab&#10;Tz9gwUPvjcpxQOWj7UULTjr0jlfXdtZmXPi3n1z7atH2iEbOyOYNJ/zx5/d/vnmvldSSupdevfDV&#10;NQ2S4lv+5I0HHHzoiUf++bAjz0qp8++1PHzngnvQUCVRVqY0r3AOKglXe4ar//rl7397wF8eW/rC&#10;OLiCJ0ooFIq/ngBXUH3zfyutrC2pqCkoqcgtKPFmb9qQ6l21Zt2Hy1ck4er7LSfUV7X02gt/86tf&#10;/PznP//p7/54/pUPNfm02bVnvrXgCTrQWnj7ecedcNoNm5qHwQ5L7IBdxBBEKf4ZzZnZU7Lm9EP2&#10;u/KxL8O6XpP2zqmHH/v06kIFDDzOBrfkXXP60dc+uSKk7pkkwUCZENACBxTh1/OMAh9UCUqrrLMY&#10;obhikLveLdq5kLNd6xL+wjcgCTQ/8Xc8MXwFRqnr/YjbNPNKjslpraC1yzqG+OacURJhrC6i9snG&#10;GKHZ/qBC0Owe92yFSsGwz8xs0bRyfxQScflh1yqdaYEZGXNUm/Fc2dpmEAo5njg8Ld6OwHrMCTJW&#10;4vOPGSZygGuJgiHsujy+wq09CdPCkYY4ywd4ArtBfURsl1QMeo1+LOwsNbXawX8J/RBDWdg/+kf/&#10;D/9B+gGA1g/JP/9z6PkXA5rOvidwhWXG+sH/7i+oP+TDQd2sCUhbVV3ESGBuXG9oW25xnJxlwW2z&#10;WdJrBNnALkKgAuEewmWdZrO5EVopM0xSnD/aUBOGK+u6XZzva6wLuxSPLen6LSd0gNkVfgRg32ek&#10;sthXUTwInzETfZKTCbIKpIDECC1VsGmgusoHr9x2cLeEplalO50Sfzm102ZA8WGB01jnaiJcWXLo&#10;7bvPP/rsRUXtIzgi2ZQKVjx61FFnrdzUooS6n7jy2GMuWNLkl6GWiB7d+PIN+/3+hMLBvTkiDweY&#10;w4MEXlnC4IaV7yx79rms2p59ahiEqQQ+ffz6G+58uic6P4vtwtUXn69ZtzEtA8xjMJKBEYrLq8Fs&#10;HmdIz9etvLq+vqltd3D1s9/sv/+f/vrUs6+Mg6vh4eHcvE3wiZCEqyRczTlZYqCpqWEzqLndJ6iz&#10;aczMjLRQ97O3nPOb3/zxpiUvbUjzZKCyK+rbZYvpfaX3LX5k1UZ8K2X1+zdffPrfjrw4rysMz05h&#10;YPNTN51/5KkXvfHJl6nrvnj4lguPP/fKdSWtgEaJdL9e8IzfFa7wy3n0XSApEIxyppr1ERkXYoqB&#10;GYSABFeEI8YbJPAXGE6YAphKaDjGE3OPQosKf8LvvWzLzbocjdLysD6gY9Q7tGgdCpjVHJUbRKVR&#10;0cpCEeaOf8Nq2FlYT5ww089Y0WgkilHRAZxnu3aAbQCVeE5EHaEId8g2u8qFYcgIGkWGE2uNCA2C&#10;CGWD91yy/kZwBcdgk7tc5v50cGZSJgAbRlaEPkaQRh2Wmib+5MdjP/wH+4c/JD/6kfiDH+lAWT/4&#10;If2nf5SuuSYgKS7qw0V31d6Hq8ShOynBV9zxWaRGEOrFyLCuyzY1HK47NuEmwDa1ef1IqM9C6nKA&#10;ExN3EbTFVOpwmsLqZdQ/pmSlDY0Oq3BZSnhDnb+ieNjQXbcVUgog1l62+aAn4FcNtm1npm5r2xIG&#10;A9ztJ3sUHIMfLJBn6Albu8S0lG4b12mD9+Pb3FB8WOA3W+fKFrdUlWZ605+++6I//PrPD760PDOz&#10;cCCi/f/ZOwvANq408dtOewt3/7vb3btb3u6WtpSklLRpU2bulre8ZW5TSrlpkzSFNG2Y2UnMkszM&#10;zMyMYpaG5f/3zciqrIAdB21/vzwr0sCbN29G0vfTe/NG5NnS+I33XH3hI698Ehqp2r3h23/cPOex&#10;d79vHHRABVdrll143swn31kaGaPZvnzh9Vdf+vgnO2z8sf6EGQW8uW0mndYPnd7ggI9K7/ypD+8y&#10;qVZ+9OwLH+U0DbJTsfWK5GoccnXGuWedf/EXy5YHyJU/JFckV8QxxdpV/sHLj940ijve/Gxdu4nl&#10;je1bf/zi/jtw0i233fHiO5+pC5ogWpPXY7vKc5a9+/ztt9580023/vPZBWGZlVb3+Hqb7CdXcvMU&#10;igJ4giBIHW62QGu0QnDmAbmCyBD/yb95j/6KhFdKCI2rwrryD+MQUOPScp5ySDl5oqBx4jHzfLrW&#10;omcZyYNNQTyOPSa1u11pJlOS3tLoYPAyJ7yeaj/wTmKCW5IKjKYOh5OD5Y557cAWWLsoJg3oDRBs&#10;Y3jtneEDvQqbKEWIvqFABoZL1GrNIpwQ8treRstxHkjIXlkYjj6eB7C9AV5IHNJZBex6CIEynGO8&#10;R1y6xPbLX5iCT3EFBwshwahVQcFSEIhWkPuSi4cGdLConMloTga5gmqAYysOS2BTRpFvtFkLDfoi&#10;i7nD7rQz2AXQIXr63Xxxjw4MUUKDxggL3wnYXHM0DzeU3/tMBsJrURDKCvU5aVqnC+wP20k7260J&#10;MR0GHeyI3AB9AuQKNodyZXe4927rHOp3QakOoxrwDII3Gm8yuXftqLXiEORQnbAXR7kyjx0TkCvB&#10;0vrtghdvk78MFG655XFNdT/Uhdumywpf/9yj98HEW2+7592vNpR1GpW1PJIp8vvFjz2AXxi33PqP&#10;D37c3a4/XtdbeWEbc1O+fPfZf/nx0qsLI1PrxnNfs6mByDnL4zbdfc38O55csCsyNnWEnLxKnc09&#10;OU7ZQ0JyNbZc/fmsc8+eefGXX5NcBSaSK+K4IbLO3q72plE0d/fplB+9OKelo1We1NI6aLT5dxqE&#10;kNiq729pbpaX17LjaLNSgO94f7mS3QgbCSCe5SQOQh8ty+frTAMcL8eQIpQDlpGDpNGbgFcYS8M3&#10;PsSQkksQtS6mD0JMvEMu/rqvBMfjLdakwaPjhRSD3cqzIoazEis3ZOh4LsdoSh8yDXGgDxAScrJj&#10;+CFXFQ+u4hlutjsqDCZsXAhY5mgDB1YShQFOzBgw2CSWlTgomXfeCLJc8dKwPNahOOziPTkmY7PN&#10;zqIOwEw4AdCxxnMgYSG5rUs2K9g3CW8GXGx2NBjsTuwxBMIGuyzAuf3YY6aQGXa84CqICwkCsxKD&#10;g0Cu4An3f/83VFrpxHa0/bZ4crRcyT8foDPh/ZZZ0aPl+CaXq9Joqdaaum2ubpbPtjkrLA6oBWwT&#10;hlrA5eUawbWPDnI7FfZGxLewjCS5TXp7alxPS5MZB4/HGmStFjYhpqurw4Kyiuca/B21MowPPKvg&#10;39CgY8/2RsYNnzD8eM96KCl+ODGSxDGMEBbW3NVulYVd7qyq7Mtx3pvDZyItVwIz2NMJn+w+mpvb&#10;zdj8iAiso7+nAye2tOstLv9Mebe9pxO/MJqbO8zOsbuIH1U85q7CF2697MJLr3nxnU+/Xe5l5erN&#10;OeVdx7koJxDWaVCv/ui6C88/69yZV117w80jPPL0J/ktU+HaM5KrseXqjPPPP+/iS7+klqv9EskV&#10;MYWB73h/uYIIBSJ+bJ7A27vykkewcUKB3tzmZjiMqyEaxjj5QL+7o1rJoSYKxoDDVTmkLx8yNBhM&#10;eLNaXABjqJM++Dk8YHf6WC5Fb3UKYFEM9qSECJeX3BI7xLGDLG+HmBsqFIeICwghoZZx7HYINnUs&#10;m6c3DWInp4BljjawNdHT6ODydVa3h+UkZn+5kl/jcYT4GwrtlmAH2ZyBISMYM4oBds3ChcZxICHU&#10;leVKbvDC5rBhoygmDxqtLt7t4XHscjnGtzvFmbO6grErID8jiA0J4kGrwLKCg8SgYP6UU3T7wmzY&#10;4XK/ujkZ5Ar2jYVzHg4kj01xUENQay5BMvBim8OdZzClaQ1Q2yYcdh7qmscqkdVKrplxVOI4wPer&#10;IAwNDbW1tbW3t3d4acnPbo4Or61pbLDYQULgYHJggBnJHWXFg4I4chnk0SnCuMFzAj5VuMryIXVk&#10;s4QfFQxWx7iQTyj8rUKAv7TU7oKcHpiAlo6nJZwfU1OuJidiTdyKy864bFNajcHiYJVRbhEebwAx&#10;bZBE3tDfWVcVSH1jh9UFn4iTHpKrseXq7NkzZ82du/gbkqvARHJFTGHgOz5Arjj4jx8WwBWGwRQ4&#10;Fy8WWex1DrcsVzz2FoM4Zj+5grhG/lkee/lYOL7OYGp0uNoEoVinb7fZIIZSAp8pFlBAdbW62WyD&#10;2Y0jLrg8EOlhGwIEu26RY0WRZYad2OgIf4GxlFyHEI57RKfIFZodDQ4XKIR35iFR6hHyO8zKhNAf&#10;Oy6WmR3lBpuAN7Y9gFxhznJhQRhcHskBITnvKTZZGhxOWFruf3VYcgVBPMqV6Bl2eoZbHa4CvYUB&#10;3xRdbhA3mAoTm4Rf/7opKMQZFCzJcsUGg2UFO4KD+aAZTHCI47337KyAyu/Nd4STQa7whMdRHz08&#10;+BLusKxZEogr3ojZIohGhnfCiYCHWhCGwcDRoGFXROwze5gH8OBA0FpUVARVETdCrCYxdHvqjp1x&#10;qoSY7v5ecBgUa49YXalPTehys3CuOuQ3qzeH4wRWEStKtsyU7rIiPdaVxy034o0JnHuoo3LLlwQ1&#10;2VCvV0fWcwz2YJbnQjqKNXqsmDZyJbVmbbn1ssfKLdPoCqsDAx+hbvtAd0dLS5vW7JKwyzWP92/3&#10;zp7ckFyNLVfnyHK15NvvSa4CEskVMYWB7/jR3QLl2A+iFOwbiA0rEApVmO11JjvGwhBD4tgC2L3J&#10;u/4Icp8nlpcEp+BptdiqTGYzL7gFoc3tLho02HmBg2jyGI82fuyBwmP54U+WDKyFEou93uwQRU6U&#10;tVSuPkgQQ2PbD3axwzrFSUoWCvACu1/iPIGT+Fanq9hoNnEC9nvCpeVIUYkYRwMTsKchK+lYvsvh&#10;MDlZHr6mYQ1QXwG3z8OasNAB4lW525oo5ZudtVYnls0jFzgAmKAcJFRsbLyC82CAYXKNuk7GzcNW&#10;sCFOXmBsoGQslAbzkAS7wJea7e0uBjYMJeE9LqweSYwId59yihWHCgz2yHcQFoOCxZAQZzD41Sn2&#10;4BnuO+/SGUz8/ps8Oa65AkZuBIb1hr8vyMNjykcFXsn/y8iz8ORQllSeHR1ArvLz82NiYrzFVatV&#10;UUk7t6v37o1Sx2l6e3vgCMD24ZAO9tmj9vSYTGDyApZo/xPgmAL7LAkuN7tvV39vlx0/SOD02v8s&#10;PwBQTljMW3FQs2aTOzKsbUjrkngRT3qsc9ifk51pI1fDrLH5k6fu/nx9yoBtGvuVx+PQdYau/vi6&#10;S2b+4X/+8MI3CTbGVpamUqcVWpjx/KZwskNyNbZcnX/xrIvngVxRy1VgIrmahAjappLYxHTjyG0+&#10;iIMB3/GjB7QIBMLrZoerwmi1Y/8bDBYxXNwvLsT42cMyojDE8CU6fZ/DzWJHMs4kSlVGa7PVDkGQ&#10;IPIYa05aoOhYejm8g6gQKgG+HtP15g67W/YoWY3AHParnP2BJeRQEeJtEBbRKIhlRnObzc5C/YB8&#10;SCAx6DD7OxJsmuc9gy42z2JO1+tKdIZmm8MsiPhLqNzpDDtIyeXbD2yMdAtihs7SwfBwuCC8Ho8l&#10;wRLgjq12a5XVAhsCQcYwXSn+GED28s4Mg9UJ7Q5HhcVugxywpLwkuWFPWVZYvNgYEsIHB0vBwZ6g&#10;ICVJwUFcSLAraAYk7oKZPXX19v1PzpNCrk4OQK4KCgr8Sx4TlbR9a1R4mArqp68P5AqOBVQ867C5&#10;Y/a1d3dasLENDsWB3vLHEJQryWRhdu5oNRndeL7iWTSRMrhcQmLCQFWtXoSzWMTx3OX348muV1NY&#10;ruAc03bVxuzdMsL695+++/xzr3jj0283eads2bk7orSub/pccyVxzoKIH+++4/Z3vln1/oM3Pvd5&#10;tJkxJ2z6/MlXF1X2WKbAGUByNbZcnXvRrEvmXfbVd9RyFZhIriYhzrz17111y7MNB76JLvET8B1/&#10;aLmCSVoI3SxGeBSxMxPE/QeIYGBdSRSdkqfCZqk0Gt2syPMgHByoQ6fbnWcyGFkWh6IWJvEXChQd&#10;9lyOB+VAziOyHjFWZ+plcfQHObSDv3EbJNQ2BJc4FLnkkjxtDmep3mDgBQ/e0snDYX8zuRUkAGnY&#10;wYqlJnODxW4SpD6WK7VaK2xW0DMluoQDITebgF0FrAuRtABuk9qn06HhQImVK1XGAHaW9fAuXmix&#10;2GsdDjjEeIkLbGlMYE3cAw72ZojlSowWvGUW7BauDBrKwhlj0LOPPNwZhA1WHj+5gudiSBCPzVkz&#10;2N/91hAXK49pMRqSKx/7y1VURMLWzRFRkbEaTeyIXMEDz3N8elJvRcmQx+PAt/K4ztSjB2xOkrp7&#10;LaF76lxu5Q5XcCJNxIgEQSotG8jI7mBYxjMMX8TyPQImlNXxZCrLlSQ2F2neef4BH/fff98//vGP&#10;++6/3/v6gQcee+rV3XFVx/NmWycWxq7d/OkrL7+3ottm3PXOQ88virZ72Ib0HU8/+Hp8Vc84PkNP&#10;dkiuxtEt8KJZF14+dyl1C9wvkVxNQgRt4Z4brrprXVyZDe+FQhwU+I4/tFwBTlEstphanC5BwKux&#10;sGPgfktii40w3MuxuaYhI48aJsBSoigJHoMgFFqMHQ4nDjg4qY+GHLtBPIh2IYFQiSaB1wwM6ZUL&#10;rWQXkvBuy+MzSAwFQa5QyWAFmyiWmUwtLjfPeaDSUK5gU6MdRokedVYmX6cfQm/1QCXbObHFaqu3&#10;2q1YDHQosCZYFxzGu5oXWBvHNkzv19nhuEDpvaHtmEApcawOGytUmC31LieH3oeOpeBdaj9gDpij&#10;JDEOkSm32uusThb3DQdOlGuKlSShqZG58sreoCDJp1V+ciWEhHDBM2y//KVz+Xd2ng/cEMmVD5Cr&#10;wsJCb1kRTXhY7LbNETFR8bGaOJ9cwekEp0hdlVUT0TcMcoue683hOAGbk6SaWm18QjP+GCCfr/LU&#10;wwZOwKYmU3x8l8lilzwQrst34Tve+3PYTOlugR7WZRvo6z4EPb39Zpt7+nwlu60Dqz98beHSUItg&#10;HZErrjlz97/ufUVd3kVyNQXSeORq5uzL5nz59bckVwGJ5GoSwnUXpbxy7xW//9s5L3/y/doRNm3Z&#10;W92hnwKfaEcR+I4fS65AqMRWh6PUZHXwEj+Msf/+DSoQ1dh4Md+g63E5IGb3XgAB0ZuEzTvNdlu5&#10;yWxnRfekjilgbzwQxMFugUDh+IAtTmeGVusG0QCLxLqEP6XVaDzA0nLbFNSI3Ng0wHIlg3ojJ3De&#10;WFiZ50WpOci60GorsFttcm87eQg4ScdxFQZjt8vNwgpy+9n+4yXgRjzD3W4ma1DPYg9P8DK5b+PY&#10;wHo4XgOIsYUVckz6XrcLDi6UB8cPPDiQO3Z5FIQ2l6PIZLJg30V+WIL6k7sjejiPyKelOU7/myHA&#10;rPDiq2BhRhATEsQGzXCecor7mWeMdkdgrZJc+div5Uqzb496x7ZodUzSTy1XWOdwRokmA7tjUzXr&#10;BkMedYYcD2CD0nBiQnd+/iCeznj+jOcMPADwzunrdyTE9ff1428FKFf4Y4R37knL9LnmCt7pdTmx&#10;cRlFJhe+c+FboyBxpzqvDq8RnTbwLmPkD+898epnVf0DO99+8PlFUQaHLnb9Rw8++V5hm2EKVATJ&#10;1dhy9dfzzp99+Zwl34265srlclmsVvgOAxwOB8kVydUkwVm4Y8VdN1535WhuuPmxvVktEPoTPuA7&#10;fqxugSBXnJln83W2doaTJIj8R93nH9aBBOF2hcXaZLHzgjw0MuQlz5CGOWkYb1xbYbQ02V2MHM8d&#10;YDOTAll3GFRHbBlyScMFZkut1Y43aBUEBod/kLVyfMaiqKe3KuA/uRGryWIpNRss2CaFmoQZjgBP&#10;ITklKcZg6mN4EdwO5AUkzwOV72mz2asMehMOUq3Eq35ryuAWPMONLqbAaBYlicdRAMclV7AidjbE&#10;wFzkJFEnCCVGs9bJwE4f7JIdeSLME2ArOo4vGDKB/nE4qh6Pp4Yy8geOH85u2mL5zW/sB5CrEGZG&#10;sH1GMBccIoaEuOfP7+rpCbxSg+TKhyxXhf5ytXNHxN7dsWpVoFyBk8CBi9zX3FJnwiFL9jtPji1w&#10;kvOeyPCGtg47FglkWx6MYgJAuc1Wd0pya2HegNnEwMk0jKOnBOwOvDy+OzgW00auPOaWrAevn/PJ&#10;9hyb/HUBp1526Gd33fNgSr15au/5KCS+qyLxlftuve2Rp564fs6t/3z79SdvueCCSxZ8t0eLP0JO&#10;ekiuxiFX5543c+6lS0dfcwVfJ7V1dZlZ2VnZOYNDQyRXJFfEFAO+48dquYIYmnFLfK3dVWS0Cniv&#10;VB4HQ8aFIVwXuWHR6ZE67I5qCHbkiBv+KZ3GMJxDQeAhmu5l2Fy9yYQjunuwB4/XAeD/ydOUiDKE&#10;g27LVyyJDklKNdq6GRZeQ4XATuFvsrA34wuboG7kJEd/WJdgsR6LIOSZtB1OF4e385GwVyVsE2ZJ&#10;eE2Ja3i4y+4qGTJxEJFyuLbyB0tZOL7UYGh3OgQwIey2OVKr8gbgAZsTpeEKm6vY7hJFCHHdcssV&#10;bvzQKOvKGwJ1E+HA6zmh2mBut9rB5VwevDWwkxctDGtjWLyVEsqTKHh4MCuLwJUbrV0wA29vxGM9&#10;YXOJLFcSx7Du9xcO/PIXB5CroGA+ONgdHCzI12KxZ56pz8xy46q4ordQJFc+ZLkqUali5cJC+WO3&#10;bAoL35cky5W6r6/b2xSK9Q5JKMkzZiXqJWxFxNo8nhiN7r2hVfBBgEXCboHyyXX44FkvuoYGzOkJ&#10;PclxbdWVA1arE9+Y8qcSzw8zblH0sCJ82Ewo/2PEtJErsTZ+xdUz7yjS/6QQtr7S1++/d/GOwmk2&#10;zhTbXpq26JWnr7tm/rx586677e6PV+9pHbBMjeNPcjW2XJ01a+asy+YGyBXQ3z/Q2oY3JzSbLSRX&#10;JFeTCJelN2nPlm++/TEqtdTK8KzdpNVbIL4k/IHv+DG7BXokFiJjAy9WDJl6HC63qIwZJ0Js5BFF&#10;eNntYqqMZoMbr8yBTBBlTXltiHaEYdHmkRqtzhq92SWIIFgCdqWDSAjCIVQBefGTHQhMYZ8hIES/&#10;9LBWnkvWW3W8HD3I+yDvL76aCJg71kwf4642mgYYFmoTJvDDIg9b5XCwRYskZejMAw43VjOahndN&#10;vK+WILY4nBV6kxXv0ik3TcllUhLEsOBm4DSFelO104V99TwusLdxlnZkKe8+Ch5PD8MWG03FJlOZ&#10;zVpis+RbTPk6baFWV2k2DzCMSxA4gbeybJPF3oIDRYpwoLHE8p1rsThyC4rB5H7sUeO/ncoEyhUm&#10;aeRCLCk4WPq/37q2bLVxPLi7PFwIaixnILny4uE4tqCgVBWTgGXVxERHx27eGB4dmaZWJWg0MX39&#10;XfKpAEvKmj7M9na6okN73W4Q9OP60wYUoaXFrI5pdLtZPAe8bacj59fhAZ8cjEfkHDZXS5M2LbUl&#10;Obk5P6+noKCzML8zJ7MnKa53YNDO4z28J5b/MWH6yFVD8pprZ9+f12/3feWae4reuvPOT9akn7y/&#10;UhxtRIE3G/XwnWnRDzQ21MOXbGNL24DeoDNZuCkRi5BcjS1X51088+IrLvtqOQ1oEZhIriYljoFV&#10;nz170ay5V15x9aOvftNqtPXm7nz9o+9bzRPshTJVge/4sboFQjANOiWKgkfP8CV6fa8bGyIgXIZ4&#10;mRU8AzZ3nd7a5WZZbM9BlHzgzxs34TAWAusRzYJYZjC32Fw8uBoE+DAdFj3gVk9KoJwY2PPDLDbe&#10;8X1uNl2Pt7jyzj5ieJAk0B7e02d3VoFfsRxUKcSGOHwgz3kYbsjNqYcMNhwqZFS1QV2ykmTjhYoh&#10;XSvD4P1iQQHlcBoKB0lp8rF7PBmDui43A2Gp5GHw1lgTqnpYiZGGTZzQZXM0mE31VmuLy9XhZtpc&#10;7iqrtcigrzVa6szWMoOp2WK38AKHAS6872QrwjMOzArHAW9uc191tWFGCDdaq35KcrMVytV//Af7&#10;/nsgjm50QgzHISuR5GoEf7nSqDWqiDDN5g1hGlWqWhWn0aj6+rvxbMGTADubejyixcSE7Wg26J3y&#10;e/T4AaddYYE+O3OA49zYC1Zuw/bOO2xgP0T4ZIIzmZcYq4OtrdNlZnTn5XSWl/XVVA2qItsL8vp5&#10;7DY7obP82DB9rrmydOb988o5j7/xdWJBjY1xdpTkrPj8lWuvvGVrZvtPjVlTHctg+4bvP4sv7fzp&#10;aItMY55q0ZL1VV3GKXAGkFyNLVez5s669Kp5y75fQXIVkEiuJiFSX9aGK+Zf982uhB3fL3rltcVN&#10;eru7I/76ubfvK+6bCr8XHT3gO36sliuMv9CYRAmcqtvprtRZ+1ysXRIHeKHcbC/SGvudDIN3tcKq&#10;hUyUfOAPV1Qy8PCih+ckYYjli/TWQTcryxVE2NgGMVm+Y2BfsJce73GJIidI9Q5HnsnIHb0gCZvE&#10;oJbFYbcggbdU6w3dDMOJHkYUbBLDCXytxV5isOBP8aM3CiEzjuEoDvc5nLnaQb3cbgXBNDYOop3x&#10;GNUKHog0U4aGTAL27kNHPJKql1sdJDioogQl5PBmyTiOJBxXE8OVO+05Dluzm7EKIidJ8CBfWiOg&#10;kGNh+WGPG4qWV+C8YKYpOJgPcKr906mn8Hfcbqiuc3EiWCRkhXVgMBqysjJJrqDsslyVqGLisPAq&#10;zb49cVs3hcdpYF+gekCuevCEQbkCmcFTw+Xi46LaO1qhio7a2TseOF5KTe6trzWIosPD42lwBHIF&#10;5zcredwS3lUbh6VkBcnlFliW4QWeF6SGOkNSfLuLdR/n1rlDM33kyiM4M7Z/ccnpZ5574Zxb7rz9&#10;ylnnnn7OzNeW7hywT6PfN3Ud1e8+f++m5Dp48ylIgqMkevXDt78UW9E9BSST5Gpsubr4ilnzrpv3&#10;zYrDkCt4Oh1SVl5xZm5RamZeYmqWOj4lPEqzIzRs/SaSq5MZa+JXr9/2+A9DjD15+/LX3wC5cgx7&#10;up676Mrl0ZWB18VPb+A7fky5gkgaAhkOvhcgsBU8vW42V2vK7Ddk9usqzQ6DKLAedlhyyVdQjOIn&#10;ufK2oIiQQ5vDVWI0mlhWvqIIQvTJJFfYuU3kXZIA9VBkNVU7rKCd3tlHDrYHehjYCliIMNzvdObp&#10;ta3wOcwLdoEb5PkCnX7AzQQcJXiFY/kJKC7s8HCjyVhlMoHVQP2C1XhEOC6MR+QFCDft9kKrCesd&#10;W67whlMTrnrYaawKDI1lUUP1hoPJSR4eG0dA5SDmxWXwDMOaw+MMu4V9KhW54nnP9p3GP/7RHBQs&#10;BqjUgZL0m1+bFn1hMBhBb6GGFLnSk1zJgFxx2HKlilODWqnjd2+P3b0jRqMB11JD/fT19eJbGxPU&#10;PA55Astnpw0W5Wq9GRwvrFZOE9PR0W6WJAZPcTjZ8cSYGHBewbpw7rNwSsiPOPA/7uAwLw67uztt&#10;0eGtJrPrpPr1ZvrIFSDxbGdN/roflnz++eeffb4opqRLgM+A6YHb0hm26vuFC1658pJz737y1S++&#10;9PLhu69dd9FZV9z/bnnXVBjYA+Rq8/bdO0PDIqJjITyGIDktKz8jpxDC5oBAeqqmnILSkkPL1UXz&#10;Zl1x/eXf/HAY3QL9NzCFE8nVJMSRtfKdW/71bZ/dNiJXdt5W+dDsa9Yk1FO/QH/gO35sucJoWUQR&#10;wrs4eZySNCTwvSynF3gWR8rjJXlMcIjwvcuPBjJVIjv4H2J6pyi02m2NRpOVFdzYkRBirMnxLQOl&#10;lPsxsryHc4meHKOxze2a+C/v+wFZQ2bYOIYKJ7GSZ5BlCwyGZrOlx8mUmOz1ZjtYFiiKd4URIKRE&#10;a5FlxsWLjWZrjdneyfEmvLyN50XBIYoDnFBqsLS43CwOlCHCAXPLR2UCwEpgeA4PSBtuGZs1UadE&#10;eVQPEUf45mEKXmKlxLXK0fc9l0d14x0Oacli/a9+ZQ6e4bvJVeDdrvxTSIj70kv0GWlOnnfDCQk1&#10;ZDDqSK4URuQqVqNRqVVx2zZpwvbGg2gBslz14aHAmgf3wKe8yFWVaVPiO+BoebM4LuiGXInxXf0D&#10;DrxyEbVKkAVpwsAbQRZ8zASy4rBpTv6ZQRpm9XpXXEx3b6/9YJ9LJ4RpJFcSbzGbHCx+vLstYPLp&#10;8QkZDZ1a7ij+GnUSY9NVL332yVtuuOaM0343+/Jr7/LjwX+9ujet3DUl7sBJcjW2XF142cx5117+&#10;9QqSq8BEcjUJEQdKdl0779YVoaptPy577bVPU/KyIn588/L5D6Q2TadxYMcBfMePPaAFDmEgQMgP&#10;MQtE1QJE5wIv4r2SOAzRMaCRMLw5wNo4Cf7kIAifgVwJEu/mhDarvdZiM3Mci41heB2IfNudgx8c&#10;mINR1E8JMsM8vbPw4QBhmjzL999PwJp+Ew61XT9gMbysTG6f0XJ8tsGsY49ir0AsP+4R1POwwKO1&#10;gq14jIJYbbYUGMxlZqeBFQSB2b+bE6wAhwbCVSifyEsOTqy1OvP11gqjrd5oqTNYKky2YpOjweo2&#10;gbPJF7uxnmGQqwnHOehT2A8UNRBqBaoFex/KdgcJG7LwZMIDCltQDpiyKfkR5EoaHBReetH8i1/a&#10;g0JE1KpgPniG+2c/50Jm8HidVZAnOAgfZbOS54awv/y58aXnB/r7cNhAWa60WVnpslvFyEkDXoGP&#10;U1+ulEqV/5crdGS0QCipShUTv3l9dHREolodDS9kueqX39qQINKFNAx63dVljYtpd9g4eaIiICPZ&#10;HmXgxJR/lBiW2ltsyQl9RiOLtxoYZkbe0fI+HDbKHo2cYkpW+DEFCTbH2+3upPjBmmrTSP7yYriM&#10;/OoEMX3kitE2rVr+bV6HVeIcOXuWXTL3kisuvfzhlz4v7zt5f6Q46lgGOzb9sCixrGuqGiXJ1dhy&#10;NfvS2ZfNv+zrw7nmyn8DUziRXE1GJGZwx1dv3zb/ynnzrpw9+9Jrr7tqzuzz3vkx1jCN7g4/LuA7&#10;fuyWK28Q4w1P5GcQoyivlCQvMj5gK/BNYxfEdpujXm/qc4Fqgauhrsm9BGGm3G8NL9H5KWG4Lvci&#10;BImQZLOCbLwhm9x2AqCieUsGpcE4H9aBhPPl4uIMpezKa+8EVEN5lTERROxxJIFXNrnceUa7E16N&#10;f8/HwpsRFgULqDyDymUkD1SXC1ULkI9AAHLplam4PyBOgqR3cW02V6XZVm62NVgdfW7WiddzYcXB&#10;QiOHbaLAxvwKorxSMhw9ZxQwEb0QFdXT1MLee5/t1J+xITjqOh90CnPKz2zX3ei47Mqhf/s3e0iQ&#10;GBLMhARzsmIJQSFM0CnuGSHOv/55YNtmMx5UUTAatFmZWRo19oVTa6JkuZJHdJjacgWViOeuPOIi&#10;niY81LcsV0WKSkVHxW3eGKaKBrka3XKFJw8zPOyAN4Tg4XVGZ6ymr6vTgr+PCAI2mGJfTkhHDTwT&#10;sKjssMRKgihIfHXlQGYKGB0rehyyY8NSR9h4pYCVMvIf9juF84Nxc7lZPQV5PfDhMDJT3tbBzs7j&#10;wrSRK6ktc8uttz5TqXdbOovfePr+f374Y3rMhkduv3NlbN306Twi8qxeO2B1st7XUw6Sq3HI1SWz&#10;Lr583lffkVwFJpKryYnHZdUWqre//upLzwNvLtwamTBoZaf2F9oEgO/4ccjVUQSjPHgET3CIUrfN&#10;UTWk7bLb8Za0EBFxwyBY8E8cZiUPOIVfkq1GkK8awfgP/iBSkn9zlzsDYb+0YflOSth+goGnfOkF&#10;3ugGZqFvwOLwpQ4JL+rHbnToVHJGsmmNa9dxPAaM3USp0mYrt7lYEL2TE9hpThQEySV5nPBUECUB&#10;dvoElxbqGGoP/kGgnZNrmXv5UMgMNjhYDJ4B7sT8/JeO9z41R8caL7poMCTEFTLDHhzsCAoW5O6C&#10;QjAsOYM/5RTb3Es7dToOTNuoN2VlFGpiUtQxiXipkTpGrQEvQjWa6i1XcBzhRIaznxsehu8gcCuQ&#10;K7yJMKhm+D7V1s371CqQK7SrA8uVxNrdrozM3vKyflEE88EhTyA3ODJH8SNA+d0DiueBd4zgcTFM&#10;TmZ3WUE/z3KSx+31HEV4jhK4k3jTARyxheelmmpdRkoXy0D+yqeOPB+3ehT38vCYNnIllEcvu+7q&#10;Bd08U6lec8/d/4zIb3EY25a//Ohna6fRUOxTHpKrcXQLvPTCmZfO/fLr70iuAhLJ1SRFEjh9b2tF&#10;eRlQUV0/gDe5mtrfZxMBvuOPs1zJSoNtUxDwM6I0xDIZJmOZxWJ28wLEzOg9cn8zuY0KzUh5ApPk&#10;3+ohOodSYsLeivgEpsKRdQiCRRCcrMRz8hDNckdGubsc7pb84zUalvzbPCePtoBBmGxWcm7e4h0S&#10;uWENQlqXKJYYTU12J/igd9ZJBpRUBKUCTcWrt+A5eiYW/4QCNS0PaDHMC1J0jOmMM4aCgzmUqxAm&#10;6FTrr/7buPwHs9HCREfa/3Jaz4wZluAQNiiED8JeglIw9hsUgk7hTjlV9913ZrtdNBpMWZnZGnWs&#10;WhUvt1mp1LERak0MSMUUlis4UXG0fuzXKeA5LsJpzHMcI8uVJjY2ITQ0csf2iFj1AeUKZMwNbxhR&#10;Ar9xl1UMpKW0u91wYrDyFVA4MMq43gjjQ5Yr708gcAr299vjNd39vU5RhHcfTJQ1R/40UJY/cuTy&#10;477gp4zId3dZE1V6/RDsNb7N5QR/4KUn7I0wbeTK01cWedvlcxf+uOGdJ+95/L2V7Xqnpat4wT/v&#10;/2pP8XS6ibDEmnv2/vDJXTfddMP11113/Q033XTjdddd98DjH+W1DJ3gj+OjAcnV2HI185KZF8+7&#10;LOAmwl6pGoHkiuRq0sA50sNX3nHZWb/+zW/POPNvv/vT32594OnYkp4pcRHp0QS+44+nXMnxFnyn&#10;QGgFQTZ25gNBMnJincWSY9RVuxxDouASQAWG5bHaJQGvIRJAaWRhglfYPAWri8MCB8kjcpLHzHCt&#10;JlvJkClrwJBhNJdYLI1Ox4CbxQEz8NIlpXcg/Mm/9GMcycpNUJISTMJOy441DvCHfSgBb+KFIr25&#10;3+mGQp6cQRLUGIeDxitXRWGwiXWI0eWJBOUKDrjkcbnEH1fafvUrq3yFFYcGdYr5tNMGwvdaWFZy&#10;M8KqDYN/+5t2BsoVi3KFDsYHhwhBpzqCTnX+/SxT6G5bd48uIytFHbtLHRuGfqWOkzsHTnG5Ylgh&#10;O7uzpd7udvOCKIg8nIMMyFVhYaFaFRurTtqxPWxPKI6LHNAtEI69/NYDGYOn2MG1rc2UlNBhNLkl&#10;MC75XQnvB+9mjgZwuDFnsHoQfY4rKRzKTO1BM1TKAKXA8xG2eNQ2+pNc4W8wrMlkS47rb2+x4t0H&#10;QERxi/DH4ufPCWL6XHPl4cxRK96be/7sW+9/Nam8i5c8zVl7nn/6laQGvXeJaYDI2tO2f3nNRbMe&#10;fPbNJ2+7aPbV97///tvXX37hrU98UtVrmgLBCMnVOLoFXj77imuvWPZ9oFwZDIa6+nqbzUZyRXI1&#10;eZBMldHXzr3whvueXPrD9uy89FVLFt5z5YXXPriwcsDpXYSQge/4495yJYdT3oYofJRY0c3zXS5n&#10;oclQZDI2OJz9btbEMFaetQk8JLsoWCXRLEk2SeLwGip0I97DOwVxwOmuMRhrzNZ2p7vH7W5wukqt&#10;lnyzMVevKzEYqi3WerujyenqYNhBljfznIPlHaxgFSQHtubg9mGnIa4c1/ccFhZWYgYZvsBgN+B9&#10;k5XGs5MR3DXYQbwQDfcQXp4EQCk4SZRMJv6dd60/+5kzeIYQEuwKDuGCZrjOOac/Pt7Ic3BC8H0D&#10;zCcfmf/3N2acJTdtyQ7mDjrFFnIq8/Ofuy6+pP+HH9s1McWa2HB1bCiaFfiVJnrKdwscHHSsXVmd&#10;oOopLeoz6B0c4xYEC8s5CwqLVDHx6pjkzZtCw8PV8qVoo1qu4DQdeevBOYsMDrgS4nt6++285ESt&#10;wsYrSEcNWa5AdfCG0XYbm6zpamwwyW815VyERyjU0Xz74I55f7iRFZ5xZaa1VZb0cgwOvYN7h9Ug&#10;96g8QUwfuQI4p7Gxpq6jR8vipXweh2mwo63HBR+Z0wbGNrjhw+efeWVxw6At+fsnHlywrt9o1Gz8&#10;4vl3ltX0WqZARZBcjS1Xs+bMmnvVvK+WB15zpdPpKiorDyRX1dn5UH1TP2XlFWXmFqZm5iamZqrj&#10;k8Oj1DtC95Fcndy4cta8O3f+08UDjpHPL36gPOKqC67dmtl6NMOHyQ98xx9fuZKDKfjDbWFCU8L7&#10;f/K8KDk4qc3uqDRaivS2PKMtz+zMtzB5ZibP4sqxOLJhusHcYnPq3IyZ47UMW2e21mALksuFTVic&#10;6HELkoBXG0mShRe6nM4qu7XAZMw3mvNN1nyDNc9ozoV8LI48s6XUbG22Ow0cD6EW9oXCaFOOzeRy&#10;jTwogSAmjD4ljyTygofpcLKFRqed41hRkC/ZPxmB8FLEXpYiJHgiN9GdcCDMZgVB7O113//A4IwZ&#10;ruAZXEiIMySYDTmFv+xyQ26+TYDCetySKOblWS69pCs42B0UgkMFBoVwwTNsIcHuU2fwM05hT/mZ&#10;efbMusUfl0eGZarV0fI1VxqVOmqKydXIIVPOSEBsrLNGhnUb4N2R3ZGZ1NndZmFZB8M6C4vyVDFx&#10;0ZEpWzaFRUfHq9WxUOzRciWf3JiP96S22djEpM6mFgMrOEfGRod3w1E8TbDZFLfkYft77OrwdouF&#10;wSm4BfiTJecobs0LbFGAc1+QXJwgFBd25ma0uV2cKFmxUQu3B2Z1wr4EprpcSRZtZ0lRYZ/Bjh+q&#10;0x6Qq/WfvPbe4h1GTirf9fa1T3/eZXG3Zu99/uE34iu7p0Ao4idXGgiPE1Mz07LyMnIKIGwOCKSn&#10;asopKBlDrs6/6Py58+d9veKHALnyh+SK5GqS4C7c/OGNd37c5dcLUHRV3HvOVaviauErnfAB3/HH&#10;Wa4CgHAP/ArUBQIxbGLxDLtFycgJ/QzXy/I9jNDt4rtcXJeT6bI7wazKjNYcnSldb880WGvMVj3H&#10;cVBudB8I1OSBKuClfHURhooeDyOKTkEE19IzXD/DdnN8J8uCd9XbHPkmc6bBVKy3djsYF96mCcG+&#10;itiPTu5ahHEYJuViLRxsXEKhqrbaqy0OFsc3xGu6vHty0oFhrBwy45OTpJTYQVPiGxpd8y7vDg6x&#10;Bs1ggkOYkBBuxqncnXfb6hoZUQJfZUEGOzuZ++5BAQsKEYODBUhBwWxwEDwXg4IFWOXPf+p8+qmc&#10;775N37snXYNOFYVehJY1deRKPnBw6OS7mAmcJDoKcofS0wyiJDrtTGOtLlHTVls35HA5CksyoAbC&#10;96Vs3RwfE5Moj+0x+porf+AVqAYrZqb11VTq8YZzyslydJt0YKOoyvh2zM3qzcsc4LBPoO8zWfau&#10;ow/sG1Yb3jNC8jTWm1MS+yxWVvQ4lXsA4KfE0d3Nw2GKy5XkKlavfeiBJ6Lz6ltLYt9+OpAXX3k/&#10;IqXO7V166iMw1viNi5597dPKXvtQTcTVl8x787vNaz54+qbbXkxvGCS5mgJpbLmaecnMy66e+/V+&#10;3QL9IbkiuZokeKytCXdccfP2rDalDwLE2HURS+de+3hGK93nahTwHX9i5epgQFFGJXQvvF2xHdRL&#10;EIZ4SSdgL0E3Dnkhx58Qp8HjwfFlBRLm8sjD6AmSgReabM58vSFLr+twutwCNvHAdvC+TTgyPOTs&#10;TbgNjygO8w5eLDaY2pwuHvQLb1dKHA7YtVJIS7ef/pd+HAwwhA8KEUJmiP/2M+bRR81dXS68Cg8P&#10;9rDFIr75mukXP3cHzZBC5Dtf+W4oDAlc649/7P3nY9kLFqi++waHINdoolU4DvsUkysUBRzhEgWf&#10;41hHSmJbbQ3I1bAkCCzr6um2xiVU19V2F5eUqDQRe/aE79wOOxCvkq89O6hcycCpXl5kykwedDGM&#10;vAA24nrnHRVwvA28XZvTye/cWq3TOvFXC9yd40d/nz1W3a7Tu0RJGZ8Qtk9ydezg2srTVq9YV97a&#10;31WduuitQBZ+uCQuu2n6yBV8ZWjbyvZu3lfRrmdcho0fPvLnP/3utDPOWfDd3kHbVPiZl+RqPC1X&#10;s+Yc3n2uSK5Irk4u7Nq2goK8EdK/eeW+C2c/uDMpPS8vJ3r7t7ece9qzi8I6dA6Khv2B7/iTU64C&#10;gLBMGOZ5HAWdlwQwHzQbiJSUhiolYBtv6SF4F7HViZMExsNzHsEp8u0Mk60z5hn0fQzjRmcSULIw&#10;b4/cJRDb1CBMdA9L/S530aBOL4pgYDjNmykxLqBeOV7ass38n/+hlS+j4oKDxBkzxF/+0vnmG1aD&#10;nodwRJJvoMww0ppV5v/7X3PQDHk0i/3k6s9/HHz4n/lvvKn58IM9e0Jj1RqNSh4qEJgycgWntHxy&#10;M6AEkiTabC5VVGN7uxlPPLyNN8vzot7kjI2uiQ7PiYmJ3bl7d2hoBBiV6tAtVyP0dto0UU1WCyOf&#10;yFj5438bjQXkgy298E6tKNUlqLpFKDKOX3O08h8XVisXGdbW22P1YB3CpmE3YR9P2Lt2Wl1zNY2R&#10;WJfT4WICDjLnMDc31jW2dlicU+SuMCRXY8vVBRfPuuzqy7/+geQqMJFcTRYaE767/up5h+DaG/+5&#10;J7OZugX6A9/xk0KuRI+HwyTh5RTY2Qj76WHpfYw7KoRl5T6AkAUORSjhZVo4wS55mtzOLLOuzGHr&#10;dTMOQWAhooWl5EePxMPCFo9UYTA1GC1ubGGBYoB1EYeBJEoON//Jp8af/cwSFIyDAYaEiJD++1fm&#10;r5bqnQ6sVKhtOBygDRqN5e9nDwXPcAeHsMF4t6tRcvXHPww99Gjhm2/Hv7Ng35pVquiYpBgcLRCl&#10;YkrJFZ7aEKWxcLpqta54TZu3CQhHqoQzE05CzmCwRYRlhu5K2rEtft/eeBVUgiYaHsaUK7udjw6r&#10;Heyz4QJ4Z4Kj+Okov89E3ungVeGtnW02HAHew8puc/wAk0+I66+vsco3eYB9BK06kW/ZaSNXHqep&#10;v6LQS2l1g9Hmnto7PBpbTuiWb77fkl1Y0tTZz0zdMTxIrsaWq3Mvmjn36su/WUHdAgMTydVkwW0Z&#10;bGyoPwSNTe0GGzOdPuLHBr7jJ4Vc4bUSIFNKkhuRJJiE0ZI8V15mnEBwhyEeBpNoSJARj0/xh3WY&#10;ZeC4WpujwGQpNlprTLZGk7XJbGuxOjtdbLebbbbYC3QGHctBEQT5gpITGqpNNqC2RI/BxP7z0YEZ&#10;pzjArIKD2RC8nor/7W+1GzYO8DyOvgHmLEIgLomVla6rrtLOONUVAn51ALnSPvRY4Rtvx739VvSS&#10;L6L37E2NjgWZmFJDseNbEt+VOHw5yFVzszVe02OzygMzoCdA1AazGJZz5uSUbN8av2m9JmxvYgxY&#10;lToain1ouYJJguRJiu2oKTNiY47EDeNdho/aCe1BURa6Oqyq8Da7jZVvhwD5H9cuefApUVSgT0vs&#10;F/EuDsp1ZSes2QqYBnLlYZ2G4viIb794/6E7vdz32L8+X7wsMrfByZ6wDpnHF0fSDx9cNe+qm265&#10;+e4HHvv4y+92RifXNbcO6s1TrB85ydXYcnXmzPMvufJyuuZq/0RyRUxh4Dt+srRcQSCIP9Yro154&#10;h3HHUBAKjeWG5/LLMYG9RDPziDz2CeSx7x9eCIQjvMPqEAEyoqTluEa7u9zoLNKaC/XWAqMz38QU&#10;6m2VOnO9m3FiGQTBA/Gu3/X5xJigXElt7fYrrhgArQqa4Q4JwRTimgAAdvhJREFU5megXLF/+5sh&#10;OsYkGyt2HhPhMHuEvj7m4Ycsp/7METLDERwcKFd/+OPgg4/nvf6O5q03NB+/r9q4MSlKHSuLkSY5&#10;OWVErg5xQnhPHAU4kKPlCh5/sqwTJFdQPLmrHpyieOJLpeVDqSm9bpcAc+TSy7aAo6y4CwpKw8M1&#10;oaFhUdFRKhzfA689G1Ou4OQtKzCmJ/TifGy54rzzxotcCm9S+Ok5vMl4kc9O7yrM7xfQs7A/7nF2&#10;G6iizg7Lvh1tnBvvfyWXbXwfE8eGKS9XAmvJ2vfj0w/+86sNYRnpXjIyUnb9uOjuhx7ZmFyJn5nT&#10;ALu2Iz8nSx2x/b0Xn3zoH3dcPmfu/KuvffSFBet3hKUV19qYKSKZJFfjkasLZs65bOm3JFeBieRq&#10;csL3VGa9/ew9/jz0yKuqwo5p8tPZOIHv+MkhV/INgNF+MDaSEzZmeeci8Hz8xcddxZtlQcKmAdnX&#10;cG18ga8hDOQ9EiOJblFwiYJTFO2CaOUFqyiacdBAWEgEGcM4YfwbJaCuRE9xqe30M7RBMxxBp1jl&#10;uwMLwSHsrFnW3FwXHFNs7oCwHH1XdLr4jz7s//kvrCGnsMEhgXL1p98P/fPR/DffVr35pvrdBVHL&#10;l8dERser8IZXcclJaVYLfDjDeXKAaB4yx+6lw3Yc8x23BEuAyzGDfbrkxDSVZi9aiSYakmJWwImT&#10;K/AoLCBIAicIGRkgKn08H3jmcyxXWFgSo4pRacJVmghZrAKHYvcu7A+cxZLU02mP2NPscoPQ4jgu&#10;+9XWgZGzk4uHPQl9lQxT4LnsMPie8hiMrtjI9r5uB3qgxMo38pYXPF7A1hwuYfeWJovRhZWA71il&#10;wCeGqS5XnqGmnFeffuiTNVFaK+OdhnhYh2nnkmfvffDtOr3/9CmOKLBmg66/qyU/IyUmfPcLD153&#10;yZy5l8+/+ok3v63qmWI3ESa5OphczbrggjmXLfmO5CowkVxNQjz6BtWt553+t7Pmv/LhJ1+M8NXX&#10;6wobp8L4p0cR+I6fFHJ18kB1NHGg7jyesCjrr35tDjrFGTzDHoQDrAshM7grLrfU1rCwiDTMixD7&#10;StgsKUmefWH6//xPWxCYVUDLVZDwl98NPfZI/psLVG+9pX77zajPPwsP3RWvUSWpVfHJSekjcgXR&#10;f2AMg21AAieIDrwlNKoy2IpLkmyDAwMpyclqdaRajQMP4pVLI5yoboEIvitBpwSng02L72xpMu7/&#10;NuU4rqCgYP8OjWPKFciG28VHRTY1tZk4iYNqwZ8ZxgHKE1asrFL4M4c8AVeFiZDwJehaRdlQdkq3&#10;y8HhAR1mobKV1Y8nUJDI3X0NtTZsDsViHO+uif5McbmS3AVRq558+u3shsH9G6gGKmMfvPu2dSkt&#10;0+orGA60RxJdDqtOO1icsvfT916+ed75My9+ML66Zwr8zktyNbZcnXPh7NmXXbb0AHLlsltMWq3W&#10;ZLGTXJFcTRIcmT+8PeeKe+PLelx4b3jioMAnP8kVcbyAM0z89NOBGadYgkP44GA+KJgPnsGe+m+u&#10;e+40dXdhwyTG5CPROZyO5eXOP/xOBwsHylWw8Kc/DD3yaMHr78S98aZmwVvq99+LXrs2MSYmAaQi&#10;OTnJajWPBPqBiJLkZu0Gg21o0D7QZ+9oc3a0uVxObmCwIylFpYqJx/HcZUlTFAU4kXKFAsPDe1M7&#10;6E6MGervcWLljGaCcgX5yBca1tVrY6Jb5FEywX/G0zMQanXEWlGsEDy2sJGfksdhF9ITB+urTTwH&#10;cgUTwGwg8+MaWkPBJA9bkGHISRsQJOzOK5f8hIX3U1yuOHPc5sWPv/VNw6DDO8UPW1/pG/fd88X2&#10;fJd3wpTGI7ns5sH+3tqy/MTovV+++/Itt9w0/7ILL73i2nvueeK7zXFDjqkwYCDJ1XjkataFgXJl&#10;NxkNBu1gfWUpfLUUljU1d/WQXJFcTQbcRZsXXnvbO62uafUb2USA73iSK+J4gX3b7r5DHxzsDA4W&#10;cYwK8KtT2J/93Pr8c30mkyJXeF9mOU7H2F2vF+dc0hkUzAQF/2RWP8mVPKDFggWqt9+KfHuBaunS&#10;+LCw+JiY6OSUeKvVpMT4yob9gSC7rcOkjmlNSWpOSWxXRxgjQw3lxfqe3s6klARZUODBez9ihRMn&#10;V1B+EBLOIw13tlnS4/vNRsZrNX5MtOUKfQeMh2VFdWRnY71Z8MrVgRYeBSwAZZCPFt4PjueHOQkN&#10;EDsxevDSJkGS2L5eW3Jc72CfA2+jgJc5ihJmfrzlShCF3i5r5J5mq80pDTtBJ/H8OkFMcbly6cNW&#10;Lbx3wbdNQ07vFD+cpoZF99//0Q/J0yBs4npqijZ8/fHjjz58zbwLZ19y2c03P/De4u92hu4rah70&#10;LjIlILkaW67OnjVz9pw5S75d7idX1u7WuuLcjMjYlNy8rNiojPL2bpIrkqvJgMfUlvzEDbd9F15g&#10;gy994uDAdzzJFXHc6Orhz/ibPjjEhb0BgyRQrKAZ4r//u/G9hW0OJ4TgcEZKELOLeMEOGAUOOfLw&#10;w60hIc4gWHK0XP3xjwOPPJa/4G31ssWJS74Ie+/dfR99GLFjW6wqJi45OXFErg4Axwtpqb3Zmf0D&#10;g1adwW40Mj3djoTYtpLS5oTk9Bh1rDp2j0azTyPfh1fhhMoV2AgjCFJ1xUBWaofLxcrmOYqJt1zJ&#10;PfrAsZrrLfGqDrOVAQfyzjwEkBkeKVhU5CSOETk7y/DwFJIHcnBJEgNFqq7QpSV3OuwMjpQBRxMF&#10;TFay4wicQiIvMm4mLam7tHCAE52CPMbniWLqy9XK9255ZmFKUU3bftSWJb11+10fTgu5Mkd9+fpZ&#10;v/2vU//9v6+897kft4XlFtXobK6pd8hJrsaWq9PPO3/WpXOXjBrQwmExamtLc1RqTUJiQl5pcyu1&#10;XJFcTRI8Hib0/Xv/ev61H327euMIW7dH1HQaSLb8ge94kivi+ADnV6za/J//qQ8KcQaHMCHBLPb3&#10;CxF/9Wvzdyv6GTdebIVnpGdYGOYljxs78ImexUuNp57qOMCAFn/of/Sx3Pffidm2PjVst+aH7yM+&#10;/jB01Q/Rqui05KRUi+WgcuWwc3t31Q0OOvFexXiNEYgAX1LaHxFdGRObE62OU2siNaAlfqpyguRK&#10;1kxsCHJznFCc112U380LB2j5OSK5Qpn1WC1sYlxrfYNhvENFQ34eKArLSsKgzqGJa+7utkki9riU&#10;PE6PKDisbGpic01NPw6riff5caNcHf9PGI+E19cJzEC/TR3R1ddr40XhBBRjhCkuV4xRteqd00/7&#10;63kzZ1+0H7NnnXvG32Z/siHrAK1aUw2+MTP83TdffeLRhy678OzZc6546IW3f1izLjazzDG17rNJ&#10;cjW2XP3t3AtmXnrZaLnCa64cdrvVgtgdTrrmiuRqkiC5WtJvmXvO7/969sVz5l42wjXXPUI3EQ4A&#10;vuNJrqYT2HiALUK8ZDCwNjsniKAxGG3ixSnYjuFd7miBGeMmMW+Hw/PJh+af/8IcfIp7Bo7D7goO&#10;YUGu/vQn654wKy8ogT7+E7GPGYfj4ktcVAzzX/9l27/l6k9/GHj00dzPPoyKCk2LU8VERyZu2ZTw&#10;w/LwiH3pyclZFmy5CugABoXA19VlhoTYFpZn5dHBBRxoQZJ0Rqc6tiZ0T4ZKo9bEpGhiEo9qt0DY&#10;LO4Y1j8WgccBHrDhB+tGngvKNHIV00/INYHDl7tcDj4zaaiyVC8caCjricoVlEG++5Mk8ZxYUT6Y&#10;kd7jcvPwCpeHNZQiK8+8wCRlFhSD5QS2vdOs0TTlZg9pojttZl4U0WQEztPdZtVEN1htDLYToR9i&#10;b8aDFONY4hE92KTGuzlXebExLanX7nQdtHUOSwez9j8QR42pPqCFYBrsKi7Igx08IAXF5T0627Gq&#10;3JMJUHqX02k2aGtLc1Piwz948aGr5s257LLLr73u5keefTcmvcrqngqRCMnVOOTq/FnnB7Zc0WiB&#10;mEiuJiGOrJVvz5p1T0Ktdjp8jh8J8B1PcjU9gIMrB9OCJIlSV4dty6aGfXubq6oHLDY3w4gc7xZ4&#10;CEMhsjxqyGG1CKYEsYZH8LR3snfcZTzlFDFkBtiRJF9zJQWFeM4+05qa6pTwJrbKUN0Q3DMYvePI&#10;3a7qaubv52j3l6s//EH3z0cLvvsqQhOZBj6EUqSODQ1VbdmsTkrMM1sMEP2jMSoxMzyDfRNZu8Md&#10;urVS1+8SRGxjwQLibGwja2vt2bcnNjIiUaNKgAzVR7NbIDgMjjAPVisIvMSzEit6BE4SnB6BxeuR&#10;4Kjg7YD3+7jC0gueYZfFzKTEdre3WnHZ/QC5Kiws9JbVj7HkCvYdDFb2bY9kMLqSk1qbmrQMy0i8&#10;gMOye0QJbzkAR0GuJSgd6jdM84g873YLdbVGtaq1q8vqZsSCXG1O+oDbhRXLc0J2endh7sDIZnE3&#10;vP8ff/BEwpun6fSupKTG5jY9vANgkqyJyhPYKaWM8McND7vxeB2bok5xuSIOAhxuj8QUxmx8+Yl/&#10;XjH79NPPvjO6rPNoftSeIEiuxiFXMy8899LLv/yG5CowkVxNQtzF2z677sYXa4wcfYMdGvjMJ7ma&#10;HihtDhAlsxwrlBQMpqX0NTZZE2I7MlJ6WlsMdoeZF22SB8dDP0rA9sCsYJN4SzAIxzPSrbNm6UNC&#10;pGD/0SmCpTlzzJWVnAc2je1IsB5KoCxXoGZ8Xz9z3Q19YFM/raLI1R+1/3w8b92q2LjoNBXKFYiE&#10;KiYmdvOmMJUq3WyxgLEoOyxHzzgQtyC4Gxp0UXtawWtEkZEkt9yCBLCSJPT3DYWHxYXuUqli4uAP&#10;3MTrKEdFruQR/8wWV13dQE2FtrlpqKfHqNUa3YwO+9FBOSDi3//9h5N4aZjVaR2aqOahIccB36JH&#10;0HKFV7fB/9iWKYpVlQNpae0WCyvyUG0gVwwKKjqYrB9wRPAmUXho7Da2osyYmdHf1WtmWV5gJe2g&#10;Izm2q73FBPpot3FR+1r6ek7IVWoBQMnRl+BkYDippnYgM6PDYmEUS8TdV9oM8TnuofwS0rGC5Gpa&#10;IfKsfrCnvaUmRRWxfeOal/5599XXXX/ttdc89fJX5V2GY3ieHS9IrsaWq7+ef+F5l1/15fKVJFcB&#10;ieRqMuLsKXjt/jsX/hAzMMX6OB9t4Due5Gq6AIcXlcVhtdjSEnoa6w2CR3A4mepyfaK6paai38U4&#10;QIK8Cx8FICseu4KB4ggSy7Br1lp/+3/2UWaFmiTedFNvVzcj3wQJVoFYH1aQXRAUi5fsTvHV14yn&#10;nMKMXkv4/R/7n3wmb8e2lNjoZFVsNIiFRh2tVsfs2xezZ4/GbLZidze8Lgi0DRBFUWBZJiG2varM&#10;hCPXSRwIFYbTuFEXbGtoUBsXm7p5U2hUZKxKFat0C1SM5QjlChvQPBLHC0VFfVFRtUmJ7YmJtYmJ&#10;nfFqQ32tgeXMOA4E9lEMbLnywB5gI5fY32uLCWuy4vg82H7knT3CRFuusGRyfjCXB/c0GNyx6q7G&#10;BquAV0+JsOlhbE4EuVK2KYKFQk1CMSvKDckJvUNapyAKYGISz0MZaiq1GcmdZhPb3mRX7etx49gb&#10;gXt03IFyu4c9bqhbONvtTjYjtauqYpBjJYEfFoVhAVQRBBulERJUBOwjnoqydHuzOIqQXE0TXLr2&#10;xHj1zq3rX//XP+649Zpzzz732htve+TRV37YujsxI6/PYJ8ah5/kamy5+sNZ5559yeVffkdyFZhI&#10;riYhrhr1llsvOuv//nTunQ8+9uQIz7/4YWJZ9xT4uegoAt/xJFfTBfQVCB753i5LQky/bsguDkPg&#10;znKC2NpkSo3vxTEexjugwXjA1g+5AQrbkIwm/tXXzb/4xShHUjTpvgdadXoGol/Zc7yhPLYsyJ0Y&#10;eU5Ytcr277+wBqz1+z/1PvdyXtjetLiYRJUmUparGLUmKkYVG7o7rqt9EMRE9HDiMATWkB3eOVg7&#10;4Irc06vXQ7QtjwkO0/GUh41CPC0ODg4lJaXv3RO9Y/u+mOg4tSoWzERRlCOUK7kFTtLr7fFxHS0t&#10;FpuDM5hc/UPu1mZXRspgCw4jwYCkYF2NBnYA5UqU6qqtibHdLAevZf8czURbruScMMEf9g6EIrQ0&#10;W2NVXR0dNk6E7fKSIMitj7gYbFqQOI4Xe3tskeHtQ1oXjxfFyQ6G3R0lm43NyegqKx6IC9dWlZlF&#10;CbT2hMsVlBzKL0LxBcklSPbOdlPY3qawvW3h4W2RUa0Rkc2xcS2ZGS0lufrWOrdJ7+IEhwhLijgK&#10;x1GH5Gp6YItf/v6FM2fPu2L+VdfdtnDJD3ui46vqm3v7tC74QJpCkFyNLVd/PPO8v8289LOv/Idi&#10;P5RcFZVVZ+WBeEz9lJlblJFTmJqRm5CSqYpLDotU79i9b92mbaEkVycvTGNqzKfvv/PGG2++teAn&#10;Fn74TVZNH8mVPyRX0wYIcwUwFkHy1Fbr0xJ63S4Gu+HJI+Y5nWJG8kBF+SArHOAetRMFwnURr5vC&#10;a648jY3MDTdqg4M5f0eCFBLCvblgQB6HHYJgiGh5OCmxVLJfyXrGpKTYf/u//UFBP112FRzM//5P&#10;nW+8UxgZmRwXEyvLlUZuZopQqWLD9mRoooocNkYEZcHOgXj5kEeUinMGMpMHWc6tNFPICaoFEkrM&#10;4OBgclKKKiZ+967I3Tsj1ao4n64cqVx5BJYXqiu0GandNhsnSRyIBy+6Wd4+NGhNie3q7rAKYCfY&#10;hDIKbCUSOV4QM1P7C3N1IMbYSW+/AzRhuZLlUq4BpTI8Ho6TurscGlVXQ6OBgzLx2Lw3sojESaLF&#10;zsaoKxsbTNjmw8MhBk3lIB+5lVDq7bPu2lG98usahwPMCmYdeLvHFdwv+dQC2ZMYnuO6u20VFdrK&#10;Sl1l1VBV9VB5RW9hbl+KyqTZN5AQ09TWqmd5lpcYuXKOMiRX0wN7/r6tCxevKq1r7RvQ2l34+8iU&#10;POAgV5u27d4RGhYepVHHJUOQnJaZl5FdkJVbFBBIT9UESlRScWi5Ouu8M2Ze8vnS70iuAhLJFTGF&#10;GS1XgbGdDHwnHHA6cTD8a2zkCX6zwnOIjE9UZUKM7JYguuSk5Pju2kodRMY4WgEedYjrxe5ue6yq&#10;RzvokMuq7MIRHnpsJhsWmeFhh8hL6hjnWWda8K7BfmYFKSSEWbXGLOKSEAHj3ZDkC2BwvGyI3D3D&#10;9mHJ3dDAXnqpDtcNAb+SgmW5+stfuz76rDIyKjE2JkYVG6VSx2IzkyYyOkajiiqKjapuqB3kBF6U&#10;IGvrsIcx6ZjYiC4IrAUl6PceEbkvIrxCuRpITga5io2JSty1PWLvnkivragOV64waz8gtDfpdZaU&#10;2N62ZrMEJeL4YRzNghF4E8/ZrEZXkqq9rdnI88rp8VOdY5c1kWcZLiK0va3FLHgYyauFozgSuZIP&#10;kixXeMCxcQoCQZ3enZjQUVY2aLMzYFjylWm4mJsV8vI7cnLaeCi8IIi84JFvG4XuAmcWz7CCVFOn&#10;rSgbksAD8fq9A2/3OKIcYkhuSeA9HJzzTklygTLCfmK/UZR4fBA8bl6wDPSb0hLbOtoNDM9gpUHx&#10;seoOsReHnhsIyRUxlSC5Gluufn/mOWfNvHTRMmq5CkwkV5MQwdLfVV5SUjSaktLqAZOTvtP8gZiy&#10;rq560aLPQa7kIZiVYbL8IzwlNCHGj1xj3phM7n4mx57DEuuRQF1wTGq/eAzi6QO0RRwDIDhmwDRM&#10;Jmbvjia9FmJNbMzBsmAzEcvyXGZaf3HBAAbNeBkNlFM59D/F+ocHVgCEpwzsuN0ifr3M9KtfOXB4&#10;wNFydcoM+74wGxYBTQ/kCp5hzI8P+B+ck6J2SHj6ScOpP7OE/JsrZAZ3apAwI5g55+y2b76qiYlJ&#10;VGv2yV0CEzQgWOoYlSo2ISGrML8zNaXDaLPxHkYcdoMH1FX3pye3ma0uXpIH7cAqhz9UCmVLIFdJ&#10;SUmYFbhaVOyO7dF7QjWQm0qjys7JtNvh0x53aWStg1ULzFUcCTKFJ9jXkRfdddWG1IRBh8MuSm75&#10;ZMDBAz0Q7EscKMpQrz07ta29xciwrCDi3ZPlqoMKYSSJNRvd27dWWqw8D8ds+ADGcmRypdS0nCs8&#10;BRf1CLC82exOT2tJS2tqbNQ7HW5x2AGm2tSoT06qN5kdEi4DS3pXlB+wy6J3AjzCPhyoB+NxBwqg&#10;HA7sdSn/fOTdQbnwI+XH/1nPsE3ycIO99oykps42ncjBocGBWORPRXnc/JF9kw8NHEHIk8f2O6V7&#10;JLaPyUk+6PKmISmnCjxBSK6IqQTJ1dhy9ZdzZ5018+Iv9pMrq9XW3z+gPCe5IrmaJDjLwzc8/sB9&#10;d45wy43XXDzrghvvfiGmoB2+9wgv8A0veerqahct+qKmppbDTkAYdvykB/hPgORdnhgXEEtB7UEQ&#10;rPzkD5G03BwggNoo45JBggWUCGwk9jrmsZYIgaPgkaortAnqVp4VPFAYiceQEcNOnhfZrk5LdHi9&#10;zQonAsgOgxcmKaWdWOFwJVgXdlno6WGf+dfAz3/uCDArSP/+c3NePg5MDuEpdjA7UEjudks7d1jP&#10;PFMb8jNzyAz21CD+1FOYeZe3b1hToVLFqzRhalW8JiYhVhWjUcWp1bGJKZrOrqHUlK6iosGudltd&#10;pakgZyBeVVdd2ediOUGRq9HAdrFbYHKyoihgJeER6p07osL2JcSoUrKyM+0OvcfjQtnD9jSIpBUB&#10;2h95PlYaVCC4tBueu5x8SnxfXbUJxEkcdqGZwGK4Nrzd5BYgVuzvtuVm9DXUGR0OMC5ZA3DUDRco&#10;TWO9aW9oDQ4d4b0xV+BmJ37N1f6MHHFQb6PJVVLanRjXkpnU11hnaGs2pyd2trWYWAEd2Lv81AH2&#10;CLsywiHq7bBkJNV3tutBdeFDEc9MMH98v0DlgD6hUMF5Kko8x/IOO2u3u+QOlDhyvdwZEo4R1qGc&#10;LTz+VPkkV8RUguRqbLn667mzzp51yaL9ugUODWmLikusVivJFcnV5EEwdrXkZmVleElX7V376LwL&#10;7n3x+/qBKTJKz9EBvuAlsa62/vNFS4rLqoqKB3RmBsIHD/467sbQX4kQKA44XDAChkCcw0hVHvu8&#10;b8CqN7rwR3AMqmEq6/FADYO9YJgtR1/e/44ZGPlxvKiJbm5pNMm/s4PgMbIpQDgt8SLvYvi0pK6K&#10;Ip08VJwcx+Ov/RMulewPcIpJYkmJa/6V2pAZrgCzCgqS/ue/+7u7QDmweFBvsIYvbIdNK1sH1evu&#10;Zl96wfz//p/hlBlMcLDwi1+4Hnm0LzKyCHwCh02PSdKoYmM1YShXMfFJqRqj2dDUaNq3uyk+uiMz&#10;sTc3faChRme1cLBrUB4lf39gQ/5yBbmqNTFh4dHbt0WH7o7LzCiw200gV3jHYTy4aIwjbrwfOA3e&#10;QXZ53Dn8baK/xx4T1mo2g0PC/vB43HEhOQd8C4JgiSzL9fVZMlP7yop12HyFZwnP8mxjsz46sray&#10;XAu5oQzD8dqPoypXSsLfA0CxedFjMLirS/Xp8T1xkU3lxX1OJw/T5YWmEN69hrOD5XlO5D0drZb4&#10;2K6mZiPDYfdZ/DUEjxqcn3DQeZ5nBofslZX9GSn98VF9Caqe2iojw/LCsKCcyajfvve2X1WRXBFT&#10;CZKrseXqtHNnnT93/qJlgfe5sjscBoPB5XKRXJFcTV5E3tmZun7+bf9KazbRd5ofEDRwdXV1n372&#10;9Y4dGbt21SQktbMc/iIrSU5sfoEgasrFUcceudbwh20RwjSGF+sb9aG76nZtbdFEdzc1Wuw2VhB4&#10;+T5LvCR3zMMwDCP1AwT9RxEI+vQ6Z+j2KhxTAQM/OV6EJ7IjQEQoeQSTgdm7o95ocgoe8BCINSGy&#10;VExgAkAloMiwvCc8ynraXwzBIVyQ3zjseB/hYPHMv/ZYzdiSg2Gr7HIHahXx8AKXluS8ZJb21Bmu&#10;GTPY//lfx2df9CanZeHdfnHY9ATswKfZp4kNA9FKSsq2WI0sy2qH7Aad02HnUFfggGDUe+CzGTY7&#10;Wq40ao1GpVFFREXt2hUWtie1o1UHrgM1hmO4izjOAxoohtoBQP5gTRxIFFaf6IEtJ2g6K0u1cMjl&#10;aoe9g3xwGbmKcA25GcTJiRat1paS0FOY18/ACyuTm9MeF1fb0WFwO+HNiO9WuddZICBXhRMbin1/&#10;5PLggcCbGvMSNlzD6eq0WRjdgMPpYGGnZD+c2ClxsgK77H0b4vGFSmZ5sanVrI7pyM0cNBqwPy3Y&#10;Jni52y20NplVkR27d1bExtWXlfW3NltaG23Jsb3xMb3dXRYGzMsjQJJHH1H8+afKJ7kiphIkV2PL&#10;1Z/OnnnB5dcvGfdQ7CRXJFeTCo/IVD14/rVrkxrg647wAt/wkljXUPXSC++vX5OmNzJpKb1F+b0u&#10;RmB5DP0x4IBYjsKAw4OXOw4NQ/Tt4rnWDm1CcuPgoN1o4moqTKqIln076ypK+514DYvEYwQOtayk&#10;Y1jRkDWoQGWZLjm+S8AgH94HrDdEhnmY4A8vL8nO6MvN6nWxEF7KeOzyHagOHzAZSYCY1GqXPvlY&#10;/4tfmIJPEf2vuZJveCXccK2RZ3H3cStQBnQPuVSjQEtz2oWvl5r+5zfGkBmuc8/Vh4V3ZOakoVyB&#10;CMkXXcWqozWxe8G1kuNLrBarZ9g27HEpTXNy7cIuM7LVHIADyJU6AeRKFRemjlNHhmVHhlakx3f2&#10;doJg8BwOlAHSxIOx7Rclw5ZY3BuwUo/bJTJt7Zbd2+sZN3ZHlBstYQFBrm3fWwseBdh9AeHtNi4z&#10;pSdBDSrekpvdbzJBuO6SRBdqjrf9JGCLx6LlCoskbwtOEmVUSXBetEB5CqRxZzgpUPYa/+Sjg/dn&#10;E6DezVZnQW5fxO7mqjKdweiqq9WqIhpVYa111Wa3C0eA5CRe8LASNk4766u1MfsaM5K7+gfsbh4v&#10;1xpppYQMvdVFckVMJUiuxiFXZ15w9qy5XyxbQXIVkEiuJiES67Bph4YgWlLobKmL37DwnLOv2ZLe&#10;fODYaroCkV5dXd37739QkF/MMZLJ5EhKaGhqGmLYkcu48TKDgDgAXh5wiv90/+f+T5XpvuTD//mk&#10;wH8vlMIrTyA4kyNrvNDK091rjNGUdfVaBLxiBh4YhnH29zlyM3rLi3usJjfPQyVDxO8fMSv5+KdA&#10;eB7DdhH70MFsv8VG/vd/JgNLSrB5dURTfY1BDuqxT6AcL0OBlYYUpQFF7BtwqCJbK0rhDWR3uVkB&#10;x9r2z0ohMP+fpngnQ24CyBXLCc3Njltu1M2Y4Qg6lQmawQcFgV9hCkbR4p56woJRKDbIgJNgix+c&#10;ePx+cBC+ss7GRvvd9w6cMsNy2826svKBzOxMlCBNtFoTDnKliUnAVixNWHJShtUMH85ueaBw2FOl&#10;eRD+wAoO/AGwn1wBsaAmKrUqRh2bmVnU12MsydNF7mmJimgozB9sbrL09duMZrfDIfCc3Ijl23HU&#10;WIFjeZ3eUVunDQtrrKk24j4IjNLYBdWCewmnCf4HbzS5IQiF14N39RI4l0OordC1t5gYlkW/FeyS&#10;YMcTapiRUMkCOQZypST5uEDCuy2z2G4GteeBw+TTwikD7BGcGHCGAPKew6ERGVF0cRw70O9Iiu/Y&#10;E1oVq2ltaDA6nIwosQIv4FWUeCGl5JHcHsks8E6LiSks6I6MqqyqGTCY3PgrhlyJSp6QzGYTyRUx&#10;ZSC5Gluu/vfPZ555/kWLln5LchWQSK4mIa5qza7Xnn/2CS+P33vL/N//8cwn31rRbHJ7FyEwgsBo&#10;tq62ftGiz2pqyuVRmN1tbdrU5PrBQZs8IJgTQ3+MSn3xATyHKES+HMs7Gf4gApMneicpy0BAplwI&#10;Ls+Byfjn+ylXWVhhJC/MTVnypEUpHDzCLihOgp3Z5CkgBoIHwl8cNwLERxgctMbFVjU2DnI4PgRE&#10;YPggQswmeiwWd1Fhe0Feq9nslHCYMgbmYgYADlogK4FShxiLw7oYjGOHrOFhk4ktLdFnpGgry/Q6&#10;nUvA3kdowhisY+gOmWBJ5PJAuTBHbETxcDqtbe/uSoOekTsqcdi8hk8gU9iWPA3+Yeml3h5HZkpX&#10;UnxTXm57T49FxAXlXVQyQ3ngsZxYMDkD1AOlvQ573skKgT/n22zusrL+yPD266/U/tsp9pBTnEEh&#10;bFAwGxTEBwezISHsKac43nnbjlnKZYbsYRMcxzQ1NdXvT11tT2+POs76h9+2vf56f2ePPjMrS63R&#10;yHIVqVGrZLlKBNFKTklEuYI8MWeoTNg7LLzvRNwf2PRouYLHGJUam65UqvisrFybzQohNXwptrUa&#10;8zOH4mN6EzWt6UmdqYnagtyBstIBCLs7u8y9fdb+AXtXt7G4sC8xtislsaOleYgX8AtUp9MNIYPy&#10;owI8H9BqB0Ae5QMFdSfKHQ5RvOC4SB63LGNwfMFt4L2kHIlAjqZcAVhXPyWsRbwdsBUv+kLRgonK&#10;G9YLFvWw8j8Zgd0ZfW7AHuG7CQ4K/uN4cUjrYkB1cRqcqHBcGOxIKy+ACY4Sjsmi3OzLnJLcmJrY&#10;3txgdLsF+S0ChxXfcWaz4QOQq5xsWMe7IYKYtJBcjS1X//WH0/94xgWffPnN4cgVVN/UT5m5hRk5&#10;BakZOQkpGaq4pLBI1Y7de9dt2hoaHk1ydbLCdhZnbli9aoU/2yI7eo3w/Un4A1HRyH2uauQQSXAx&#10;1urygbz0fovZJUpGSWQxqMNAH4JUJU7FaAvFCS8CGXkJUYc8ghYGY/hbLsQfECOyksjh7WUwsFCc&#10;CmwBhQHXgq1BMAN5wxMMguWX+IiTvOU7iYAiQflxSAO5EiDhjuAwgNjLDssPsRXPsTarU6t1N9Vb&#10;MlJa6mr63G5OxPuwjtojWMFqc5cWd6QnNxv0Do5nIXBXLsESBVHE0fqgJpVqhLCMESUwEHAVtrFW&#10;lxDbnZnZU1piyMzojdd0ZWf2drZZrGaG52BFyIQRPThwmVyn6GmCILeiDNmTE+uzslpcMB8KDy6E&#10;da4Ux1c2eAJBPESNHqeT7+q2FBX3xMW1pCa25WZ31tfpQbpMRpfdznAclhJ2VwTxQsWSyy3IY7iL&#10;boFnbRZXU50uObE1O7u9odG0bKn1f35tApsKDhaCg93gVyEzmBkzmP/8T/2adTaoPH8cDkdSUhJY&#10;Qaw/mrhYVVJNbYXF4nr39dYtW7r7h3SZWZmwmOIR8iM2Y8FzcCSr1erNbnTNHww4evu1XP2E9z5X&#10;3jMTd9RmZrW99vZmS1WFtbRkKD2tOzG+NSWxJTGuXR3Tq9F05uf1tLcZbHabJEJ9wrGzFRUVpaSk&#10;pKWlYpIflL/09DTIXBEqb2m8wEvflEPtxVGWq9HAutg5VNYI7yS/gsFc4ECFn9r8VAMB4KeAxFut&#10;jsY6bWZqV1pid1WlYXDA7nIx8FlhMhk/+ADkKhOW8q5AEJMWWa527QjdFx6lVsclQZCclpmbkZ2f&#10;lVvoH0VP4ZSdXwxOdCi5+u8/nfm7My746IuvSa4CEsnVZET5vg/AO4/wAyrK7ybCEC6AKzhsFiYv&#10;rTc7tdNicqE0oTHJzuM1IojbwaNcHryCRblOBh4gvHJ4ht24HEZjEuMWwCskvCupQ/RYcKQ1FBJ5&#10;dcxnJD7xJe9/EHPIrS4nH7CP8n1RYcexjUUONeG04kGFHA6+t9NVWjiQGNscubcqal9rbERfbaUO&#10;IiqOZ9BAYK/9AHGCGnLamYrCgcjdjUlxHUV5gy0NdrPezYJnQRyL2YviMCsNsyBLVouruc6coG5P&#10;Ure2NpsdTpblBbuD6em2F+cNxUf2Ru/pyE7r7Wozuxk3rCi3KGFDh+gRQJOqygZjo1pysjoNBhcH&#10;5iXJzWLygQsEh0xwg1/BMnDwHKzYM2CvrtHm5nQlJ3VFRfWE72sN29OWENuen9NbUWLs6XDYLVBm&#10;vPgIyu10uLs6rNlpHeqwtlRNT0Odwe40uVhrTp573uWGkFNswcFMcBAbFMLNCOFPneG+6CJtfpHT&#10;u+kRQK4SEhL2UwWNKia+uroKRKKj1dXdY9fqBzKzMkbkahSj5WpcQIWPLVdeYFn5pwT5fsDgwbwg&#10;OV2C2ew2Gpw6rbN/wDWodWGPSpEF/8T7IYseKA9kcsDMAVAvOCoBJ8n4OdZyBYXXarVDQ0Pw6I9O&#10;p4NqAfU6ksJPMWQVdXOCi+V5g9FVValNTeyDD4R4dWtdlbmteWjBW59mZxcoHx8EMakhuRqHXP3l&#10;7N+fPeuTJYfVLTBwM1MykVxNIiRsOjgoPARBFAGMBkKiUXIF//BCAsZmtRfl9oXtqq+rBUNwSRIj&#10;XxwCAQEveZxgSjheg9yAJTdb8CzHmIzOmkpDUlxrXEzj3p01m9eVbd5Ylpbe1dVtAQ2A2pejTNgi&#10;ZAL2AH7Ce3BQNVbuBQfJ2xFO/o38ZPxZF+oHgkiMJD28NMwIAm81syX5elVEw44t5Xu216Un9tVX&#10;6Hq7zDqt3WZ1cZxbklgwK1gJ1vbm4gXORLcguDiG6e+x1lcaMpOM4bt6tm0s3b29MimurarUNNDr&#10;0A3ZayutmsjOnRtbVGHdzfUmqw10l0OTxYYEQIAT22bhervAsnThu1v3bG9Kiu3MTtdXFTt7O5y9&#10;nbboyPL4uJqeHpsLNojiBZuWWxHlwx0ITMHS2qRhpyDhvXs4HHRDZCFadLFmMzM06OzssNZXa4ty&#10;9HHRun07m3ZsLt+2qVQV2aSJbN6xsWbv9qaiXG1XuxXHJIR99xhBPQZ13LsL9f/vv/QhM2zBQUJQ&#10;sDBjBvf//t3w2ecGsy3wWB9ErqJVqpjqqlp4H0Nx4IQ0GnVZWVnHV66gqHJMDDWHHS/dsmljgy1m&#10;APUq/xKBbY/yeYJXxYHHYp9MQZEryAoKHEBsbCzI1ZHICZwDx06ugMbGRihk/H7AYWpqaoKtH2H+&#10;Uwn8lMDjD9KNH3jwxnG47Hq9vbbGGBfVu3lt/j/ufTU9Kw3meFcgiEkLydXYcvWrv57715lzP1sa&#10;eBNhf0iuSK5OZjyS0Fwcu3jBgXnrrTff/+y7gmYd/WDoD4QCo1uu0FDlK3YgOBAGB+zxmqZETUtT&#10;rUE/5LTb3RzPCCLDCxwrCG6GsztYrdZdV21Mie+KDG1KUHWXFeobanRdbWbdkHtowJWb3R+xtzl6&#10;b3dmykB9jX5o0GExg1AIECHzAi+IrIB93tyifEcgvDIBvQGRS3dyAaWCMrMQLDFOg9FSUtAbs68l&#10;NU7bUGMyGqFaIOQWPcNu1E40SFBH3wUqEEjtd97hdJAcCNmdqJTY3ORhWKm321ZRrEuJ64/c0xi2&#10;sy4hprum3GQ24WDQ2IqFoz5AtvDIYKwPmWArFUyCzYE78f3d1tICY0aSPl7VHR/dFhvV1tKk43iO&#10;97BQMLkYYAKyJByijvEYSOi9aA7owtgMho9gFbBRdDO52yHYHd7hFzywocbQUG0w6NzYhoV3+4GE&#10;C8DynmGGFR1JafZZs0wzQmzBwXxQCDvjFNsV8/QlZeCf3m36OJBcgSVEqtRR1dU1sCtye6loNBiP&#10;u1xBBcoqCHWCtQd/XsWSH+Eoy78R4LVJAtY0vpWgutC+oDw5OTne7EYDuwBzj+ScP9ZyVV9fHxMT&#10;483UD8gcZpFcjQbeI/CuFOR3EP4QIww7+GFOfjt4jCbze+9/mJOTIf/AQZVGTG5IrsYjV+edfvH8&#10;T786rNECAzczJRPJ1WQB5Ko+N3Lhc4H868nHbrv+8t//+he/+v2l65MbITQjfEBUNFquIC6Qm6Tw&#10;Wh1OFEWHg62vNibGdqoiutOT+4qLBupq9Q31htKSoYLcgcyUfnVkT2JcV1W5Qa91cniPVmzJwsBC&#10;9iRBlBwOrrvTXpg3GK9u1US2Jcb25eX0VlQMNjYYWlocvf0ug95pNrlsNtblUqQL+xmNK1qTwxjs&#10;kCZ4QCwOlnjIcyThqH2YJFwLe995czoIo2ZDocAnDUZTfa02NaE1K7Wzv9cGecLOohFikUE5sLck&#10;XiuF5iMLCEoUhOCjtwSTsbLhP4jCUZAg2JIkWBHb9CAg4wXB6eDsNla+uomVJLfcDxNsB7JyDnvA&#10;HBw4jAS2mcAUeUiMYVgMMoFQnhdFFy84sRWXhZ2FQ+kUJVxdXhgifnnzB9x3LBUkxQoE+QlKgtyc&#10;CPGiHDLKq+O+yQ158sGC/YQFOKghUXLKhUHZw9LKEaYosX2DzHPPaH/5c3NQsBAUwvzP/5m+XGox&#10;meURAkdzQLmSTSG2uqoWRBE2DhgNhuMuV97aQcXC+oHKgQRHQUnKFDgiSq9LrCgfJFfTBnh3KG95&#10;SJxnGLtGy2cGnOiCyWRa+P4nuVkF+I4hiEkOydXYcvWff/77X2bP+/TwhmIP3MyUTCRXkxiPZDf0&#10;pUZsfOHR28+dfdELb31d2WPZ74fyaQ1ERaPlShKxeURue4GQGO8mDPbA211cb6+zvhbC2d7U5M60&#10;5M705I7iwqH6GkNfn9PNYnwtR9zYUU3pCoUhphKUY08/iLM9IE5GA9vcZCks6ktLa0tN6kjQDKUm&#10;9qUltSXENsdpmtJT2nIyO3OyBgrz9FXllrZmc3enuafL0t0Fj+ZufGKBKZ3txvZWQ0OdubLcUVxg&#10;z8025WTpszMHs7Mg9Qem7J6cnPacnNac3Lbc3I6cnE6Ykp09kJujy8vVV1VZ2tvNAwNOh1NQVMsv&#10;5IGSgyFgEASJYcSuLnNBbmeSpjkzube1yehmsGbAo+TWDIin4VExFnAYt7wSJHkuTgwEzkPIXI7C&#10;5f9x0AtGvuQJloeKlINzVFV4gAr0NtfgwvAIC2MAJydlCubjWxHWEfERX4D8gFNyYEHyKv6FOVCx&#10;vCjO5l0A9QhXVpJScgD+xwMt/wavzMRecd4NyXWJhokL4oV3LOvZs8t4+mlDwae4Tvk3xzXXm/KL&#10;GdC+/aPMg19zlYAtVzyjbMxo1Gf9NKDFKI6VXHlLCjsOuwxJOfRKlfgnL/iOwLMIjfRYy9VRu4nw&#10;gSC5Ojx+Ok+UhD80KKeK2WySRwvMoRojpgAkV2PL1W/+es6fzr/0s9FyZbPZCouKIqOio2PUPT29&#10;JFckV5MIkXM3lMW9+/B9l8+55IYHnlsdltw3ZIIYn/AHvuMDWq5knVCqCV9CQDAyBSfyvOR08k4H&#10;zzJy/y95MTmIVFAW80UVysuRmSPPYUW3G2+WajbwQwNOkJaWFkN9vba+TltXrS8uMGdlmJIT+xIT&#10;2jTqNlU0pBY5tWKKaUmMb05KaExK6EhIGExNNUHcm5dnKykxlZaaS0tNpWV+qdRUVmGoq9c2NA41&#10;Ng41NOqqanWlFYbCInNOriUzy5yU3K+JawmLqA8Pr1fHNGpiWjUx7bGq7lhVf7zakJpgK8oz11Xr&#10;8vMGoBjq6Obi7L72ZoPFBDbJ+S62kZOyswrwXJYKxLvL+yNP9ZuL//sqzYfy3G8xhdGvDom86E8Z&#10;jHPNn1aQkc8Mv6RMHCmwX5n9Zo+Ai+GVSPxwa7Prnnt6Z/yb7Tf/a172rdlsxauTYI53wREOIleg&#10;Curq6moctVzO1Gg8/i1XCrhHI3t9wOQPTgGOtVxRy9VJjO9UoZsIE1MKkqux5eovfz/v9FkXf/bV&#10;qGuuXC6XXm/oBwYGQLRIrkiuJguMtmHdtx9fMeuP58yc/+mqiLquIYYPjOEIAL7jA6+5Or6AmMlD&#10;egvyqAkiL3g4TnIzot3BWO1us81tsTIByWpz2+xuWMDhYFwujsXby3K8wHE8y3OQEY7D4Eu8AHlK&#10;8i288IoueOR5D8d6WMbDuj1Ou2C1sAa9q7fb1t5qbqyz1lfbqivspUWOgmxnVrI1M2UgI60tN6ej&#10;uUlnMtpYN4/jjUs8mJUcMxGHBE8o+MOmS0nyMG7P6rX6//gP3RXzB6obGDwogkv0uJRlfRxcrlSy&#10;XHk79hqNx/+aqwkCmZNcEQDJFTGVILkaW65OP2/m+Zde9uU33/vLlbc74AgkVyRXJzmSwBkH2uO2&#10;fXvv1Rf/7e8XPvD+D01dA6zgnUvsD3zHn1i5gtgb+7hhpzaPR5Yf0CBJwguNQIuwV5zCyP8AXtOF&#10;/Q3lIRbwuh5vggB+WBSGJX5UgimC6BEEHNgch4IQ5SncsCjPwkwgYT8zuQue3JlO3pgocaLkkiQ3&#10;3kEV+zripVCSRxk4EU4p5ddoMvZDgicU/GG3RhHrUOrt5a+9onrNuiE3J+AFeXiZWeCwaSRXhwvJ&#10;1WSB5IqYSpBcjS1Xfzv3ggsuvWzJt3TNVWAiuZosQNDdVpq44KnbLzx/5h2Pvx6aXMXCN9hovItO&#10;JTySy6JrrK4oKioqLi0dsnlDz3ECdXKC5QqQL9cZeYQE6sLhIA14oZF8rQLO+inJ8gNP4D9vn8Wf&#10;El4d5BUmb8LxIcC65OR9Ao4EMT0j4V2kcCKuJ29aHrZBKYP3+cjWPMoU75VIUFFYVfASxID8akxA&#10;RKGSoQJxwI6E+K6OHjso6zBaK8qsd6kRSK4OF9AbuuZqUjBBuZLYgfZG+IQvKi5p6ux389RmfgBE&#10;ztFaWyl/D5Z1Dprgk907gzhmkFyNV64Wf0NyFZhIriYLIs+ELXnsv37xb2fMuuLpV99fvGTpV6P5&#10;7vtNJc1DUyoW9ki6zuo1X77+4D1333HHHbfeeM0Ln20saR4Y/9cKfMefeLnyuo3XnUaSbwqYjG/i&#10;T0meCvo0Ik6YlHHrApIyGAM8Hiyhg8lXnEPUrgxUoDyBR97rUVgziubB85FWK/wPlqFAZ0yUWkMp&#10;BXFmWBsjcCK2V0JQLsl1OgqSq8OFWq4mCxOQK8Fty1Ove+HR+++4/Y7bb735H4+8sC4mz+6GDyji&#10;J1jrUOSGTx6868474XvwlpseeXZhVGGLdx5xzCC5Gluuzjh/5vmXzPnya7rPVWAiuZosSAJfrF73&#10;4tMH5cWXP0oq74YYecrAu/R7l7w6/4ZbvloXmpKWHrnpq0vOP/epz7bqnOPdS/iOP+FyBdv1UyD0&#10;JbkpCWeMJGxKOkBSuvn5J/Su0cvgFMhBzt6XsJHL91LplQhPfJuTEzZJwXR4DiWBYoJEwRRfkgUL&#10;FzsmQJ0oeF8fDZTc/PMMyH//lwFT/FHmAt7XB2ZkLvyvJAHWcPISK+EPAHCseQGtdRSgMfHx8d74&#10;3Y8AuTKZTCBXynTfAsqTI5QrRdh8uQFHUa4gWwWfFh65XLEsW1hY6M3XL2fl+UkuV7CuD++kqcvh&#10;yxXfmRt13w1z/vHalymp6QnRu195+OZzr34ku2lo6lfWYeAu3bt87pzZbyzbmp6eHr1j1T1XXXzR&#10;/e/rAnscE0cZkqux5eqsWbNmzr1sybd0zVVgIrmaPHhYl02vOyh6vck1tS7AGqhJfPi6y19ZvGfA&#10;wcJ3LWvXr37vvqtufDS90ehdYizgO/4kaLnyB8qgJB++KfunAzKeZfw5rMUggVbJZnXMkCQJFALv&#10;ICWCxR01IDflxlS+Aw1P4IMdAj4QFXhUgEAfsFgs8BUgCAKsoizsj1JCmHvYJcQto9qOvPA9/wmH&#10;wwFy5S8JCjBl/5YrZTF49C4kcyRypeQALuGf5xHKFQDlgUwURQkoMLyEuUfy7vPJFWSlZK7kr0w5&#10;meUKVoRTSDmRjrCQkwJ4fx2WXPGWng0fPz3/lhfSmwZgBUlwVSZtvvniC97bni/izxME4h6oXPDg&#10;dTc9tazd6oaXPGNO2vDhBWecv6fSrCxAHCNIrsbRcnXBzNmXXb7kW2q5CkwkV8TJiqdCs/zKSy/8&#10;TlOjKKMkclm7P7/yqms3pTaOM+aF7/iTTK4IVBcINyFmPcI2gQCUDH1RLDzChjo6OmJjY+Pi4pRH&#10;sJpEmYSEBDglIGo/oFxBJgDkBuX0Tjp6KN0Co2W8UbwMqEJAyxXoCkyPiIiQbQJRljwSuYqKigow&#10;K+BoyRVkDjsFmfu7CijKkcgVrAgHAuQK8oT8IUNf4eHJpJArAM4035GdwhymXHnMXaXvPnLVra/9&#10;0G9TWmE8hpacF++86NZ3t7u8d8IgpL6SyDuuOO/5lWkjJ5DUnb/7mtl/eTe0ekr9mHryQXI1tlz9&#10;9Zzzzr9k7uLv6JqrwERyRZysiGmb3p47c15o0aDy2iMJVYkbb7zm+hXR5ePsEAHf8SRXJxtwICDQ&#10;rKysTE1NdblwpPIjOTSwLgDBK4R0EIIH+FJbWxtE5KtXr/7666/Dw8O9UbMMmAwsfMBNQzQMCpSW&#10;llZSUgJFVeJjhQPK2GEBXz2geStXrvzuu+9AnLylOZBcZWVlhYaGfvTRR/AIgb53uSOQK7DKb7/9&#10;FrYLLuGf4VGRKyjtqlWrlixZoviVL394ciRyBYDeFBUVbd26dfHixbt3755ccgUnDEQXUPMVFRVH&#10;fvKc5BymXIn9NanP3HDxU0v2Wdzen8vcA7ULn7zh2qdWGMQpXlfjhquN33Dt+X9fHNPonTA8bGtO&#10;vePKc19aken0TiCOCSRXY8vVmefPuuDSuYtpKPb9EskVcbIipqx/c+4FV+wr1SqvPZJYk7zlxiuv&#10;+WZPYeDNgw4CfMeTXJ1swIEAc4iPj9+2bVtXV5cSgE746CjO09vbGxsbu2fPnoGBAe8MGZCrvXv3&#10;gk4AO3bs8DeKQ8gVmBVE87t27dq+fXtjY2P7CB0dHRaLxbvQRIHMwal++OGH77//HvL3V4X9uwXC&#10;Yhs2bFB0SFkMmLBc7du378cff4Tt7ty5078qjlyuoFqSkpLAGJctW7ZlyxbI3Jc/PDlyuYJ4HcwN&#10;zHD9+vVQUUqlwSNkfvJfc9XZ2QkVDkYNx/QIi3qSc7hy1Ved8vR1Fz37VYR1RK6YofoPn77pqvuX&#10;DgkkVwpsTey6a879+zJNs3cCfIa0Zt515fnPfJlAIdoxheRqbLm6/pbrLrli3lJqudovkVwRJytS&#10;Xuhnl100Z0Nmh/JF7RGFkpgV1159zeq46nEOJgXf8SRXJxtKs1VpaSl4C0TkSluTD+9C4wbMimGY&#10;srKyiooKeARPgCneecPDra2ta9asgdAZRGXdunWRkZHewFmtrqmpgbjZu5wfUAaIhrdu3ZqXlwcG&#10;CG6jdCNUuhTCLO9yEwU0BqwSxCAtLW316tVQNp8q+OQKzlXwTwju165d29DQsGnTJlhFKTYwAbmC&#10;nQL/hHxgowAoljcvmSOUKygtRNVgjNHR0cXFxaCCUM9HUa7gDAEzgRqAcwYqBBTRV2Mnv1zB6nDa&#10;tLS0lMsczOenBocpV5KuKeeVuy574KOtBqf3NwVbd/mCh6+44aW1Vmq58iK0ZO686eJz3ttVOlKn&#10;Hn21+uY5Z76+voDxTiGOCSRXY8vVsy8+cv8j9yxfuSpArgYGBnJy8iwWC8kVyRVxstGUvvmaORd+&#10;sbMQL+OFr2KeUf3w0hXX3BZZ2j/+8ATCoyVLlsCj9zVxQoGoS6fTgVO1tbXBhzAEtQUFBRAfQ+gP&#10;wJPD9StYHjIEd9JqtWAIEBMbDAbvvOFh8Lfvv/++qakJMt++ffuuXbvAkRRTAmnxNRP5A24GkgMR&#10;fHt7O6wFqgDaAKsodHd3e5ebKGAaGzduBNsHT1u/fj1sCIJvKA8AZ6nvKi+9Xg86kZ6ePjg4CHsH&#10;UgGxPiwDZYCJDodDWWycQLXD/oaGhjY3N3d0dGzevBmeK9uFDPPz8w83wwCgkOHh4eC3cBR27ty5&#10;ZcsWn5HCIxxo73ITAr6dIfOMjAzIPDY2FmxZyVnJHDbtXW6iQJ1AtpBVALALMOuAJ8n4gbMIznbI&#10;pL+/HyTW/+ScekAo9cEHHxQWFo5TIB39tZ8+e8t1j3/ZZpb7InjEnvK4R64+58nliRwNaOHFY6hL&#10;uu+62Y99Hu3tr+HhqmNXzvn7n1ekD5CAHlNIrsaWqxtvu/aWO278fj+5gs8C+LKE7xWSK5Ir4mTD&#10;3FH0wu2X3fPiF5XdRo7nDd11r919yR1PLmq1jHHJldlshgjs7bffXrBgwVNPPTV//vwnn3zyTeKE&#10;Asfirbfegsc33ngDVKGoqKi0tDQuLu7xxx9/4IEHHpR56KGHXn/9de8K4wAyhEfIE1ShTgZs7bXX&#10;XoPpytF/9tln4UwoKSkpKysLCwuD0+C+++67XwZODP9tKWUD4Mm77767d+9eWKu8vHzdunWwMKwF&#10;/OMf/4AMvSscPsom4AnIFew7ZA6lhb2GbJXMoUhQOcpiL7744sKFCzMzM6EY8Pjxxx8ri0FhYJVX&#10;X31VyXM8QIbKE3BLqHaoCnjy8MMPK7kBjzzyCFSavPe4+4d1CABllVWrVkFUDZmD8zzxxBNKzgqH&#10;VVofSj3AcYQ6WbJkSU5OjlIVr7zyyr333uvN+v77X3jhBe8KE+Xpp59W6nZ/Ak6ScQIlh2Ir1Q6P&#10;ycnJoOtwuMFplZ1SFjtc5OODbx/v65OPl1566aqrrnr00UeV3QTHho9i74fygZDc+sjv3rz4sps2&#10;JlfDJ7zLoo1Zs/DiC67bW+rtrUAAorXjq2dvn33jkzlNWrB062DLj+/e//eZD9Q7ya2OLSRXY8vV&#10;n86+4OxZl35B97naL5FcESctEu/K3vflvAtm3nzvI6+98ebDN1544W2P7stpOvQovR6Px+Fw5OXl&#10;qeWOQxBbQ4S0evVquacPcSLRaDQgLcuWLausrByS6enpgbgZiB3Bu+j4gOO7devWFStWNDU1QW6D&#10;g4O9vb0Q5cNBh7mwrc8//7yjo8O3LTgNduzYoWwICqNkEgBEhLBYV1eXkmFzc/P3338PNnLotcYJ&#10;bP3LL7+EzLVarVIqKC34G2Trn3l4eDjsVFJS0sDAgFKM9PT05cuXR0RETKAYUEugc+vXr4d9gdxg&#10;021tbRDoKxdHKbkBsBiwdOnS66+/Hp54Vx4HyjEFXVSK2t/fD64LlaZkDniXmxDgn5999hm8nbGy&#10;5MKDkMPmlJwB2Ip30YniK+f+HGHmK1euhPMTDjdUCwCnvXLtn3f2YQKFgaN2++23w6N30skHqDWU&#10;Uzl/wOTHbLQ0d+W+fvdVZ118DXzCP/f4A3Muu/S5pTt18pjjhI/e8tDbZp9z4XX3gK0/du8N5182&#10;f/HeXO884phBcjUOuTrrvL/PPrybCGfmgnhM/ZSRU5ieXZCSnhOfnBETm7QvQrV91961G7eGhpFc&#10;ESccD2PXZ8fs/ODtV55//vlXX/80r23QzY8xDDvIlehHbW0thLN1dXUwnTixSJJUU1MDgTLHcfAc&#10;jg48ycjIgGgMPpC9Cx0mxcXFZWVlkA/kpuTZ0NCQm5trs9kg3AeU6QogFWlpaQzDeFfeD8gnMzMT&#10;VE1ZXilhRUUF5ANPvAtNFMgN8ikpKYGc4SU8CoLQ0tICNeBfJFgMAvHs7GwQCXiuTFEGD+zu7obn&#10;yurjh2VZ2KgygIeyLs/z8L6AwrhcLmUZQNnfnJycf/3rX95J4wDWAmeDSoPvUHiuZNLX1wf1bDab&#10;4aV3ucNHya2zsxPidSi5suMAZKsMDgFTvIuefEA57XY7nOpwysFRVkoOp1BBQQEciAmXvL29/eWX&#10;X1Yu/PNOOimBnYW9VnZT+Vg+GPCeG2wsXbn0ffiEf/Hlt9aGJvaYnHDSeGcTMh7R3Zyf+Mm7r+L3&#10;4Jsf7UstM7vGed0xMXFArjZu3bV9976wSLUqNgmC5NSM3PSs/MycwoBAeqqmrLzi4kPL1e/POu/M&#10;WZd8uewwRgsM2MZUTSRXxNRDCWWU73jQKp9ceWcTJwI4Fg6HQ7kaB3RIAeL7PXv2rF69GqRLiUG9&#10;S48PyPDHH3+EON6bnUx6evquXbtAJ7Zt2wbeUl5eDhOVRzAx2BbEu8rp4c1FRjlb+vv7V65cCTGx&#10;nBMWD1ZMSUnZvXs3zFLie+8Kh4/FYlm/fn1AacEDYWJHR4eyDBQDRAsMR+nCBwVQFoOSQxmSk5Ph&#10;q2r/wh8ag8GwadMmWFfJSgFe7tixw380CMgWgE0/88wz48lfWR70bPPmzeA/Sg0rKOUHi4BjelhF&#10;9QFrQeaws9HR0REREd58ZZRzxifJ3hVOJqBUir5CJUBVeMstExsbu337dvAu2LsJFB7Ok1deeeXI&#10;L/w7DkxsBwni5IHkamy5+sPZF5w58+IvllHLVWAiuSKmKkp81tTUtGLFiubmn8axJU4IYCYQiBcU&#10;FBQWFoI2gC2A/4DGLFq0CCyop6cH4lGIxb1Ljw/IEPQJcoOsIEMFZRMQhsJEeOI/C5YEmRkaGtr/&#10;N3V4CRONRmNmZias5VseHpVMlKYSwLvCYQL522w22F9f5j5golY7cr8BWa7gdIWg3Dt7BJiiDF4H&#10;ZQgo/KGBUD47Oztgu/AyPz/ff3BweALvF6i9N954Yzz5QzHgeMEhUHbKv56VzJVjelhF9QFrQf4s&#10;y1ZVVUFW3nxHgCkNDQ1KW6J3hZMM2HEQVyincgr5gOoFIPxQGna8S48P2NnOzs4PP/wQcvZOIgji&#10;mEFyNQ65OvOCs2Zdsuir70iuAhLJFTGFgWARItr29nZ4v3snEScIiCYBCJcVIDKGRwjNQSRALSAY&#10;hVjzcGNxOL6+3HwoLyEr30vfAspzmAUlCdgQvISJMAvcJmB55YlcfMS7wuHjKy2g5A8oz2GWbxll&#10;K8rcAJRaAo5KLQGQlXehEZ8xGAy1tbXeSYcEFlaKGpAzAFOgGuEJFNi3a4eFUhhlE0qe/kD+SlVM&#10;LPNjDRQeigdgFR+ocpTCw64d1nGEVRwOR2NjI4Qr3kkEQRwzSK7Glqs/nnn+uRfN/fJr6hYYmEiu&#10;iKkKBC4QewEQlBxWEEMcC5RQWHlUDgc8QnwJUwAM0g//t3zAl6f39cgUJTd4DvgffZioEHBKwEvv&#10;jNG+oeQAE5UM/eceLr5NeF+PTPEvobI5wDfFh1IYZXnvpHETsCJk5Y9vorKMfwkPgbKkfz17Z/jt&#10;KeDL/3DxZeJ9PRpl6xPO/FijlBzwlRCeKLUEE32VpswaJ8rqwEm71wQxlSC5GpdcnX3RnC9IrvZL&#10;JFfElIdikZMW/9BzYofpgGv5Jk4szwCUTI5KVsD++fhPOfRWJlySCawyHiDbY5Szj2Od/wnhONQb&#10;QRBHCMnV2HL1579fcPaFly46vGuuoPqmfsrIKYC9TknPjk9Oj4lN3BcRI8vVFpIrgiAIgiAIYhoy&#10;Ild7wyJVqthECJJTM3LSs/IycwoCAumpmrLyioorag4lV38654IzZl36+ajRAm1DPW1lZTX9eouL&#10;5IrkiiAIgiAIgiBIrsYjV3/8+/l/Pf+iz5b6D2hhaq4pS45NUquTyhtb9WZbF8kVyRVBEARBEAQx&#10;vSG5GkfL1dnnnz17zhejWq5MLXU1VdXtRlN/YVp6emZFXWc3yRXJFUEQBEEQBDGdIbkaW65+d/oF&#10;Z18074tlK/zkym6z2aw2B/YJdDnNBnN7N7VckVwRBEEQBEEQ0xqSq7Hl6n9Pv+Csi+d/sewHP7mi&#10;AS0wkVwRBEEQBEEQhA+Sq7Hl6tdnzPrrhfM/+4rkKjCRXBEEQRAEQRCED5KrccjVmbP+NHPeJ1/5&#10;dwskucJEckUQBEEQBEEQPkiuxtEt8MzZf5k175NR11yRXGEiuSIIgiAIgiAIHyRX45Crsy4+7cL5&#10;n339I8lVQCK5IgiCIAiCIAgfJFfj6BZ41iV/nj3/02UkV4GJ5IogCIIgCIIgfJBcjS1Xvzrrkr9c&#10;dPWnX68kuQpIJFcEQRAEQRAE4YPkamy5+u+zLvnD7Ks//orkKjCRXBEEQRAEQRCED5KrseXqv86+&#10;9LezrvpwaeBQ7L19fWlp6WazmeSK5IogCIIgCIIgSK7Glqv/d9ac310w/6OvAq+5stlsg4ODynOS&#10;K5IrgiAIgiAIYppDcjW2XP3H6Rf933nzPtqv5cofkiuSK4IgCIIgCGKaQ3I1tlz94s8zf3P2pR98&#10;+R3JVUAiuSIIgiAIgiAIHyRXY8vVv519869n3/XBsvUkVwGJ5IogCIIgCIIgfJBcjUOu5rzy66vf&#10;+mDFPpKrgERyRRAEQRAEQRA+SK7GIVeXvfXra9//4IcIkquARHJFEARBEARBED5Iro6JXGXkgHhM&#10;/ZSeXZCWlZ+clh2XlB6tSdwbEbNt5961G0iuCIIgCIIgiOmIV6527d0XqYrRJEKQnJKek5aZl5Fd&#10;EBBIT9WUmVtUXE5yNaFEckUQBEEQBEEQPkiuSK4mnkiuCIIgCIIgCMIHyRXJ1cQTyRVBEARBEARB&#10;+CC5mqBcAX39/c3NLS0trSaTieSK5IqYxng8EuLxeLwT/ICJykzv6yNCHGrI/OStFzbGl7HiUclw&#10;2qEcjgMdqPEi54AZeCSxpTj25VeejSho8c4jDhfl3XHAdw7W8CFmEscc5VT3viAIYtyQXE1Qrux2&#10;e0VlVWJySnJqav/AAMkVyRUxbWG1TauXffzKm+9ujy92C5J3qozE2IoS9yxc8NqH328dsPHeqRNH&#10;7CmJfvSOqz/dmeXmR22IGA+8w5C0a/nLr3wUV9zMTKj+RN5Vnrrv469WN/YZQa6qUrddd+O81QnV&#10;3tnEYdKWs/vFF1/85Jt11V2m0WG8hxlqXL3ss1ffen9fZt0R2TAxUcrj17+zfKvVLXhfEwQxPkiu&#10;jkW3wKqMHKi+qZ9gl9Oy8pLTsuKS0qI1CXsjorft3LN2w2aSK2Ja4WjJuGPe2f/zh79dfffzBZ02&#10;v6Ddo2vJf/3hm8/83X+dcf0T9UOMd/LEIbk6Ejy6toKXb7voz3/+26Mfbuwyc97Jh4PAmjXrPrnq&#10;5qey6nskkqsjJn/jC7/4z1/97ZxLPloXZ3CJ3qlwqHhH1vbPZ18w87Q//f7VVYkCtZ+cCMK//Mf/&#10;XvPYkJX1viYIYnzIcrVz+649+yJjYjQJECSnpGenZeZmZOcHBNJTNWXmFpJcTTCRXBEEgHI1/4Lr&#10;7n/y+quv+nZvvt33O6/kLohcdcdd9z56y0Xn3/IkydUJRhIr41bcf88DC1574fo7nkyo7vdOPxw8&#10;Ej/YUZeeV2q0uanl6sjJ3/TyX2bOu+2Wa299fGFFl8mnUC5dw6dP3HXzCwvumEVydcIguSKIiUFy&#10;RXI18URyRRAAyNWdV816+tONC5+55a6XltQN2ORI0OPUNS9f8Phjb3+57OU7Zt32tCxXoqW/LWrT&#10;d8/966nHHnvs+Tc/iMppcDDYXdCmb1752dvbw6NXL3r/2edeiSzukkRe316xefnnTzzx2JPPPB+a&#10;XmdnGVmu5r+9Yq968zLI4YU3P4nJrndw1G9nbDj70Io3HnjqnR9LcyLuufnGhZtTOG/ILvSUaL5d&#10;vqmwonrLsrcfe+zxV99eklTazAqSJDC1uVErVqyIDt/18cvPv/7xsqpuS2121AfLvm/sNZBcHTn5&#10;m145e/6Dn3/+7tVX3bA6rpTzXkko1iRuuPXGe9ZEhv1jRK5E3tldlv7hgpfgtH/sqWc/+2F3Y59J&#10;FPm61B3vf/JDWbtOOZhuc3foj1/8sDtBaz/yXrjTHZ9cSYItJ3LTR1+s6xiy4gzeUZ4WvvjrLTU9&#10;ZlFkCqJXf/vD2qTYyI/eegEOzqerovvMLuVA8oytLn3P88/Ax90Tb37yXUZlOze64zRBTElIrkiu&#10;Jp5IrggCUOTqtdUpmu2fX3rNXXuz6iEW9Eh8c174o3fduzw8decnD4/IlS1xw1cP3v3PN99d+NEH&#10;7z553y2X3vi0prhFlDy6rty7zv2vmXPm3Xvf4+9+sjShosfc37Lo6flXzL/pxTc/eOfNx666/K6w&#10;ojaQq4eun3nB7Ivve+K1hQtevfWKi+be+3p+Uz/9sj8mhtach6+/ZEl4BWtv//jR62c9uNDsVuJv&#10;rjryqyvnXH7z9Tc88PQbCxe8dP2lsy66+vkyiN05R8qOz+bP/OucufMff+aNxSu31HYbUrZ9Nuum&#10;u7Nru0mujhyQq79f++ReddSL91x929trbS48IoKjf8PHz9/x9KdljcU+ubLrKt65577HX3rjo48+&#10;euuVp+dffPnjX+y0Ot01qevmnnfJN/ty3CJG7X3lqvuvnrdgebRhYhfVEX745ErkdNs/febC+Y+X&#10;tQ7hDMakXvvRNTc/n1zTzwv23Z8+cM4Zf73mtvtffv3tBU/d8YczLvpsa4qdw/ovjvrqpksvevCl&#10;tz9Y+Pb9t1515Y0vlPYZMQeCmNKQXJFcTTyRXBEEoMjV6xsLWmszH7t+3otfheqdPOvQb3j/kXv/&#10;uaCyXx+16JERuZKcFpN2SGdEDOVp4bdcM//zHSlOXgS5uuX0X9785LvlXVaOF0RRKI74cs6l121O&#10;KHeyPMdaCzQROXVdIFcPXD3r5qc/q+s18xxTFLv+issu/0FVwMiRJXFwpMzNCy6/8qmiXovHw2du&#10;/+jvf54b12aSZ6FczT777Be/2jNodfOMsyhm9bxz/vJxeI0iVxef8cd3fogYMDMCHBbWTXJ1FFHk&#10;KqmsPuz7N2bPuj290+SRuOacsEdvvXXZnly9vtEnV5LA6geGDCYDvHOGuhp/fP/Rmbe91my0m/sa&#10;3nng6n+8vKzV6B6W+PiVr19/w73JDWZ6Pxw545SrXR8/MPPC+asiC8xOlnNaPn3kgnmPfNpscPK6&#10;ssevv+7Fxbu6hvRGg64mK+zB+ee+uCFTzpsgpjIkVyRXE08kVwQBjMhVodnUu+7DR6+55+WCdr2u&#10;Pf+f11723o8ah2D3kyuP0zKYl7D7o7dfff755x+5746/nXXhJ1uTHLJc3XXJmZ/syFQ6Rkkiv/uT&#10;O+Y89E5Fj9wPx0vgNVedZQn3XHX9F7vTndTZ5pB4mO7Xrjt7zoMLkrIKiouLE/etvP7v//vMynQ3&#10;jqGAcnXZ/GvDi5WrsDym9oKX7rzg/q/jFLm6/tb7kiu65VnDEkdydTRR5Cqtvq+zMPyuK2e+uTbD&#10;YtXv/fb1Ox54NadpyGlt8smVR+QGu2q2f/cRvHGe/dcT184597Srnm8w2nmnMXLFGzfc+mhsWTfj&#10;HHzvH/P+8coPOo5aco8C45Sr0M8evuWh54u7XfJKw/s+ve/Cm94oH7T05W66eNZZV9z2IBwy4Kl/&#10;/mPWmb+96fNIZTGCmMKQXJFcTTyRXBEE4JMrt+Auj99wyzXXf7k7I3Hj21dc+1Bcea/kcfrkSnQZ&#10;1JsWXXfzrc/IvZteffbRv5938YHlSuC2Lbzxsn++X93n/1YKlKveqpT7r7z+o63JDuGnkdaI/ZC0&#10;RTsvOuPP51961S233gbcctP1s8/63eybny/pc3kC5WrY1FH48p0z7/wyhuTqWOOVq4Yhwdq9/PV7&#10;LrnzjdS8zJfvu+6NpTt1ds7tJ1fGlrzXn7xj/t2Pwhvng/feuvvai06/5gWQK4/EteZHPHr7rR+s&#10;j28q3Hnx2XN/jKumXxqOCn5ypd+56LmLrxmXXKmWPDZz/otF/cbWpBWzzj3jhgef+xCO2QibUuuU&#10;xQhiCkNyRXI18URyRRCAT66YYY+zr+yth2+6/Mb7br/igoc+2tSPQwf+JFeOnrJ3Hr/x6qc+re+3&#10;wIod5Sl3XzfngHLlkYS47x4/5/pHk6v7lHv8mPub2ga0JFcTQHQbwpY8e+Gld22Pz/ShWfP2386d&#10;uya+jpNQri6effG3UeUCVLVHbCuIuOOS897cUUhydazxyZVnWGxK+PbMv1xw7yMPzrvm9tDMOhAq&#10;f7mqiPj8zHMvXqYug7V4u27bF0/NuvlFkCt46TI0L3v1odufWPD9q3efe+NzJd307XNU4Hd9dPdv&#10;rpLlSrCEf/farGsfKmoagHcIa+7Z9PG/5l39r0PKlcVYvmfuJZe+vzWL2hGJ6QbJFcnVxBPJFUEA&#10;fnI17BFcKevePuMPv/rtX2ZvK+jFYN1Prtzahs+fu+3iGx/ZE5eZl6F656Fbf/fXWZ8dSK7Arprz&#10;99ww66/3v/RxQlZJXkbYc/fctzWjjuTq8PHoW3JeuHX2He/tdPm1aIj22nvOP+Out1b1We0gV7PO&#10;+OPseTeuicwuTlcvePLOv110T0rjAMnVscZProbd+uYXrjvt//3md3e/uKRhyIFT/OSqMXnlhWee&#10;9uySHeXlBXvWfHndeaedNh+7BUImHonLDV0yb/bpf/nd71/8MdFGsfwR4bFq2+JDd6Zlxz93y9w5&#10;j35qYSRJZAujfpw36+znFm0syM/btPi1S889a/blTx1arkRnz9IXbr/wkvmrI7LLy8uLs5OWffhp&#10;Qv2gshhBTGFIriYuV/Bos9lcLhfJFckVMZ1xtmU/eMu897aVgFwBhua0h64+d/a9nxtktRoedqmX&#10;/WvefS81ahmP5K5Ji3jyljmn/+0vZ517yUP/euHuux9avivNyYv6noKHrp69eE+OV66Ghxm7IXnb&#10;V3dcecFfTjvtjL+f8+Y3Ye16a1+55tkHbl2yN1eRq/6ajMdvuvOLXelOkquDIYmVCeuvmzl3bXar&#10;d4oXcfNbN158w5OZzf0gV3PnXvLqex/eMffvp5122uxrH1wTnW9nBZFzZuxZeud9j6VX9yrrgFxl&#10;7F46756H8+p7Qa5qMnffcfcNG1NqlbnE4VK0/e2Lb38hq0mLZ73IxK169fzzL1oWVsHIw1+6bS2P&#10;zjvrnQ2pIFeMtXv3F69ecDa8G86cf9O9zzzx4NX/eL/Z5JCzGdY3Zz990/n//b/nqhvtpFZHiNPU&#10;ufHTZy4660/nz3tgS2KlgNPAuNp3L3lx5jmn//XMv9/1/HvLFr5+370L0usGeMERvvTpfzz1elmv&#10;W157OO7b5y6/+c3SASuspessX/H6Q6ef/ld4W512zux/PP1BcacyigxBTGVIriYuV13d3WpNrMlk&#10;IrkiuSKmMx6BNeq1FievRHUeibcYtFqLN+yDgNxtM+kMZl6OFyEit1sMA/39A4M6u9NttZjtLowk&#10;JZEz6LQ216j7dUoCZzFq+2HhgSE3Zu8RObfZYLC7OKWvoMgzJr3BJudAHAzWZdMO6d18oH+67aYh&#10;rd7NuZVrrvYVdlv0g1DbOrONV0Zf9EiwrsFgZHzrejwM5GYwsvIUnnUZDHrlTmXEBOBcFq3BzMq/&#10;FEDl8m67Tqd1sN7a9kiCUTtocTAjZ7tLi++GfoPJ6nTYDUYrL3nbIm2D9R8+fOXlD31q8v04QUwY&#10;j8S47NqBfq3R5qthQGSdOu0gfBiZHW7WbTcaLPC+8Hgkl91kMFngqbKY227W6i3cyPilAmMfhM87&#10;YFBrddInFTEtILmiboETTyRXBEFMfgIHtCAmG2JD5s4b58xbFJqjaBhBEMQJhOSK5GriieSKIIjJ&#10;D9+StuXxp59LqdV5JxCTC86atGPZ/U+9kVXf551CEARx4iC5IrmaeCK5Ighi8uNxmwebmpvNTs47&#10;gZhciOxgT3t9S6eDka8PIgiCOKGQXJFcTTyRXBEEQRAEQRCED5IrkquJJ5IrgiAIgiAIgvBBckVy&#10;NfFEckUQBEEQBEEQPkiuSK4mnkiuCIIgCIIgCMIHyRXJ1cQTyRVBEARBEARB+CC5IrmaeCK5IgiC&#10;IAiCIAgfJFcTlCurSdfW3Nze0d5QX9/SNdjZTXJFckUQBEEQBEFMa0iuJiZXls7mmpTYuLA9e8NV&#10;cTHR6VUd3SRXJFcEQRAEQRDEdIbkamJyZevpaCpIS1fFJaZnZ6emFNZ0klyRXBEEQRAEQRDTGpKr&#10;CXYLtJn1bU3N7e1t1TW1LT3aLr9rrgpLq9KzQTymfkrLyk/NzEtKzYpNTItSJ+wJj966Y8+a9Zt3&#10;k1wRBEEQBEEQ0w+Qqw1bdm7buWdvREy0OgGC5OS07NSM3PSs/IBAeqqmjJzCorKjOqAFyRXJFUEQ&#10;BEEQBDENIbkiuZp4IrkiCIIgCIIgCB8kV8dCrirh+XRIaVl5qZm5SamZsYmpUer4PeFRW3eErlm/&#10;aXdYFMkVQRAEQRAEMd2Q5WrHtp2heyOio9XxECQnp2WlZuSkZ+UFBNJTNWXkFBSVVZNcTSSRXBEE&#10;QRAEQRCED5IrkquJJ5IrgiAIgiAIgvBBckVyNfFEckUQBEEQBEEQPkiuSK4mnkiuCIIgCIIgCMIH&#10;ydXE5crlcjkcDpIrkiuCIAiCIAiCAEiuJi5XBoOhrq7eZrORXJFcEQRBEARBEATJ1cTlSq/X19TU&#10;klyRXBEEQRAEQRAEQHJF11xNPJFcEQRBEARBEIQPkiuSq4knkiuCIAiCIAiC8EFyRXI18URyRRAE&#10;QRAEQRA+SK5IriaeSK4IgiAIgiAIwgfJFcnVxBPJFUEQBEEQBEH4ILkiuZp4IrkiCIIgCIIgCB8k&#10;VyRXE08kVwRBEARBEAThg+SK5GriieSKIAiCIAiCIHyQXJFcTTyRXBEEQRAEQRCED5KrCcoV0NHR&#10;WVVdXV1TYzAYSK5IrgiCIAiCIIhpDsnVBOXK4XDU1ddn5+Tm5OYNDQ2RXJFcEQRBEARBENMckivq&#10;FjjxRHJFEARBEARBED5IrkiuJp5IrgiCIAiCIAjCB8kVydXEE8kVQRAEQRAEQfgguSK5mngiuSII&#10;giAIgiAIHyRXR1+uCkoq07JAPKZ+Ss3MS8nITUzN1CSkRqniQ8OituwIXb1u0+59JFcEQRAEQRDE&#10;tAPlavOOrTtC94RHR6njIUhOSstKychJy8oLCKSnakrPLig8BnIF1Tf1U2pmLpwriakZmoSUKFVc&#10;aFjklh27ZbmKJLkiCIIgCIIgphvl1XUbNm+X5SoqSh0HQXJSWmZKRnZaVm5AID1VEzgRydUEE8kV&#10;QRAEQRAEQfgguSK5mngiuSIIgiAIgiAIHyRXJFcTTyRXBEEQBEEQBOGD5GricmWxWLq6ux0OB8kV&#10;yRVBEARBEARBkFxNXK60Wm1pWbnVaiW5IrkiCIIgCIIgCJKrEbnqbmzvBb9q6RpAxeoeBMUaQ64c&#10;DofJZHK5XCRXJFcEQRAEQRAEQXKlyFVdc2dsYtqqNetW/Lga0uq1G1IzckGx6JqrQyWSK4IgCIIg&#10;CILwQXLlbblq7S6urPtuxcrnX3jxhZde/mHV2qr61o4+HcnVoRLJFUEQBEEQBEH4ILnyypV8zVVj&#10;W88Xi5d9/d33Da1dY19z5Q/JFckVQRAEQRAEMc0hufKXq9buwcq6lsq6ZhqKfVyJ5IogCIIgCIIg&#10;fJBcBcgV3efqMBLJFUEQBEEQBEH4ILmClFNYVlrdWF7bLDdbtVbWt1ZBamiDVN3QTnJ10ERyRRAE&#10;QRAEQRA+SK6UlqvGtp6R1OtN7Zia2ntJrg6aSK4IgiAIgiAIwgfJFThRcUVta9fAwdKB5crlsOuG&#10;Brq7e7p7B8w2B8kVyRVBEARBEAQxzSG5CpCrurZBSL6XkA4oV7ah7rb8zKyUuKiw2Iyi0obGrh6S&#10;K5IrgiAIgiAIYjpDcuUvV43tA+sSLJuSzPV+fnVAubK0V5cmxCUnq/aqC+sr8gpLW7tJrkiuCIIg&#10;CIIgiOkMyZW/XCWV6J9f535poxueHFquHOah3oqSoqzMgnat2Wo2tnVRt0CSK4IgCIIgCGJaQ3Ll&#10;L1fljUOvbHS9tdVZWj90aLlyul0uh8NhtztcLhrQguSKIAiCIAiCIEiuRsnVvizT29uc7253hucY&#10;x5Kr0ZBckVwRBEEQBEEQ0xySK3+5OmAiuTpoIrkiCIIgCIIgCB8kVyRXE08kVwRBEARBEAThg+SK&#10;5GriieSKIAiCIAiCIHyQXJFcTTyRXBEEQRAEQRCED5KrALlq6exXkm8KydVBE8kVQRAEQRAEQfgg&#10;ufKXq5LK+vVbdqzZsHnT1l1ZeSXNHX0kV4dKJFcEQRAEQRAE4YPkyl+u9kWq41PSC8qqotXx0eqE&#10;+pauQ8mVyWRqa2u32x0kVyRXBEEQBEEQBEFy5S9XoeExialZuQUlUarYaE1CXXPnoeRKp9OVV1Ra&#10;rdb95QqsYzokMKvk9OyElHR1fHJkTOzufRGbt+9atXbjLpIrgiAIgiAIYvpRXlW3ftO2Ldt3h4ZF&#10;RqpiNfHJiakZyelZqZk5AYH0VE3gV8UVNYpc5RaVb9q2a9PWHZu27UzJzGtq7z2UXMGjxWJxuVwk&#10;VyRXBEEQBEEQBEFy5S9XzR195dWNJZV15TWNDa3dysSJXHMVsI2pmkiuCIIgCIIgCMIHyZW/XB0w&#10;kVwdNJFcEQRBEARBEIQPkiuSq4knkiuCIAiCIAiC8EFyRXI18URyRRAEQRAEQRA+SK5IriaeSK4I&#10;giAIgiAIwgfJFcnVxBPJFUEQBEEQBEH4ILnyl6t9WaYHl7OP/sDsyzaSXI2dSK4IgiAIgiAIwgfJ&#10;lb9clTcOfbjL8ckeR2mDluRq7ERyRRAEQRAEQRA+SK785Sq+yPDkSvcza93xRfox5MrlctntdovF&#10;CgleklyRXBEEQRAEQRDTHJKrgGuuwrKNkbnG5k7vS0gHliubzVZcUhqj1qg1cT29vSRXJFcEQRAE&#10;QRDENIfkKkCumjoGIfleQjpoy5XRZBoa0g5ptXa7neSK5IogCIIgCIKY5pBcBcjV/gnl6lfXvPfW&#10;st1Z+aWQwqLjmls7Wto6/VNZZW1CSlZGbjEskJZdGJ+SOU1SXHKGJjE1Ji45UhW/N0K1c0/klh2h&#10;eyLU9c1tnT19lChRokSJEiVKlChNnwRmsX13+M69kfsi1RGqeFVcMoTKccnpASH0FE6yExUVV9Qd&#10;LMktV9ct/GR1TENLx8mQquubG1o6AyYen1Tf3FFT3xIw8YCpDpZsxOX9J9Y2ttY1tflPoUSJEiVK&#10;lChRojSdE4SLECLWN7fD87r6+sqCuMq86AOmquLU+sZxBaKTLsmV0FZd3wKpZqQ2Jm/y3x14EmAE&#10;KFe/uf6DpVuSBnTGE54GdabahpZBvSlg+vFJfYP6ptbOAW3gdP/UrzX0DRmL64YSCnpau3V+s0yt&#10;nb1dvYN+UyhRokSJEiVKlChN69Q7qG/r7O3u18Lz1tKI7owXtQXPHzB1pL3ZWZ/jv+7USFADDa1d&#10;pVX1csNObXFlHTgJVEj/IUPuo5U6ewerG1r9EwTzAcscVuoZ0NU0tHn3paK2pLKuvqWjd0jvW0CW&#10;q+sWfrkxHrZ9whNUdFFpZU+/NmD68Ukd3f2VNQ0BE32po2egsaWjpr45u7Lv29D63fF1DW19vrld&#10;fUM1DS3NbV2+KZQoUaJEiRIlSpSmeWrr6qtrbG3p6IHntZoFfOvrUs87QudPiZeT0PWOteL5+sw1&#10;ylrt3f2woi8HSBCIKi99c30JXvpmnWypo2ewqq45p7Ac4uSu3v6e/sGmtq6C0qqi8tqWzt6AhY9F&#10;Kq1qSM8pqq5rVpIqMQNqLGCZ8Sc4CkVlNYWl1SAF3X0Q/w/UNbXlFVWUVTf4DpBXrj5fp2nr7BtJ&#10;3dWVFYnxSerYtLKGTr/pY6beqvKygqqW1sDpmGqrylMy86sau+B5U3NrcWllVUNHwJJQrIyc/M6e&#10;Ad+Ulvau0tKy+rbeutr6ksrGprbextqq/PLmFr+1/FNzW3N+QXVTe+D0lrbO4oK8uITknPKm2ury&#10;2NiUrKLqpo7eUcu0dxcUl+Np6jcRSgjKVNPUlVM5WNNiKK3XLt7euCGyorqxq9VvdTitSytqahua&#10;fVMoUaJEiRIlSpQoTfPU3NZdXlXX0NwOz2tVrwx3vdVe+EHU3pVx0Rs0UesgRYet2r55WcLeBfrS&#10;F2tSlsNiRSUV0TFqdWx8Vk5+YUn5nrCIlWvWJqdltrT3wNyyqrrI6Jj4+AS1Ji4sImrLth3bdu6G&#10;TSibU1JtfUtlTUNuQUlmTn5mTkFZRY3/XEiwvDzrp1QNljB6GSW1tnWVFRfEJabmlNTXNTSmJiWl&#10;ZpfWtXWXFhXExaUU1bZVV5QlpWYVVzc3NDYXV9Q3d4xava6xPT27cGBIz7C8IEqi5OF4wWSxFZVW&#10;F1fU+cfSRytBLdU1YW0rKb+kqqquiWE5JSWk5TS2ooxMLBWX1+YVVtjsLobhBoe0BpMJ8tTpTXmF&#10;5WVVDYrXeK+5+nStCjxyJDXHR+z8eunKzWtWLF2rKqlvLK+ur25obWxtr65tgOeVNY11Le218vSa&#10;xnYwirrmTlixPDdh0UcLf9iTDoVWsmpsaS2vrKuoaYA1wjeu+mZdaH5Va0NjQ2z45k++WK5OL2sY&#10;WVJJoGcJyemgN74p9Q2NO7esS8qvSorY/tXq0IKqprSwNRtiy6rrmzDnupaG1vYqKFJdc11Ta2VN&#10;fUGB5tsvtxTUtVbKZa7GsnVAPjXVFXGamG3b1n793cYtq75evmrL96s2xedXN/htvaGlHdTO9xIS&#10;rJtXWJKYnBqfVvL55sbPdw59tLnj+92V+UWVVbUNja2410pq6ejJL4ZTt943hRIlSpQoUaJEidI0&#10;TxAaFpZUgLrA8+qYV4fb32gvWJSYmBQbF793Xxik3Xv27gmLigtbPJj/XHXyclgMVCcuLj4xKTkx&#10;OSUyWh2jidu8ZWt8YkpDC8a0BcVlKSmp5eXlycnJmrj4KFVsWKSqoKRc2ZySIEQvKq1MTstQxcar&#10;NPGZ2fnKur6UW1AM2fqnotIK/wV8qa62JjE2etPGDT9u3Ldn66qvf9i4csWK3RGqtRs2rP5+2aKV&#10;oXt3bV+5btPuqERNTHhEYkH96Ng+K68UJIrlBJArX4KX7V39admF1Q0QyXce3VRd35JVUA6RufIy&#10;p7C8trEVvE5JSRl5NY2tvoUPK9W3dMSlZHV097O8aLM7o2I02Tl5Dqfb5eZqGlozc4vrm9thl2W5&#10;uvb9j1dFg6+OpPrYfTtWrtoZE7P7m+927t72wxsL3l++KSI7N3Xl118vWbb480+/jU7P2Ljiq1df&#10;f3fN3uTIsJ3xuTWwYm1Dg2rnmh93JNU2Kvm0ZCXu/OTDxUu/+mbD7r2L33v7/aXrs0qb6hpbS4pz&#10;Nq3frEoqqvEu6U1NrZ3R6ngolm8KKExk6LadkfFhoZuXfLFCk5mxbvmaxKLiXZtWLfr4s0Xf78gs&#10;zlr+3ofLt0dFRe39ZsnSRV9//tlna2NiVYs/+mJ7VOKOPaFJsorDRmsbm3OTVd9/v2LpJ8v2JKes&#10;+37FloiMioaftg5mlJSaCe8B35SE7KasvCqHw2k0WhJzWl5eVvD6N0VtPYaCgsLIKFVZVb1vSThl&#10;4Z1QVFbpm0KJEiVKlChRokRpmqequqbsvMKyqlp4Xq16dbjltdbcT7Ozs6tr6opKSiHlFhTFJ6dr&#10;QhcN5j5TmbwcFktNz87MzGpobIpPTN62fWd+cWlkdHRcQnJNQwvMzSkozszK7u/vb2hsLCot16Sm&#10;7QiLzsovVjbnS6WVtVk5+dt27l6/cfOmLdtz/BYA2dDEJ65cvcY/paRn+RYYlRpbaxqaMpPiNu3c&#10;8tUHH0fmVMdF71i68NOV26Lzq3K/fe+bDTtD12/eunHDhrXbIxLS88vqsJC+pE7I6O3XanXG0vLK&#10;vMLi7NyCjKzchsZmq90Vn5qTlV9aWFZzdFN+aVV2YUVVfYvyMjE9D54zYHdyik/NzS2u9C18WCm/&#10;tDo6LtVksXX19KWkZXz/w8oNGzcnJqf29eO1Rek5xaABsMteufrwx6jq+uaRVBOze9PnHy9dsWLD&#10;3tiUfXt2fL3sq8XfrQ/dseWrNfvyshKWL/56a+ieJV8uWfb1t2v3Jmfn5OaXN8grNqh3rf1ha2JV&#10;nZJP5favvtiWUpakDv1x7faNP67ZHp1VLs8qLs7ZvH5TdEJ+pXdJbwKxAfkG7fNNgTMyJTZyxaqN&#10;O/dFhG5at2bjhq83RGWlxa9fszkhO/PHL5eHp6X88PHiqPzKsC0bNu1Lyk7f98kna2ISEtau3ByT&#10;kpuaBWWrl/NpyM/N3L1p297EbNXuzd+tXr3os6XbojLL/ApQWVMfm5BSM/IS0ra4rohMo9bE8YJg&#10;MJoTMio1KaU9Pf2RmtS122OzC6p8S8JpmpKRk1dU5ptCiRIlSpQoUaJEaZqn8ur69Oy84nIMGqs0&#10;r3uaX23O/iQ+ISE5JTU6JgZSeETUvogY1a5PB3L/VZGyHBZLTEmPjY3LyMisrGuIUcelZ+du2749&#10;Wh1XWdsIczNzCpJTUmpra1PT0jeGb18csf2LyKRd8ekllRjx+pJ8A9uGuMTUxOS0qBhNfvGoGDU1&#10;I2dvWKR/ysot9F/Al6rqGgvyc/bsCA2LUy//+KuY3Ep1xJbP3/501bbo3IrsbxYuV2Xk7Nu7Z8OW&#10;bevWblizdvWu+CL/1cFGevqGOrp6NXGJe8Ojdu7es3X7ruzcfLPVEZ+Sk1NUUVrVcHQT1AM81ja2&#10;Ky+TMwtziyosNofd6TaYrFFxaYXltcqsw03FFXVRsSk6o6Wyum7Tlm0ffvzp518sXrt+Y0NTS1tn&#10;b1oWKDQeAq9cLVwRUV7dMJIqo3dvW7V2T0peRWFu6peLl3337TdffL1mT+j2RV+t2rlj06JPlm4P&#10;i/jmm+VrNoaq0wpUMZGJuZWwYnFh7tpvP/9o2ebU/Co5n+rIjcu/Wbdn8/o1a3dGbPph1dbIjOKq&#10;hvLKmpT4yMWff7Fqm7qwvM5vu2BoTXvCQfNa/CfmZqWtWLpsTagqJVX98bsfrAlPzctO3bB69YbN&#10;WxYvXv3/2zu35iaOLI5/hq18n032db/BvuQh2WyFVCUkEEiMwaSKEEDGyMbGxpIlW7exbN3nIs1o&#10;rhrNaC7SyJKCwaQKhwC2sTFsHvPgyu4ZSVYmyu7DshQO8Tn1K1f36dN9uqfn4fwtX/Ii6z9/JVdb&#10;Sy3d9vkD4bB/ZHSa4oVp38RMOBlNpljVgUU0VZi5fu3qjUCKUdhiPhicm7gZIkW77klkO+0cWYQX&#10;ceDJlO9cWrwfY3e293/a3d1TlEowTEwvSScvU5du8ZLeHkQ2O/eKZfezq4EHQRAEQRAEOeaYjTYn&#10;KprZgHaTOvnzdx9vqBcYhgFplM0XgFQ6m0zlstGxrer7dW4CwkARJZMrFMM02p10Nk8X2cnJqeRq&#10;xm66ZTMHuohYliQpnkz9bWz0XYL6B2mfno8yQrWXsYegaCVeJpZTieXVZCrr7sAzWuTEaHzZiyD/&#10;avoAXVfnJ31XxudWaD7ov3rjdnR2ZmZ2LuS/ORuYv3XZT6h1h8ylVwr5ucnbszMT44tl73Salc1G&#10;59mLH3f29rd3n2093QN291989+AHmlPg4UAJ/WoBhaPb7fWNB72uZq0VSlKzs/Fo66lac3KM2Gjd&#10;HQT/TzituxmyDDvfe/7PzYePfNdvROLEw0dPnu6/cDp3S4JqOR04cl9cnZlIQv+QJs9yeVrW6x3D&#10;MohYPBCKxFZoQZHj0Zh/4uoXo9cKYjW9uroQXgZxRVMUpzZgYlXhF4LBmWCMkuzeUlW1HApEFqOr&#10;jGoweZoWDMPpmLZTJHOg8wIEpZprh0ldnNYdELUgb7zOmmkXsrksp+mWlYgRRcU27DpdyIWCS0sp&#10;TjX0DJEVrLYsliNLsWA0FidIVhSWFhMZhs+SdLnq7q2iiEvh0FwwQuQ4qpBeWEqkaFGzW95Eht3M&#10;kkWvB+4mRjZPT3XC5Pec0gokyh9eSH8wxowvyIWyVau3B5FwkQwryqo+8CAIgiAIgiDHnJrVZHlJ&#10;1d3a2KE//fnBJxvaRVEUW51voaAFVN0gi+VM7MJW7QObm4AwsaKn07lUOr0QWrzmG49EY4FgiC7x&#10;IEVgVK6aqUw+V6AiicxfT1x855sLfz43++7ILMlVehkBSJinioFQ+IZ/yj85FSNWdKs5GAVgBRjy&#10;QjKsN2BAtarGwguzAbeELpaocCgSXS7wWi2bWg3OR1KCDoV6qVjitTpTyIXD0SxveafLVatQEjd/&#10;eLKz93zAo+1dRa+XBPdHvrzBrwR4SqBCnVZfTUBXVM18ScoVRVBZquEMIl8CilNE1dh6+uzx9i4n&#10;yLpZh/b3j7c5WWcl0K/uBbni6k/vnD09Tuj22gDNagK9dtVoVGr1qulU5PKk7+vPv7w4RzCq2aya&#10;PX9TMx0QhW6w5YDHdR7O1e2mWqurRkODNd2wvh+Su5GGcxjWBx4xaHfY2ZB/MBeS9nKBB1aG7JAC&#10;9gbrw0ujGrBmw+1aMNqAbXj21h11N+N0d+6O9hYfADecI4u1Iae5FivUP7wk/f0r9v2xkm9BZGVY&#10;B57Pr8Jg5wwrgOj3OhEEQRAEQZDjDNSrRU6Uqwa0G8xn/3p8+n7ts8CtT+enT85OfQxMT5yY+Oa9&#10;fPS9vbUTJncdwqDoheIZJlJFNrQYkTWzottQ0/bXtJpQnEMAlLWLK/RH/q9P+abjab5bFfeTQjEM&#10;AYpmgRIDIHIw1AOq4t7QAFhzKKaPp4R2N9ZtgL9XzHfr4W693S3ODz2/AFPosgL6yqi37953/95D&#10;s73OSVqeEWTN8ka+QqCYH6rn+YpBlRVQdF7nSwBPNUPznKg1Wut37rn/DdlqfktxMlkCzdV/gF1x&#10;9faZU76Ee4tHDVxAOkf1X6nXDry4JFPuvY5eJK1BFLT55UqeNeBWhkZ7wKxiWQJxNeRHEARBEARB&#10;ji2KbpV4Waoa0LZLIz89PHWwc/Zgb+Rg/9zBi/MHz0fdxu6XBztnfrz3SY276Z37x0DRbYqTljM0&#10;kaISqySRpjMkJ1XNobA3Bdh5lubjqySQSMFxKLIkwRkHAX1xdfJKFEKPHNC7IG8qujXkf10Y7rcW&#10;tP+SXf2NxwPMYgVFUHSQ/kNDCIIgCIIgyPFEVI2ypIoVHdpyOd6Wz246I5troy6t85utbqN5Dpx1&#10;7rwsFLxz/ziohlCp8YpelnWolqE7HPBmAcdRanAWOBGca+g4/d+5+twXM38HVq/XNV23bLvff70G&#10;eQ2jZr5cdssyDMOyLGj0PWhoaGhoaGhoaMfcoDp0i8NefVgz1YJZSf1ntKJpGt0wtDfYXHH11l++&#10;uDyf33r88MjZfvLL19dPP+//kX37Nx4EQRAEQRDkOHNUlS1yJPQ+uTozNpXYWHcQBEEQBEEQBEGQ&#10;l2Hd+TdzgESQWKfUCgAAAABJRU5ErkJgglBLAQItABQABgAIAAAAIQCxgme2CgEAABMCAAATAAAA&#10;AAAAAAAAAAAAAAAAAABbQ29udGVudF9UeXBlc10ueG1sUEsBAi0AFAAGAAgAAAAhADj9If/WAAAA&#10;lAEAAAsAAAAAAAAAAAAAAAAAOwEAAF9yZWxzLy5yZWxzUEsBAi0AFAAGAAgAAAAhAIeKCv4cBAAA&#10;awkAAA4AAAAAAAAAAAAAAAAAOgIAAGRycy9lMm9Eb2MueG1sUEsBAi0AFAAGAAgAAAAhAKomDr68&#10;AAAAIQEAABkAAAAAAAAAAAAAAAAAggYAAGRycy9fcmVscy9lMm9Eb2MueG1sLnJlbHNQSwECLQAU&#10;AAYACAAAACEAlVFQYOIAAAALAQAADwAAAAAAAAAAAAAAAAB1BwAAZHJzL2Rvd25yZXYueG1sUEsB&#10;Ai0ACgAAAAAAAAAhAH8Q1OAUdwIAFHcCABQAAAAAAAAAAAAAAAAAhAgAAGRycy9tZWRpYS9pbWFn&#10;ZTEucG5nUEsFBgAAAAAGAAYAfAEAAMp/AgAAAA==&#10;">
                <v:shape id="_x0000_s1028" type="#_x0000_t202" style="position:absolute;left:2381;top:20793;width:32004;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AMQA&#10;AADcAAAADwAAAGRycy9kb3ducmV2LnhtbESP0WrCQBRE3wv9h+UKvpS6qdao0U2oQouv2nzANXtN&#10;gtm7Ibs18e+7guDjMDNnmE02mEZcqXO1ZQUfkwgEcWF1zaWC/Pf7fQnCeWSNjWVScCMHWfr6ssFE&#10;254PdD36UgQIuwQVVN63iZSuqMigm9iWOHhn2xn0QXal1B32AW4aOY2iWBqsOSxU2NKuouJy/DMK&#10;zvv+bb7qTz8+Xxw+4y3Wi5O9KTUeDV9rEJ4G/ww/2nutYLaawf1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KgDEAAAA3AAAAA8AAAAAAAAAAAAAAAAAmAIAAGRycy9k&#10;b3ducmV2LnhtbFBLBQYAAAAABAAEAPUAAACJAwAAAAA=&#10;" stroked="f">
                  <v:textbox>
                    <w:txbxContent>
                      <w:p w:rsidR="00116999" w:rsidRPr="00196320" w:rsidRDefault="00116999" w:rsidP="00116999">
                        <w:pPr>
                          <w:pStyle w:val="TableTitle"/>
                          <w:rPr>
                            <w:b w:val="0"/>
                            <w:sz w:val="18"/>
                          </w:rPr>
                        </w:pPr>
                        <w:r w:rsidRPr="00196320">
                          <w:rPr>
                            <w:b w:val="0"/>
                            <w:sz w:val="18"/>
                          </w:rPr>
                          <w:t>Fig</w:t>
                        </w:r>
                        <w:r w:rsidR="0068062D" w:rsidRPr="00196320">
                          <w:rPr>
                            <w:b w:val="0"/>
                            <w:sz w:val="18"/>
                          </w:rPr>
                          <w:t xml:space="preserve">ure: </w:t>
                        </w:r>
                        <w:r w:rsidRPr="00196320">
                          <w:rPr>
                            <w:b w:val="0"/>
                            <w:sz w:val="18"/>
                          </w:rPr>
                          <w:t xml:space="preserve">Adjusted total density of Australian </w:t>
                        </w:r>
                        <w:r w:rsidR="00F54A9D" w:rsidRPr="00196320">
                          <w:rPr>
                            <w:b w:val="0"/>
                            <w:sz w:val="18"/>
                          </w:rPr>
                          <w:t>G</w:t>
                        </w:r>
                        <w:r w:rsidRPr="00196320">
                          <w:rPr>
                            <w:b w:val="0"/>
                            <w:sz w:val="18"/>
                          </w:rPr>
                          <w:t>rayling eggs and larvae per 1000m</w:t>
                        </w:r>
                        <w:r w:rsidRPr="00196320">
                          <w:rPr>
                            <w:b w:val="0"/>
                            <w:sz w:val="18"/>
                            <w:vertAlign w:val="superscript"/>
                          </w:rPr>
                          <w:t>3</w:t>
                        </w:r>
                        <w:r w:rsidRPr="00196320">
                          <w:rPr>
                            <w:b w:val="0"/>
                            <w:sz w:val="18"/>
                          </w:rPr>
                          <w:t xml:space="preserve"> </w:t>
                        </w:r>
                        <w:r w:rsidR="00534D63" w:rsidRPr="00196320">
                          <w:rPr>
                            <w:b w:val="0"/>
                            <w:sz w:val="18"/>
                          </w:rPr>
                          <w:t xml:space="preserve">of water </w:t>
                        </w:r>
                        <w:r w:rsidRPr="00196320">
                          <w:rPr>
                            <w:b w:val="0"/>
                            <w:sz w:val="18"/>
                          </w:rPr>
                          <w:t xml:space="preserve">collected in drift nets in the (a) Bunyip  </w:t>
                        </w:r>
                        <w:r w:rsidR="00F37AB8" w:rsidRPr="00196320">
                          <w:rPr>
                            <w:b w:val="0"/>
                            <w:sz w:val="18"/>
                          </w:rPr>
                          <w:t>R</w:t>
                        </w:r>
                        <w:r w:rsidRPr="00196320">
                          <w:rPr>
                            <w:b w:val="0"/>
                            <w:sz w:val="18"/>
                          </w:rPr>
                          <w:t>iver during 2015. Dark blue lines (daily discharge in Tarago River at Drouin West, shaded blue area (environmental flow fresh), light blue line (daily discharge in Bunyip River at Iona), red dashed line (daily water temperature in Tarago River at Drouin West).</w:t>
                        </w:r>
                        <w:r w:rsidR="00534D63" w:rsidRPr="00196320">
                          <w:rPr>
                            <w:b w:val="0"/>
                            <w:sz w:val="18"/>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35718;height:20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YlNfCAAAA2gAAAA8AAABkcnMvZG93bnJldi54bWxEj0+LwjAUxO/CfofwFrxpuoKi1Si7iwta&#10;L/69P5pnW2xeSpO17bc3guBxmJnfMItVa0pxp9oVlhV8DSMQxKnVBWcKzqe/wRSE88gaS8ukoCMH&#10;q+VHb4Gxtg0f6H70mQgQdjEqyL2vYildmpNBN7QVcfCutjbog6wzqWtsAtyUchRFE2mw4LCQY0W/&#10;OaW3479R8NNsLrP9Pkm6y2m83p2T7rDNCqX6n+33HISn1r/Dr/ZGK5jA80q4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WJTXwgAAANoAAAAPAAAAAAAAAAAAAAAAAJ8C&#10;AABkcnMvZG93bnJldi54bWxQSwUGAAAAAAQABAD3AAAAjgMAAAAA&#10;">
                  <v:imagedata r:id="rId11" o:title="" croptop="16317f" cropbottom="6687f" cropleft="10985f" cropright="7720f"/>
                  <v:path arrowok="t"/>
                </v:shape>
              </v:group>
            </w:pict>
          </mc:Fallback>
        </mc:AlternateContent>
      </w:r>
      <w:r w:rsidR="00435247">
        <w:t xml:space="preserve">This research has confirmed that an increase in flow triggers downstream migration and spawning of Australian </w:t>
      </w:r>
      <w:r w:rsidR="00614DC2">
        <w:t>G</w:t>
      </w:r>
      <w:r w:rsidR="00435247">
        <w:t>rayling.</w:t>
      </w:r>
    </w:p>
    <w:p w:rsidR="00534D63" w:rsidRDefault="00534D63" w:rsidP="003C7ADF">
      <w:pPr>
        <w:pStyle w:val="Body"/>
        <w:numPr>
          <w:ilvl w:val="0"/>
          <w:numId w:val="31"/>
        </w:numPr>
        <w:spacing w:after="40"/>
        <w:ind w:left="714" w:hanging="357"/>
      </w:pPr>
      <w:r>
        <w:rPr>
          <w:rFonts w:cs="Times New Roman"/>
        </w:rPr>
        <w:t>The greatest egg concentrations occur during moderate flow</w:t>
      </w:r>
      <w:r w:rsidR="00AA2F52">
        <w:rPr>
          <w:rFonts w:cs="Times New Roman"/>
        </w:rPr>
        <w:t xml:space="preserve"> events, contained within the river banks</w:t>
      </w:r>
      <w:r>
        <w:rPr>
          <w:rFonts w:cs="Times New Roman"/>
        </w:rPr>
        <w:t>.</w:t>
      </w:r>
    </w:p>
    <w:p w:rsidR="00534D63" w:rsidRDefault="00534D63" w:rsidP="003C7ADF">
      <w:pPr>
        <w:pStyle w:val="Body"/>
        <w:numPr>
          <w:ilvl w:val="0"/>
          <w:numId w:val="31"/>
        </w:numPr>
        <w:spacing w:afterLines="40" w:after="96"/>
        <w:ind w:left="714" w:hanging="357"/>
      </w:pPr>
      <w:r>
        <w:t>Extended duration flow events</w:t>
      </w:r>
      <w:r w:rsidR="00F54A9D">
        <w:t xml:space="preserve"> (e.g. &gt;5 days</w:t>
      </w:r>
      <w:r w:rsidR="00435247">
        <w:t>)</w:t>
      </w:r>
      <w:r>
        <w:t xml:space="preserve">, with smaller peaks enable long distance migration </w:t>
      </w:r>
      <w:r w:rsidR="00196320">
        <w:t xml:space="preserve">by </w:t>
      </w:r>
      <w:r w:rsidR="00F54A9D">
        <w:t xml:space="preserve">adults </w:t>
      </w:r>
      <w:r>
        <w:t xml:space="preserve">to </w:t>
      </w:r>
      <w:r w:rsidR="0068062D">
        <w:t>downstream</w:t>
      </w:r>
      <w:r w:rsidR="00AA2F52">
        <w:t xml:space="preserve"> spawning areas</w:t>
      </w:r>
      <w:r>
        <w:t>.</w:t>
      </w:r>
    </w:p>
    <w:p w:rsidR="0032415F" w:rsidRDefault="00534D63" w:rsidP="003C7ADF">
      <w:pPr>
        <w:pStyle w:val="Body"/>
        <w:numPr>
          <w:ilvl w:val="0"/>
          <w:numId w:val="31"/>
        </w:numPr>
        <w:spacing w:afterLines="40" w:after="96"/>
        <w:ind w:left="714" w:hanging="357"/>
      </w:pPr>
      <w:r>
        <w:t xml:space="preserve">Maximum </w:t>
      </w:r>
      <w:r w:rsidR="0032415F">
        <w:t>spawning occur</w:t>
      </w:r>
      <w:r w:rsidR="00F54A9D">
        <w:t>s</w:t>
      </w:r>
      <w:r w:rsidR="0032415F">
        <w:t xml:space="preserve"> when flows</w:t>
      </w:r>
      <w:r w:rsidR="00435247">
        <w:t xml:space="preserve"> increase </w:t>
      </w:r>
      <w:r>
        <w:t>from a prevailing period of steady or low flows</w:t>
      </w:r>
      <w:r w:rsidR="0032415F">
        <w:t>.</w:t>
      </w:r>
    </w:p>
    <w:p w:rsidR="00534D63" w:rsidRDefault="00F54A9D" w:rsidP="003C7ADF">
      <w:pPr>
        <w:pStyle w:val="Body"/>
        <w:numPr>
          <w:ilvl w:val="0"/>
          <w:numId w:val="31"/>
        </w:numPr>
        <w:spacing w:afterLines="40" w:after="96"/>
        <w:ind w:left="714" w:hanging="357"/>
      </w:pPr>
      <w:r>
        <w:t>E</w:t>
      </w:r>
      <w:r w:rsidR="00534D63">
        <w:t xml:space="preserve">ven modest </w:t>
      </w:r>
      <w:r w:rsidR="00435247">
        <w:t xml:space="preserve">(e.g. 50 ML/d) </w:t>
      </w:r>
      <w:r w:rsidR="00534D63">
        <w:t>amounts of water, added to a low river</w:t>
      </w:r>
      <w:r w:rsidR="00F31CED">
        <w:t xml:space="preserve"> for &gt;5 days</w:t>
      </w:r>
      <w:r w:rsidR="00534D63">
        <w:t xml:space="preserve">, can result in migration and spawning.  This finding </w:t>
      </w:r>
      <w:r w:rsidR="00F31CED">
        <w:t xml:space="preserve">opens up greater </w:t>
      </w:r>
      <w:r w:rsidR="00AA2F52">
        <w:t xml:space="preserve">management </w:t>
      </w:r>
      <w:r w:rsidR="00F31CED">
        <w:t xml:space="preserve">opportunities and immediate applications for improving Australian </w:t>
      </w:r>
      <w:r w:rsidR="001973DF">
        <w:t xml:space="preserve">Grayling </w:t>
      </w:r>
      <w:r w:rsidR="00F31CED">
        <w:t>populations.</w:t>
      </w:r>
      <w:r w:rsidR="00CB38FE" w:rsidRPr="00CB38FE">
        <w:rPr>
          <w:noProof/>
          <w:highlight w:val="yellow"/>
          <w:lang w:eastAsia="en-AU"/>
        </w:rPr>
        <w:t xml:space="preserve"> </w:t>
      </w:r>
    </w:p>
    <w:p w:rsidR="0068062D" w:rsidRDefault="0068062D" w:rsidP="003C7ADF">
      <w:pPr>
        <w:pStyle w:val="Body"/>
        <w:numPr>
          <w:ilvl w:val="0"/>
          <w:numId w:val="31"/>
        </w:numPr>
        <w:spacing w:afterLines="40" w:after="96"/>
      </w:pPr>
      <w:r>
        <w:rPr>
          <w:rFonts w:cs="Times New Roman"/>
        </w:rPr>
        <w:lastRenderedPageBreak/>
        <w:t xml:space="preserve">A broader seasonal range of flows can now be implemented to cue an ecological </w:t>
      </w:r>
      <w:r w:rsidR="00AA2F52">
        <w:rPr>
          <w:rFonts w:cs="Times New Roman"/>
        </w:rPr>
        <w:t xml:space="preserve">spawning </w:t>
      </w:r>
      <w:r>
        <w:rPr>
          <w:rFonts w:cs="Times New Roman"/>
        </w:rPr>
        <w:t>response.</w:t>
      </w:r>
    </w:p>
    <w:p w:rsidR="00690EA3" w:rsidRPr="00D0786C" w:rsidRDefault="004428F3" w:rsidP="00D0786C">
      <w:pPr>
        <w:pStyle w:val="HB"/>
        <w:rPr>
          <w:rFonts w:cs="Times New Roman"/>
          <w:b w:val="0"/>
          <w:color w:val="auto"/>
          <w:sz w:val="12"/>
          <w:szCs w:val="12"/>
        </w:rPr>
      </w:pPr>
      <w:r>
        <w:t>Related work</w:t>
      </w:r>
      <w:r w:rsidR="003C7ADF">
        <w:t xml:space="preserve">:  </w:t>
      </w:r>
      <w:r w:rsidR="00116999" w:rsidRPr="003C7ADF">
        <w:rPr>
          <w:rFonts w:cs="Times New Roman"/>
          <w:b w:val="0"/>
          <w:color w:val="auto"/>
          <w:sz w:val="22"/>
        </w:rPr>
        <w:t xml:space="preserve">See </w:t>
      </w:r>
      <w:r w:rsidRPr="003C7ADF">
        <w:rPr>
          <w:rFonts w:cs="Times New Roman"/>
          <w:b w:val="0"/>
          <w:color w:val="auto"/>
          <w:sz w:val="22"/>
        </w:rPr>
        <w:t xml:space="preserve">Fact sheet </w:t>
      </w:r>
      <w:r w:rsidR="00444BF8" w:rsidRPr="003C7ADF">
        <w:rPr>
          <w:rFonts w:cs="Times New Roman"/>
          <w:b w:val="0"/>
          <w:color w:val="auto"/>
          <w:sz w:val="22"/>
        </w:rPr>
        <w:t>2</w:t>
      </w:r>
      <w:r w:rsidR="00F54A9D">
        <w:rPr>
          <w:rFonts w:cs="Times New Roman"/>
          <w:b w:val="0"/>
          <w:color w:val="auto"/>
          <w:sz w:val="22"/>
        </w:rPr>
        <w:t xml:space="preserve"> </w:t>
      </w:r>
      <w:r w:rsidR="00690EA3" w:rsidRPr="003C7ADF">
        <w:rPr>
          <w:rFonts w:cs="Times New Roman"/>
          <w:b w:val="0"/>
          <w:color w:val="auto"/>
          <w:sz w:val="22"/>
        </w:rPr>
        <w:t xml:space="preserve">for </w:t>
      </w:r>
      <w:r w:rsidR="00116999" w:rsidRPr="003C7ADF">
        <w:rPr>
          <w:rFonts w:cs="Times New Roman"/>
          <w:b w:val="0"/>
          <w:color w:val="auto"/>
          <w:sz w:val="22"/>
        </w:rPr>
        <w:t xml:space="preserve"> t</w:t>
      </w:r>
      <w:r w:rsidRPr="003C7ADF">
        <w:rPr>
          <w:rFonts w:cs="Times New Roman"/>
          <w:b w:val="0"/>
          <w:color w:val="auto"/>
          <w:sz w:val="22"/>
        </w:rPr>
        <w:t>he results of stud</w:t>
      </w:r>
      <w:r w:rsidR="00CF75AE" w:rsidRPr="003C7ADF">
        <w:rPr>
          <w:rFonts w:cs="Times New Roman"/>
          <w:b w:val="0"/>
          <w:color w:val="auto"/>
          <w:sz w:val="22"/>
        </w:rPr>
        <w:t>ies</w:t>
      </w:r>
      <w:r w:rsidRPr="003C7ADF">
        <w:rPr>
          <w:rFonts w:cs="Times New Roman"/>
          <w:b w:val="0"/>
          <w:color w:val="auto"/>
          <w:sz w:val="22"/>
        </w:rPr>
        <w:t xml:space="preserve"> on migration of Australian </w:t>
      </w:r>
      <w:r w:rsidR="003C7ADF">
        <w:rPr>
          <w:rFonts w:cs="Times New Roman"/>
          <w:b w:val="0"/>
          <w:color w:val="auto"/>
          <w:sz w:val="22"/>
        </w:rPr>
        <w:t>G</w:t>
      </w:r>
      <w:r w:rsidR="003C7ADF" w:rsidRPr="003C7ADF">
        <w:rPr>
          <w:rFonts w:cs="Times New Roman"/>
          <w:b w:val="0"/>
          <w:color w:val="auto"/>
          <w:sz w:val="22"/>
        </w:rPr>
        <w:t>rayling</w:t>
      </w:r>
      <w:r w:rsidR="00BA2B38" w:rsidRPr="003C7ADF">
        <w:rPr>
          <w:rFonts w:cs="Times New Roman"/>
          <w:b w:val="0"/>
          <w:color w:val="auto"/>
          <w:sz w:val="22"/>
        </w:rPr>
        <w:t>.</w:t>
      </w:r>
    </w:p>
    <w:p w:rsidR="00BB2949" w:rsidRPr="00D0786C" w:rsidRDefault="00690EA3" w:rsidP="00D0786C">
      <w:pPr>
        <w:pStyle w:val="HB"/>
        <w:rPr>
          <w:rFonts w:cs="Times New Roman"/>
          <w:b w:val="0"/>
          <w:color w:val="auto"/>
          <w:sz w:val="22"/>
        </w:rPr>
      </w:pPr>
      <w:r>
        <w:t xml:space="preserve">Contact:  </w:t>
      </w:r>
      <w:hyperlink r:id="rId12" w:history="1">
        <w:r w:rsidR="00BB2949" w:rsidRPr="00E65FE6">
          <w:rPr>
            <w:rStyle w:val="Hyperlink"/>
            <w:rFonts w:cs="Times New Roman"/>
            <w:b w:val="0"/>
            <w:sz w:val="22"/>
          </w:rPr>
          <w:t>Wayne.Koster@delwp.vic.gov.au</w:t>
        </w:r>
      </w:hyperlink>
      <w:r w:rsidR="00BB2949">
        <w:rPr>
          <w:rFonts w:cs="Times New Roman"/>
          <w:b w:val="0"/>
          <w:color w:val="auto"/>
          <w:sz w:val="22"/>
        </w:rPr>
        <w:t xml:space="preserve"> (</w:t>
      </w:r>
      <w:r w:rsidR="00D0786C">
        <w:rPr>
          <w:rFonts w:cs="Times New Roman"/>
          <w:b w:val="0"/>
          <w:color w:val="auto"/>
          <w:sz w:val="22"/>
        </w:rPr>
        <w:t xml:space="preserve">Monitoring in </w:t>
      </w:r>
      <w:r w:rsidR="00BB2949">
        <w:rPr>
          <w:rFonts w:cs="Times New Roman"/>
          <w:b w:val="0"/>
          <w:color w:val="auto"/>
          <w:sz w:val="22"/>
        </w:rPr>
        <w:t>Bunyip and Tarago rivers)</w:t>
      </w:r>
      <w:r w:rsidR="003C7ADF">
        <w:rPr>
          <w:rFonts w:cs="Times New Roman"/>
          <w:b w:val="0"/>
          <w:color w:val="auto"/>
          <w:sz w:val="22"/>
        </w:rPr>
        <w:t xml:space="preserve">, </w:t>
      </w:r>
      <w:hyperlink r:id="rId13" w:history="1">
        <w:r w:rsidR="00BB2949" w:rsidRPr="003C7ADF">
          <w:rPr>
            <w:rStyle w:val="Hyperlink"/>
            <w:rFonts w:cs="Times New Roman"/>
            <w:b w:val="0"/>
            <w:sz w:val="22"/>
          </w:rPr>
          <w:t>Frank.Amtstaetter@delwp.vic.gov.au</w:t>
        </w:r>
      </w:hyperlink>
      <w:r w:rsidR="00BB2949">
        <w:t xml:space="preserve"> </w:t>
      </w:r>
      <w:r w:rsidR="00D0786C">
        <w:t xml:space="preserve"> </w:t>
      </w:r>
      <w:r w:rsidR="00BB2949" w:rsidRPr="003C7ADF">
        <w:rPr>
          <w:rFonts w:cs="Times New Roman"/>
          <w:b w:val="0"/>
          <w:color w:val="auto"/>
          <w:sz w:val="22"/>
        </w:rPr>
        <w:t>(</w:t>
      </w:r>
      <w:r w:rsidR="00D0786C">
        <w:rPr>
          <w:rFonts w:cs="Times New Roman"/>
          <w:b w:val="0"/>
          <w:color w:val="auto"/>
          <w:sz w:val="22"/>
        </w:rPr>
        <w:t xml:space="preserve">Monitoring in </w:t>
      </w:r>
      <w:r w:rsidR="00BB2949" w:rsidRPr="003C7ADF">
        <w:rPr>
          <w:rFonts w:cs="Times New Roman"/>
          <w:b w:val="0"/>
          <w:color w:val="auto"/>
          <w:sz w:val="22"/>
        </w:rPr>
        <w:t xml:space="preserve">Thomson </w:t>
      </w:r>
      <w:r w:rsidR="003C7ADF">
        <w:rPr>
          <w:rFonts w:cs="Times New Roman"/>
          <w:b w:val="0"/>
          <w:color w:val="auto"/>
          <w:sz w:val="22"/>
        </w:rPr>
        <w:t>and Tarwin rivers</w:t>
      </w:r>
      <w:r w:rsidR="00BB2949" w:rsidRPr="003C7ADF">
        <w:rPr>
          <w:rFonts w:cs="Times New Roman"/>
          <w:b w:val="0"/>
          <w:color w:val="auto"/>
          <w:sz w:val="22"/>
        </w:rPr>
        <w:t>)</w:t>
      </w:r>
    </w:p>
    <w:p w:rsidR="00BB2949" w:rsidRPr="00BB2949" w:rsidRDefault="00BB2949" w:rsidP="00BB2949">
      <w:pPr>
        <w:pStyle w:val="Body"/>
      </w:pPr>
      <w:r w:rsidRPr="00AC3310">
        <w:rPr>
          <w:b/>
          <w:color w:val="228591"/>
          <w:sz w:val="20"/>
          <w:szCs w:val="20"/>
        </w:rPr>
        <w:t xml:space="preserve">Funding: </w:t>
      </w:r>
      <w:r w:rsidR="00614DC2">
        <w:rPr>
          <w:rFonts w:cs="Times New Roman"/>
          <w:sz w:val="20"/>
          <w:szCs w:val="20"/>
        </w:rPr>
        <w:t>S</w:t>
      </w:r>
      <w:r w:rsidRPr="00AC3310">
        <w:rPr>
          <w:rFonts w:cs="Times New Roman"/>
          <w:sz w:val="20"/>
          <w:szCs w:val="20"/>
        </w:rPr>
        <w:t>urveys were funded</w:t>
      </w:r>
      <w:r>
        <w:rPr>
          <w:rFonts w:cs="Times New Roman"/>
          <w:sz w:val="20"/>
          <w:szCs w:val="20"/>
        </w:rPr>
        <w:t xml:space="preserve"> </w:t>
      </w:r>
      <w:r w:rsidR="0047287C">
        <w:rPr>
          <w:rFonts w:cs="Times New Roman"/>
          <w:sz w:val="20"/>
          <w:szCs w:val="20"/>
        </w:rPr>
        <w:t xml:space="preserve">by </w:t>
      </w:r>
      <w:r>
        <w:rPr>
          <w:rFonts w:cs="Times New Roman"/>
          <w:sz w:val="20"/>
          <w:szCs w:val="20"/>
        </w:rPr>
        <w:t>Melbourne Water, West Gippsland Catchment Management Authority and DELWP (Victorian Environmental Flows Monitoring and Assessment Program</w:t>
      </w:r>
      <w:r w:rsidR="00441009">
        <w:rPr>
          <w:rFonts w:cs="Times New Roman"/>
          <w:sz w:val="20"/>
          <w:szCs w:val="20"/>
        </w:rPr>
        <w:t>,</w:t>
      </w:r>
      <w:r>
        <w:rPr>
          <w:rFonts w:cs="Times New Roman"/>
          <w:sz w:val="20"/>
          <w:szCs w:val="20"/>
        </w:rPr>
        <w:t xml:space="preserve"> in partnership with </w:t>
      </w:r>
      <w:r w:rsidR="00441009">
        <w:rPr>
          <w:rFonts w:cs="Times New Roman"/>
          <w:sz w:val="20"/>
          <w:szCs w:val="20"/>
        </w:rPr>
        <w:t xml:space="preserve">the </w:t>
      </w:r>
      <w:r>
        <w:rPr>
          <w:rFonts w:cs="Times New Roman"/>
          <w:sz w:val="20"/>
          <w:szCs w:val="20"/>
        </w:rPr>
        <w:t>University of Melbourne)</w:t>
      </w:r>
      <w:r w:rsidR="0047287C">
        <w:rPr>
          <w:rFonts w:cs="Times New Roman"/>
          <w:sz w:val="20"/>
          <w:szCs w:val="20"/>
        </w:rPr>
        <w:t>.</w:t>
      </w:r>
    </w:p>
    <w:sectPr w:rsidR="00BB2949" w:rsidRPr="00BB2949" w:rsidSect="00B87CF6">
      <w:headerReference w:type="default" r:id="rId14"/>
      <w:footerReference w:type="default" r:id="rId15"/>
      <w:headerReference w:type="first" r:id="rId16"/>
      <w:footerReference w:type="first" r:id="rId17"/>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92" w:rsidRDefault="00724B92">
      <w:r>
        <w:separator/>
      </w:r>
    </w:p>
  </w:endnote>
  <w:endnote w:type="continuationSeparator" w:id="0">
    <w:p w:rsidR="00724B92" w:rsidRDefault="0072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116999">
    <w:pPr>
      <w:pBdr>
        <w:top w:val="dotted" w:sz="12" w:space="0" w:color="3BBEB4"/>
      </w:pBdr>
      <w:rPr>
        <w:rFonts w:ascii="Arial" w:hAnsi="Arial" w:cs="Arial"/>
        <w:sz w:val="8"/>
        <w:szCs w:val="8"/>
      </w:rPr>
    </w:pPr>
  </w:p>
  <w:tbl>
    <w:tblPr>
      <w:tblW w:w="10456" w:type="dxa"/>
      <w:tblLook w:val="01E0" w:firstRow="1" w:lastRow="1" w:firstColumn="1" w:lastColumn="1" w:noHBand="0" w:noVBand="0"/>
    </w:tblPr>
    <w:tblGrid>
      <w:gridCol w:w="5228"/>
      <w:gridCol w:w="5228"/>
    </w:tblGrid>
    <w:tr w:rsidR="0072604A" w:rsidRPr="0072604A" w:rsidTr="00786FA6">
      <w:trPr>
        <w:trHeight w:val="2241"/>
      </w:trPr>
      <w:tc>
        <w:tcPr>
          <w:tcW w:w="5228" w:type="dxa"/>
          <w:shd w:val="clear" w:color="auto" w:fill="auto"/>
        </w:tcPr>
        <w:p w:rsidR="0072604A" w:rsidRPr="0072604A" w:rsidRDefault="0072604A" w:rsidP="0072604A">
          <w:pPr>
            <w:pStyle w:val="ImprintText"/>
          </w:pPr>
          <w:r w:rsidRPr="0072604A">
            <w:t>© The State of Victoria Department of Environment</w:t>
          </w:r>
          <w:r w:rsidR="00196320">
            <w:t xml:space="preserve">, Land, Water and </w:t>
          </w:r>
          <w:r w:rsidR="00196320">
            <w:br/>
            <w:t>Planning 2016</w:t>
          </w:r>
        </w:p>
        <w:p w:rsidR="0072604A" w:rsidRPr="0072604A" w:rsidRDefault="0072604A" w:rsidP="0072604A">
          <w:pPr>
            <w:pStyle w:val="ImprintText"/>
          </w:pPr>
          <w:r w:rsidRPr="0072604A">
            <w:rPr>
              <w:noProof/>
              <w:lang w:eastAsia="en-AU"/>
            </w:rPr>
            <w:drawing>
              <wp:inline distT="0" distB="0" distL="0" distR="0">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72604A" w:rsidRPr="0072604A" w:rsidRDefault="0072604A" w:rsidP="0072604A">
          <w:pPr>
            <w:pStyle w:val="ImprintText"/>
          </w:pPr>
          <w:r w:rsidRPr="0072604A">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logo. To view a copy of this licence, visit </w:t>
          </w:r>
          <w:hyperlink r:id="rId2" w:history="1">
            <w:r w:rsidRPr="0072604A">
              <w:rPr>
                <w:color w:val="0000FF"/>
                <w:u w:val="single"/>
              </w:rPr>
              <w:t>http://creativecommons.org/licenses/by/3.0/au/deed.en</w:t>
            </w:r>
          </w:hyperlink>
        </w:p>
        <w:p w:rsidR="0072604A" w:rsidRDefault="0072604A" w:rsidP="00F54A9D">
          <w:pPr>
            <w:pStyle w:val="ImprintText"/>
            <w:spacing w:after="0" w:line="240" w:lineRule="auto"/>
          </w:pPr>
          <w:r w:rsidRPr="0072604A">
            <w:br/>
            <w:t xml:space="preserve">ISBN </w:t>
          </w:r>
          <w:r w:rsidR="00CC651E" w:rsidRPr="00CC651E">
            <w:t>978-1-74146-994-3</w:t>
          </w:r>
          <w:r w:rsidR="00F54A9D">
            <w:t xml:space="preserve"> (pdf)</w:t>
          </w:r>
        </w:p>
        <w:p w:rsidR="00F54A9D" w:rsidRPr="0072604A" w:rsidRDefault="00196320" w:rsidP="00F54A9D">
          <w:pPr>
            <w:pStyle w:val="ImprintText"/>
            <w:spacing w:after="0" w:line="240" w:lineRule="auto"/>
            <w:rPr>
              <w:b/>
              <w:bCs/>
            </w:rPr>
          </w:pPr>
          <w:r>
            <w:t>ISBN 978-1-76047-029-6 (p</w:t>
          </w:r>
          <w:r w:rsidR="00F54A9D" w:rsidRPr="00F54A9D">
            <w:t>rint)</w:t>
          </w:r>
        </w:p>
      </w:tc>
      <w:tc>
        <w:tcPr>
          <w:tcW w:w="5228" w:type="dxa"/>
          <w:shd w:val="clear" w:color="auto" w:fill="auto"/>
        </w:tcPr>
        <w:p w:rsidR="0072604A" w:rsidRPr="0072604A" w:rsidRDefault="0072604A" w:rsidP="00196320">
          <w:pPr>
            <w:pStyle w:val="ImprintText"/>
          </w:pPr>
          <w:r w:rsidRPr="0072604A">
            <w:rPr>
              <w:b/>
              <w:bCs/>
            </w:rPr>
            <w:t>Accessibility</w:t>
          </w:r>
          <w:r w:rsidRPr="0072604A">
            <w:br/>
            <w:t xml:space="preserve">If you would like to receive this publication in an alternative format, please telephone DELWP Customer Service Centre 136 186, email </w:t>
          </w:r>
          <w:hyperlink r:id="rId3" w:history="1">
            <w:r w:rsidRPr="0072604A">
              <w:rPr>
                <w:color w:val="0000FF"/>
                <w:u w:val="single"/>
              </w:rPr>
              <w:t>customer.service@delwp.vic.gov.au</w:t>
            </w:r>
          </w:hyperlink>
          <w:r w:rsidRPr="0072604A">
            <w:t xml:space="preserve">, via the National Relay Service on 133 677 </w:t>
          </w:r>
          <w:hyperlink r:id="rId4" w:history="1">
            <w:r w:rsidRPr="0072604A">
              <w:rPr>
                <w:color w:val="0000FF"/>
                <w:u w:val="single"/>
              </w:rPr>
              <w:t>www.relayservice.com.au</w:t>
            </w:r>
          </w:hyperlink>
          <w:r w:rsidRPr="0072604A">
            <w:t xml:space="preserve">. This document is also available on the internet at </w:t>
          </w:r>
          <w:hyperlink r:id="rId5" w:history="1">
            <w:r w:rsidRPr="0072604A">
              <w:rPr>
                <w:color w:val="0000FF"/>
                <w:u w:val="single"/>
              </w:rPr>
              <w:t>www.delwp.vic.gov.au</w:t>
            </w:r>
          </w:hyperlink>
          <w:r w:rsidRPr="0072604A">
            <w:br/>
          </w:r>
          <w:r w:rsidRPr="0072604A">
            <w:rPr>
              <w:b/>
              <w:bCs/>
            </w:rPr>
            <w:br/>
            <w:t>Disclaimer</w:t>
          </w:r>
          <w:r w:rsidRPr="0072604A">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rsidR="002015AD" w:rsidRPr="0072604A" w:rsidRDefault="0047287C" w:rsidP="0072604A">
    <w:pPr>
      <w:spacing w:before="480"/>
      <w:rPr>
        <w:rFonts w:cs="Calibri"/>
        <w:color w:val="636466"/>
        <w:sz w:val="26"/>
      </w:rPr>
    </w:pPr>
    <w:r>
      <w:rPr>
        <w:noProof/>
        <w:lang w:eastAsia="en-AU"/>
      </w:rPr>
      <w:drawing>
        <wp:anchor distT="0" distB="0" distL="114300" distR="114300" simplePos="0" relativeHeight="251661312" behindDoc="1" locked="0" layoutInCell="1" allowOverlap="1" wp14:anchorId="5F95B0BD" wp14:editId="0CAA26FE">
          <wp:simplePos x="0" y="0"/>
          <wp:positionH relativeFrom="column">
            <wp:posOffset>4516755</wp:posOffset>
          </wp:positionH>
          <wp:positionV relativeFrom="paragraph">
            <wp:posOffset>86995</wp:posOffset>
          </wp:positionV>
          <wp:extent cx="1847850" cy="533400"/>
          <wp:effectExtent l="0" t="0" r="0" b="0"/>
          <wp:wrapTight wrapText="bothSides">
            <wp:wrapPolygon edited="0">
              <wp:start x="0" y="0"/>
              <wp:lineTo x="0" y="20829"/>
              <wp:lineTo x="21377" y="20829"/>
              <wp:lineTo x="213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47287C" w:rsidP="002015AD">
    <w:pPr>
      <w:pStyle w:val="Footer"/>
    </w:pPr>
    <w:r>
      <w:rPr>
        <w:noProof/>
        <w:lang w:eastAsia="en-AU"/>
      </w:rPr>
      <w:drawing>
        <wp:anchor distT="0" distB="0" distL="114300" distR="114300" simplePos="0" relativeHeight="251659264" behindDoc="1" locked="0" layoutInCell="1" allowOverlap="1" wp14:anchorId="177F553C" wp14:editId="0AF58D7B">
          <wp:simplePos x="0" y="0"/>
          <wp:positionH relativeFrom="column">
            <wp:posOffset>4855210</wp:posOffset>
          </wp:positionH>
          <wp:positionV relativeFrom="paragraph">
            <wp:posOffset>126365</wp:posOffset>
          </wp:positionV>
          <wp:extent cx="1847850" cy="533400"/>
          <wp:effectExtent l="0" t="0" r="0" b="0"/>
          <wp:wrapTight wrapText="bothSides">
            <wp:wrapPolygon edited="0">
              <wp:start x="0" y="0"/>
              <wp:lineTo x="0" y="20829"/>
              <wp:lineTo x="21377" y="20829"/>
              <wp:lineTo x="213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92" w:rsidRDefault="00724B92">
      <w:r>
        <w:separator/>
      </w:r>
    </w:p>
  </w:footnote>
  <w:footnote w:type="continuationSeparator" w:id="0">
    <w:p w:rsidR="00724B92" w:rsidRDefault="00724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anchor>
            </w:drawing>
          </w:r>
        </w:p>
        <w:p w:rsidR="00865A63" w:rsidRPr="00F83A6F" w:rsidRDefault="00690EA3" w:rsidP="00A05BDC">
          <w:pPr>
            <w:pStyle w:val="CertHDWhite"/>
            <w:tabs>
              <w:tab w:val="left" w:pos="7513"/>
            </w:tabs>
          </w:pPr>
          <w:r>
            <w:t xml:space="preserve">Spawning success of Australian </w:t>
          </w:r>
          <w:r w:rsidR="00A05BDC">
            <w:t>G</w:t>
          </w:r>
          <w:r>
            <w:t>rayling</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74D23"/>
    <w:multiLevelType w:val="hybridMultilevel"/>
    <w:tmpl w:val="D5BAC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190E55"/>
    <w:multiLevelType w:val="hybridMultilevel"/>
    <w:tmpl w:val="2934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067016B"/>
    <w:multiLevelType w:val="hybridMultilevel"/>
    <w:tmpl w:val="09B02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041110"/>
    <w:multiLevelType w:val="hybridMultilevel"/>
    <w:tmpl w:val="9F3C28B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nsid w:val="238E3DEE"/>
    <w:multiLevelType w:val="hybridMultilevel"/>
    <w:tmpl w:val="2890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0902E0"/>
    <w:multiLevelType w:val="hybridMultilevel"/>
    <w:tmpl w:val="E0801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DA3480"/>
    <w:multiLevelType w:val="multilevel"/>
    <w:tmpl w:val="B946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4A7FF5"/>
    <w:multiLevelType w:val="hybridMultilevel"/>
    <w:tmpl w:val="470AC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181049E"/>
    <w:multiLevelType w:val="hybridMultilevel"/>
    <w:tmpl w:val="15942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E36C5C"/>
    <w:multiLevelType w:val="hybridMultilevel"/>
    <w:tmpl w:val="9F0AB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6043D3"/>
    <w:multiLevelType w:val="hybridMultilevel"/>
    <w:tmpl w:val="6874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683629"/>
    <w:multiLevelType w:val="hybridMultilevel"/>
    <w:tmpl w:val="173473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9"/>
  </w:num>
  <w:num w:numId="14">
    <w:abstractNumId w:val="19"/>
  </w:num>
  <w:num w:numId="15">
    <w:abstractNumId w:val="28"/>
  </w:num>
  <w:num w:numId="16">
    <w:abstractNumId w:val="12"/>
  </w:num>
  <w:num w:numId="17">
    <w:abstractNumId w:val="28"/>
  </w:num>
  <w:num w:numId="18">
    <w:abstractNumId w:val="28"/>
  </w:num>
  <w:num w:numId="19">
    <w:abstractNumId w:val="28"/>
  </w:num>
  <w:num w:numId="20">
    <w:abstractNumId w:val="11"/>
  </w:num>
  <w:num w:numId="21">
    <w:abstractNumId w:val="14"/>
  </w:num>
  <w:num w:numId="22">
    <w:abstractNumId w:val="20"/>
  </w:num>
  <w:num w:numId="23">
    <w:abstractNumId w:val="22"/>
  </w:num>
  <w:num w:numId="24">
    <w:abstractNumId w:val="16"/>
  </w:num>
  <w:num w:numId="25">
    <w:abstractNumId w:val="13"/>
  </w:num>
  <w:num w:numId="26">
    <w:abstractNumId w:val="27"/>
  </w:num>
  <w:num w:numId="27">
    <w:abstractNumId w:val="21"/>
  </w:num>
  <w:num w:numId="28">
    <w:abstractNumId w:val="17"/>
  </w:num>
  <w:num w:numId="29">
    <w:abstractNumId w:val="10"/>
  </w:num>
  <w:num w:numId="30">
    <w:abstractNumId w:val="23"/>
  </w:num>
  <w:num w:numId="31">
    <w:abstractNumId w:val="24"/>
  </w:num>
  <w:num w:numId="32">
    <w:abstractNumId w:val="25"/>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ocumentProtection w:edit="readOnly" w:enforcement="1" w:cryptProviderType="rsaFull" w:cryptAlgorithmClass="hash" w:cryptAlgorithmType="typeAny" w:cryptAlgorithmSid="4" w:cryptSpinCount="100000" w:hash="EeMDorsWGbtMkrucP+4vPFiIwOM=" w:salt="n7CTWj10FEPnU1oD2Zf5ww=="/>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064A4"/>
    <w:rsid w:val="00012793"/>
    <w:rsid w:val="00013B16"/>
    <w:rsid w:val="00013D7A"/>
    <w:rsid w:val="00016636"/>
    <w:rsid w:val="0003050C"/>
    <w:rsid w:val="00030D1D"/>
    <w:rsid w:val="00034D96"/>
    <w:rsid w:val="0003535F"/>
    <w:rsid w:val="0004692B"/>
    <w:rsid w:val="00053700"/>
    <w:rsid w:val="00055FEF"/>
    <w:rsid w:val="00056685"/>
    <w:rsid w:val="00063E31"/>
    <w:rsid w:val="0008754B"/>
    <w:rsid w:val="00091E87"/>
    <w:rsid w:val="0009699E"/>
    <w:rsid w:val="000C3259"/>
    <w:rsid w:val="000C39E4"/>
    <w:rsid w:val="000D0678"/>
    <w:rsid w:val="00103DE6"/>
    <w:rsid w:val="00104AD7"/>
    <w:rsid w:val="00116999"/>
    <w:rsid w:val="00120C40"/>
    <w:rsid w:val="00120F3F"/>
    <w:rsid w:val="00125376"/>
    <w:rsid w:val="00135491"/>
    <w:rsid w:val="00154577"/>
    <w:rsid w:val="00155C25"/>
    <w:rsid w:val="00177115"/>
    <w:rsid w:val="00181FBC"/>
    <w:rsid w:val="00196320"/>
    <w:rsid w:val="001973DF"/>
    <w:rsid w:val="001A243B"/>
    <w:rsid w:val="001C0E79"/>
    <w:rsid w:val="001C16C7"/>
    <w:rsid w:val="001C3014"/>
    <w:rsid w:val="001D0BE0"/>
    <w:rsid w:val="001D223F"/>
    <w:rsid w:val="001E2024"/>
    <w:rsid w:val="001F3798"/>
    <w:rsid w:val="002015AD"/>
    <w:rsid w:val="0020255B"/>
    <w:rsid w:val="002122D2"/>
    <w:rsid w:val="0021679F"/>
    <w:rsid w:val="00217D52"/>
    <w:rsid w:val="00220235"/>
    <w:rsid w:val="002358B5"/>
    <w:rsid w:val="00236DA4"/>
    <w:rsid w:val="00246D68"/>
    <w:rsid w:val="002526EA"/>
    <w:rsid w:val="0025594B"/>
    <w:rsid w:val="00261DCB"/>
    <w:rsid w:val="00271B91"/>
    <w:rsid w:val="0027224D"/>
    <w:rsid w:val="00285925"/>
    <w:rsid w:val="002977F4"/>
    <w:rsid w:val="002B3195"/>
    <w:rsid w:val="002B696E"/>
    <w:rsid w:val="002B7CC7"/>
    <w:rsid w:val="002C12E4"/>
    <w:rsid w:val="002C4BC3"/>
    <w:rsid w:val="002C5BA2"/>
    <w:rsid w:val="002D3CC8"/>
    <w:rsid w:val="002D680B"/>
    <w:rsid w:val="002E2849"/>
    <w:rsid w:val="002E2EC1"/>
    <w:rsid w:val="002E4B16"/>
    <w:rsid w:val="002F1F31"/>
    <w:rsid w:val="00321F9E"/>
    <w:rsid w:val="0032415F"/>
    <w:rsid w:val="00330679"/>
    <w:rsid w:val="0033591D"/>
    <w:rsid w:val="00350482"/>
    <w:rsid w:val="0039604B"/>
    <w:rsid w:val="003C0801"/>
    <w:rsid w:val="003C2565"/>
    <w:rsid w:val="003C2962"/>
    <w:rsid w:val="003C7ADF"/>
    <w:rsid w:val="003D1003"/>
    <w:rsid w:val="003E0B9A"/>
    <w:rsid w:val="003F437F"/>
    <w:rsid w:val="003F5A5C"/>
    <w:rsid w:val="0040449C"/>
    <w:rsid w:val="00404EF3"/>
    <w:rsid w:val="0043348E"/>
    <w:rsid w:val="00435247"/>
    <w:rsid w:val="00441009"/>
    <w:rsid w:val="004426E1"/>
    <w:rsid w:val="004428F3"/>
    <w:rsid w:val="004433B9"/>
    <w:rsid w:val="00443E04"/>
    <w:rsid w:val="00444BF8"/>
    <w:rsid w:val="00453021"/>
    <w:rsid w:val="00455AC0"/>
    <w:rsid w:val="00456304"/>
    <w:rsid w:val="0047287C"/>
    <w:rsid w:val="0047538B"/>
    <w:rsid w:val="004969C1"/>
    <w:rsid w:val="004A3F7E"/>
    <w:rsid w:val="004D366A"/>
    <w:rsid w:val="004E4BDF"/>
    <w:rsid w:val="004E6888"/>
    <w:rsid w:val="004F134C"/>
    <w:rsid w:val="0050769F"/>
    <w:rsid w:val="00512102"/>
    <w:rsid w:val="005229C6"/>
    <w:rsid w:val="00524C52"/>
    <w:rsid w:val="005304F7"/>
    <w:rsid w:val="00534B38"/>
    <w:rsid w:val="00534D63"/>
    <w:rsid w:val="00540762"/>
    <w:rsid w:val="00544B68"/>
    <w:rsid w:val="00557AFB"/>
    <w:rsid w:val="00557B17"/>
    <w:rsid w:val="00567884"/>
    <w:rsid w:val="00573E23"/>
    <w:rsid w:val="00575F3A"/>
    <w:rsid w:val="00582724"/>
    <w:rsid w:val="005A4631"/>
    <w:rsid w:val="005B3CE8"/>
    <w:rsid w:val="005B78A0"/>
    <w:rsid w:val="005C1100"/>
    <w:rsid w:val="00603134"/>
    <w:rsid w:val="00606451"/>
    <w:rsid w:val="00607E03"/>
    <w:rsid w:val="00610011"/>
    <w:rsid w:val="00614DC2"/>
    <w:rsid w:val="0061787A"/>
    <w:rsid w:val="006226CA"/>
    <w:rsid w:val="00623482"/>
    <w:rsid w:val="006322A4"/>
    <w:rsid w:val="00635B35"/>
    <w:rsid w:val="0063744C"/>
    <w:rsid w:val="006425A4"/>
    <w:rsid w:val="00644C88"/>
    <w:rsid w:val="00656186"/>
    <w:rsid w:val="0065656D"/>
    <w:rsid w:val="00667B85"/>
    <w:rsid w:val="006741C5"/>
    <w:rsid w:val="00675636"/>
    <w:rsid w:val="0068062D"/>
    <w:rsid w:val="00683345"/>
    <w:rsid w:val="00690EA3"/>
    <w:rsid w:val="00695767"/>
    <w:rsid w:val="006B4312"/>
    <w:rsid w:val="006B4688"/>
    <w:rsid w:val="006D471D"/>
    <w:rsid w:val="006E1455"/>
    <w:rsid w:val="006E5D35"/>
    <w:rsid w:val="006F53DB"/>
    <w:rsid w:val="006F707D"/>
    <w:rsid w:val="0070362A"/>
    <w:rsid w:val="00704024"/>
    <w:rsid w:val="00724B92"/>
    <w:rsid w:val="0072604A"/>
    <w:rsid w:val="007274E6"/>
    <w:rsid w:val="00731631"/>
    <w:rsid w:val="007429A1"/>
    <w:rsid w:val="0074522C"/>
    <w:rsid w:val="007500FE"/>
    <w:rsid w:val="00752E36"/>
    <w:rsid w:val="00756A07"/>
    <w:rsid w:val="007702BD"/>
    <w:rsid w:val="007A3846"/>
    <w:rsid w:val="007B0E45"/>
    <w:rsid w:val="007B1469"/>
    <w:rsid w:val="007B62F8"/>
    <w:rsid w:val="007B6E26"/>
    <w:rsid w:val="007C085A"/>
    <w:rsid w:val="007D45AF"/>
    <w:rsid w:val="007D4746"/>
    <w:rsid w:val="007E3E33"/>
    <w:rsid w:val="007F20B2"/>
    <w:rsid w:val="007F29B5"/>
    <w:rsid w:val="007F5211"/>
    <w:rsid w:val="00824C60"/>
    <w:rsid w:val="0083541B"/>
    <w:rsid w:val="008447E5"/>
    <w:rsid w:val="00865A63"/>
    <w:rsid w:val="00866001"/>
    <w:rsid w:val="00872BAF"/>
    <w:rsid w:val="008732EE"/>
    <w:rsid w:val="00877D57"/>
    <w:rsid w:val="008832F9"/>
    <w:rsid w:val="008A3B87"/>
    <w:rsid w:val="008A6BBA"/>
    <w:rsid w:val="008B61B5"/>
    <w:rsid w:val="008C1B1D"/>
    <w:rsid w:val="008E6988"/>
    <w:rsid w:val="008F4932"/>
    <w:rsid w:val="00914E6B"/>
    <w:rsid w:val="00926BDE"/>
    <w:rsid w:val="00927E6A"/>
    <w:rsid w:val="00941FE6"/>
    <w:rsid w:val="00943000"/>
    <w:rsid w:val="00946DD3"/>
    <w:rsid w:val="00946DDE"/>
    <w:rsid w:val="00946F6A"/>
    <w:rsid w:val="00953344"/>
    <w:rsid w:val="00962D3B"/>
    <w:rsid w:val="00972191"/>
    <w:rsid w:val="0097338C"/>
    <w:rsid w:val="00981EA2"/>
    <w:rsid w:val="009872FB"/>
    <w:rsid w:val="009907BF"/>
    <w:rsid w:val="00997BA1"/>
    <w:rsid w:val="009C3B5A"/>
    <w:rsid w:val="009C602E"/>
    <w:rsid w:val="009E666D"/>
    <w:rsid w:val="009E66AE"/>
    <w:rsid w:val="009F2D92"/>
    <w:rsid w:val="009F7CDE"/>
    <w:rsid w:val="00A0021E"/>
    <w:rsid w:val="00A03F08"/>
    <w:rsid w:val="00A04614"/>
    <w:rsid w:val="00A05BDC"/>
    <w:rsid w:val="00A11FE6"/>
    <w:rsid w:val="00A22FF9"/>
    <w:rsid w:val="00A24AAC"/>
    <w:rsid w:val="00A24DF0"/>
    <w:rsid w:val="00A3374D"/>
    <w:rsid w:val="00A357C2"/>
    <w:rsid w:val="00A36BC9"/>
    <w:rsid w:val="00A37159"/>
    <w:rsid w:val="00A37BFA"/>
    <w:rsid w:val="00A42F31"/>
    <w:rsid w:val="00A431A5"/>
    <w:rsid w:val="00A4593C"/>
    <w:rsid w:val="00A466F0"/>
    <w:rsid w:val="00A56C4D"/>
    <w:rsid w:val="00A6450E"/>
    <w:rsid w:val="00A67D11"/>
    <w:rsid w:val="00A72AEE"/>
    <w:rsid w:val="00A730A4"/>
    <w:rsid w:val="00A83A7C"/>
    <w:rsid w:val="00A85593"/>
    <w:rsid w:val="00AA2F52"/>
    <w:rsid w:val="00AA6401"/>
    <w:rsid w:val="00AB2D15"/>
    <w:rsid w:val="00AC0ECF"/>
    <w:rsid w:val="00AD60FE"/>
    <w:rsid w:val="00AE5760"/>
    <w:rsid w:val="00AF4DB4"/>
    <w:rsid w:val="00B068DA"/>
    <w:rsid w:val="00B077CF"/>
    <w:rsid w:val="00B11D60"/>
    <w:rsid w:val="00B137B4"/>
    <w:rsid w:val="00B210B0"/>
    <w:rsid w:val="00B24A07"/>
    <w:rsid w:val="00B34F84"/>
    <w:rsid w:val="00B41ED5"/>
    <w:rsid w:val="00B475BF"/>
    <w:rsid w:val="00B87CF6"/>
    <w:rsid w:val="00B95745"/>
    <w:rsid w:val="00BA2B38"/>
    <w:rsid w:val="00BB2949"/>
    <w:rsid w:val="00BB37E4"/>
    <w:rsid w:val="00BC0B9F"/>
    <w:rsid w:val="00BD4BC3"/>
    <w:rsid w:val="00BF4208"/>
    <w:rsid w:val="00BF62F9"/>
    <w:rsid w:val="00C061DD"/>
    <w:rsid w:val="00C12A10"/>
    <w:rsid w:val="00C36059"/>
    <w:rsid w:val="00C403BA"/>
    <w:rsid w:val="00C46B5E"/>
    <w:rsid w:val="00C51B63"/>
    <w:rsid w:val="00C60F4D"/>
    <w:rsid w:val="00C651CE"/>
    <w:rsid w:val="00C73267"/>
    <w:rsid w:val="00C772CA"/>
    <w:rsid w:val="00C86B17"/>
    <w:rsid w:val="00CA19B7"/>
    <w:rsid w:val="00CB38FE"/>
    <w:rsid w:val="00CB466A"/>
    <w:rsid w:val="00CC651E"/>
    <w:rsid w:val="00CC7F24"/>
    <w:rsid w:val="00CD1BED"/>
    <w:rsid w:val="00CD5180"/>
    <w:rsid w:val="00CE10A1"/>
    <w:rsid w:val="00CF5E50"/>
    <w:rsid w:val="00CF75AE"/>
    <w:rsid w:val="00D0185C"/>
    <w:rsid w:val="00D031F0"/>
    <w:rsid w:val="00D033C6"/>
    <w:rsid w:val="00D0786C"/>
    <w:rsid w:val="00D114E4"/>
    <w:rsid w:val="00D11924"/>
    <w:rsid w:val="00D13102"/>
    <w:rsid w:val="00D24713"/>
    <w:rsid w:val="00D33BE6"/>
    <w:rsid w:val="00D40B5F"/>
    <w:rsid w:val="00D444E8"/>
    <w:rsid w:val="00D54DE0"/>
    <w:rsid w:val="00D56113"/>
    <w:rsid w:val="00D57FF0"/>
    <w:rsid w:val="00D634D8"/>
    <w:rsid w:val="00D66D95"/>
    <w:rsid w:val="00D87F2A"/>
    <w:rsid w:val="00DA0042"/>
    <w:rsid w:val="00DB2279"/>
    <w:rsid w:val="00DC1F9A"/>
    <w:rsid w:val="00DC68E1"/>
    <w:rsid w:val="00DD0AB3"/>
    <w:rsid w:val="00DD3436"/>
    <w:rsid w:val="00DE2624"/>
    <w:rsid w:val="00DE5117"/>
    <w:rsid w:val="00DF6665"/>
    <w:rsid w:val="00E07718"/>
    <w:rsid w:val="00E077A9"/>
    <w:rsid w:val="00E15BD0"/>
    <w:rsid w:val="00E227EC"/>
    <w:rsid w:val="00E2394C"/>
    <w:rsid w:val="00E24734"/>
    <w:rsid w:val="00E30FFD"/>
    <w:rsid w:val="00E325A1"/>
    <w:rsid w:val="00E464E4"/>
    <w:rsid w:val="00E51072"/>
    <w:rsid w:val="00E55681"/>
    <w:rsid w:val="00E56D27"/>
    <w:rsid w:val="00E6278D"/>
    <w:rsid w:val="00E701C4"/>
    <w:rsid w:val="00E776CC"/>
    <w:rsid w:val="00E82CCB"/>
    <w:rsid w:val="00E8448C"/>
    <w:rsid w:val="00E9178F"/>
    <w:rsid w:val="00EA31C2"/>
    <w:rsid w:val="00EB2BB2"/>
    <w:rsid w:val="00EB75EA"/>
    <w:rsid w:val="00EC446A"/>
    <w:rsid w:val="00EC4DCD"/>
    <w:rsid w:val="00EC6F19"/>
    <w:rsid w:val="00ED2406"/>
    <w:rsid w:val="00F0013D"/>
    <w:rsid w:val="00F12082"/>
    <w:rsid w:val="00F13B95"/>
    <w:rsid w:val="00F15CF7"/>
    <w:rsid w:val="00F213E4"/>
    <w:rsid w:val="00F27E16"/>
    <w:rsid w:val="00F31CED"/>
    <w:rsid w:val="00F37AB8"/>
    <w:rsid w:val="00F46148"/>
    <w:rsid w:val="00F54A9D"/>
    <w:rsid w:val="00F54CCE"/>
    <w:rsid w:val="00F67782"/>
    <w:rsid w:val="00F708A6"/>
    <w:rsid w:val="00F74678"/>
    <w:rsid w:val="00F761D5"/>
    <w:rsid w:val="00F82685"/>
    <w:rsid w:val="00F83A6F"/>
    <w:rsid w:val="00F841B8"/>
    <w:rsid w:val="00F845F4"/>
    <w:rsid w:val="00F910D5"/>
    <w:rsid w:val="00F91C0F"/>
    <w:rsid w:val="00F930FD"/>
    <w:rsid w:val="00FA2BC8"/>
    <w:rsid w:val="00FC01F8"/>
    <w:rsid w:val="00FD149F"/>
    <w:rsid w:val="00FD34FA"/>
    <w:rsid w:val="00FD5228"/>
    <w:rsid w:val="00FD674C"/>
    <w:rsid w:val="00FE229F"/>
    <w:rsid w:val="00FE4EB7"/>
    <w:rsid w:val="00FF0F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04024"/>
    <w:pPr>
      <w:ind w:left="720"/>
      <w:contextualSpacing/>
    </w:pPr>
  </w:style>
  <w:style w:type="character" w:styleId="CommentReference">
    <w:name w:val="annotation reference"/>
    <w:basedOn w:val="DefaultParagraphFont"/>
    <w:semiHidden/>
    <w:rsid w:val="007D45AF"/>
    <w:rPr>
      <w:sz w:val="16"/>
      <w:szCs w:val="16"/>
    </w:rPr>
  </w:style>
  <w:style w:type="paragraph" w:styleId="CommentText">
    <w:name w:val="annotation text"/>
    <w:basedOn w:val="Normal"/>
    <w:link w:val="CommentTextChar"/>
    <w:semiHidden/>
    <w:rsid w:val="007D45AF"/>
    <w:rPr>
      <w:sz w:val="20"/>
      <w:szCs w:val="20"/>
    </w:rPr>
  </w:style>
  <w:style w:type="character" w:customStyle="1" w:styleId="CommentTextChar">
    <w:name w:val="Comment Text Char"/>
    <w:basedOn w:val="DefaultParagraphFont"/>
    <w:link w:val="CommentText"/>
    <w:semiHidden/>
    <w:rsid w:val="007D45AF"/>
    <w:rPr>
      <w:rFonts w:ascii="Calibri" w:hAnsi="Calibri"/>
      <w:lang w:eastAsia="en-US"/>
    </w:rPr>
  </w:style>
  <w:style w:type="paragraph" w:styleId="CommentSubject">
    <w:name w:val="annotation subject"/>
    <w:basedOn w:val="CommentText"/>
    <w:next w:val="CommentText"/>
    <w:link w:val="CommentSubjectChar"/>
    <w:semiHidden/>
    <w:rsid w:val="007D45AF"/>
    <w:rPr>
      <w:b/>
      <w:bCs/>
    </w:rPr>
  </w:style>
  <w:style w:type="character" w:customStyle="1" w:styleId="CommentSubjectChar">
    <w:name w:val="Comment Subject Char"/>
    <w:basedOn w:val="CommentTextChar"/>
    <w:link w:val="CommentSubject"/>
    <w:semiHidden/>
    <w:rsid w:val="007D45AF"/>
    <w:rPr>
      <w:rFonts w:ascii="Calibri" w:hAnsi="Calibri"/>
      <w:b/>
      <w:bCs/>
      <w:lang w:eastAsia="en-US"/>
    </w:rPr>
  </w:style>
  <w:style w:type="character" w:customStyle="1" w:styleId="valuetext1">
    <w:name w:val="valuetext1"/>
    <w:basedOn w:val="DefaultParagraphFont"/>
    <w:rsid w:val="00CC651E"/>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04024"/>
    <w:pPr>
      <w:ind w:left="720"/>
      <w:contextualSpacing/>
    </w:pPr>
  </w:style>
  <w:style w:type="character" w:styleId="CommentReference">
    <w:name w:val="annotation reference"/>
    <w:basedOn w:val="DefaultParagraphFont"/>
    <w:semiHidden/>
    <w:rsid w:val="007D45AF"/>
    <w:rPr>
      <w:sz w:val="16"/>
      <w:szCs w:val="16"/>
    </w:rPr>
  </w:style>
  <w:style w:type="paragraph" w:styleId="CommentText">
    <w:name w:val="annotation text"/>
    <w:basedOn w:val="Normal"/>
    <w:link w:val="CommentTextChar"/>
    <w:semiHidden/>
    <w:rsid w:val="007D45AF"/>
    <w:rPr>
      <w:sz w:val="20"/>
      <w:szCs w:val="20"/>
    </w:rPr>
  </w:style>
  <w:style w:type="character" w:customStyle="1" w:styleId="CommentTextChar">
    <w:name w:val="Comment Text Char"/>
    <w:basedOn w:val="DefaultParagraphFont"/>
    <w:link w:val="CommentText"/>
    <w:semiHidden/>
    <w:rsid w:val="007D45AF"/>
    <w:rPr>
      <w:rFonts w:ascii="Calibri" w:hAnsi="Calibri"/>
      <w:lang w:eastAsia="en-US"/>
    </w:rPr>
  </w:style>
  <w:style w:type="paragraph" w:styleId="CommentSubject">
    <w:name w:val="annotation subject"/>
    <w:basedOn w:val="CommentText"/>
    <w:next w:val="CommentText"/>
    <w:link w:val="CommentSubjectChar"/>
    <w:semiHidden/>
    <w:rsid w:val="007D45AF"/>
    <w:rPr>
      <w:b/>
      <w:bCs/>
    </w:rPr>
  </w:style>
  <w:style w:type="character" w:customStyle="1" w:styleId="CommentSubjectChar">
    <w:name w:val="Comment Subject Char"/>
    <w:basedOn w:val="CommentTextChar"/>
    <w:link w:val="CommentSubject"/>
    <w:semiHidden/>
    <w:rsid w:val="007D45AF"/>
    <w:rPr>
      <w:rFonts w:ascii="Calibri" w:hAnsi="Calibri"/>
      <w:b/>
      <w:bCs/>
      <w:lang w:eastAsia="en-US"/>
    </w:rPr>
  </w:style>
  <w:style w:type="character" w:customStyle="1" w:styleId="valuetext1">
    <w:name w:val="valuetext1"/>
    <w:basedOn w:val="DefaultParagraphFont"/>
    <w:rsid w:val="00CC651E"/>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ank.Amtstaetter@delwp.vi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ayne.Koster@delwp.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ustomer.service@delwp.vic.gov.au" TargetMode="External"/><Relationship Id="rId2" Type="http://schemas.openxmlformats.org/officeDocument/2006/relationships/hyperlink" Target="http://creativecommons.org/licenses/by/3.0/au/deed.en" TargetMode="External"/><Relationship Id="rId1" Type="http://schemas.openxmlformats.org/officeDocument/2006/relationships/image" Target="media/image5.emf"/><Relationship Id="rId6" Type="http://schemas.openxmlformats.org/officeDocument/2006/relationships/image" Target="media/image6.png"/><Relationship Id="rId5" Type="http://schemas.openxmlformats.org/officeDocument/2006/relationships/hyperlink" Target="http://www.delwp.vic.gov.au" TargetMode="External"/><Relationship Id="rId4" Type="http://schemas.openxmlformats.org/officeDocument/2006/relationships/hyperlink" Target="http://www.relayservice.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7EC9-5B24-47FE-B903-2E8CC4C7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655</Words>
  <Characters>4021</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2016-07-18T06:35:00Z</dcterms:created>
  <dcterms:modified xsi:type="dcterms:W3CDTF">2016-07-18T06:35:00Z</dcterms:modified>
</cp:coreProperties>
</file>